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DA909A" w14:textId="77777777" w:rsidR="00A44635" w:rsidRDefault="00DD1E56">
      <w:pPr>
        <w:spacing w:line="235" w:lineRule="atLeast"/>
        <w:jc w:val="right"/>
        <w:rPr>
          <w:rFonts w:ascii="Calibri" w:hAnsi="Calibri"/>
          <w:color w:val="1A1A1A"/>
        </w:rPr>
      </w:pPr>
      <w:r>
        <w:rPr>
          <w:color w:val="1A1A1A"/>
        </w:rPr>
        <w:t>Приложение </w:t>
      </w:r>
    </w:p>
    <w:p w14:paraId="29EA2E0D" w14:textId="77777777" w:rsidR="00A44635" w:rsidRDefault="00DD1E56">
      <w:pPr>
        <w:spacing w:line="235" w:lineRule="atLeast"/>
        <w:jc w:val="right"/>
        <w:rPr>
          <w:rFonts w:ascii="PT Astra Serif" w:hAnsi="PT Astra Serif"/>
        </w:rPr>
      </w:pPr>
      <w:r>
        <w:rPr>
          <w:rFonts w:ascii="PT Astra Serif" w:hAnsi="PT Astra Serif"/>
          <w:color w:val="1A1A1A"/>
        </w:rPr>
        <w:t xml:space="preserve">к Приказу </w:t>
      </w:r>
      <w:r>
        <w:rPr>
          <w:rFonts w:ascii="PT Astra Serif" w:hAnsi="PT Astra Serif"/>
        </w:rPr>
        <w:t xml:space="preserve">о реализации Региональной программы </w:t>
      </w:r>
    </w:p>
    <w:p w14:paraId="17F574DA" w14:textId="77777777" w:rsidR="00A44635" w:rsidRDefault="00DD1E56">
      <w:pPr>
        <w:spacing w:line="235" w:lineRule="atLeast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«Активное долголетие» в Тульской области на 2025-2030 годы</w:t>
      </w:r>
    </w:p>
    <w:p w14:paraId="3E9097A7" w14:textId="77777777" w:rsidR="00A44635" w:rsidRDefault="00DD1E56">
      <w:pPr>
        <w:spacing w:line="235" w:lineRule="atLeast"/>
        <w:jc w:val="right"/>
        <w:rPr>
          <w:rFonts w:ascii="Calibri" w:hAnsi="Calibri"/>
          <w:color w:val="1A1A1A"/>
        </w:rPr>
      </w:pPr>
      <w:r>
        <w:rPr>
          <w:color w:val="1A1A1A"/>
        </w:rPr>
        <w:t>от ____________2025 г. № ____</w:t>
      </w:r>
    </w:p>
    <w:p w14:paraId="4C16ADF2" w14:textId="77777777" w:rsidR="00A44635" w:rsidRDefault="00A44635">
      <w:pPr>
        <w:jc w:val="center"/>
        <w:rPr>
          <w:b/>
          <w:sz w:val="28"/>
        </w:rPr>
      </w:pPr>
    </w:p>
    <w:p w14:paraId="1D1BF34F" w14:textId="77777777" w:rsidR="00A44635" w:rsidRDefault="00A44635">
      <w:pPr>
        <w:jc w:val="center"/>
        <w:rPr>
          <w:b/>
          <w:sz w:val="28"/>
        </w:rPr>
      </w:pPr>
    </w:p>
    <w:p w14:paraId="5451E1BC" w14:textId="77777777" w:rsidR="00A44635" w:rsidRDefault="00DD1E56">
      <w:pPr>
        <w:jc w:val="center"/>
        <w:rPr>
          <w:b/>
          <w:sz w:val="28"/>
        </w:rPr>
      </w:pPr>
      <w:r>
        <w:rPr>
          <w:b/>
          <w:sz w:val="28"/>
        </w:rPr>
        <w:t xml:space="preserve">План «Активное долголетие» на </w:t>
      </w:r>
      <w:r w:rsidRPr="007342DC">
        <w:rPr>
          <w:b/>
          <w:sz w:val="28"/>
          <w:u w:val="single"/>
        </w:rPr>
        <w:t>____</w:t>
      </w:r>
      <w:r w:rsidR="004F7F97">
        <w:rPr>
          <w:b/>
          <w:sz w:val="28"/>
          <w:u w:val="single"/>
        </w:rPr>
        <w:t>декаб</w:t>
      </w:r>
      <w:r w:rsidR="001847AF">
        <w:rPr>
          <w:b/>
          <w:sz w:val="28"/>
          <w:u w:val="single"/>
        </w:rPr>
        <w:t>рь</w:t>
      </w:r>
      <w:r w:rsidRPr="007342DC">
        <w:rPr>
          <w:b/>
          <w:sz w:val="28"/>
          <w:u w:val="single"/>
        </w:rPr>
        <w:t>___</w:t>
      </w:r>
      <w:r>
        <w:rPr>
          <w:b/>
          <w:sz w:val="28"/>
        </w:rPr>
        <w:t>2025 г.</w:t>
      </w:r>
    </w:p>
    <w:p w14:paraId="644DC070" w14:textId="77777777" w:rsidR="00A44635" w:rsidRDefault="00A44635">
      <w:pPr>
        <w:jc w:val="center"/>
        <w:rPr>
          <w:b/>
          <w:sz w:val="28"/>
        </w:rPr>
      </w:pPr>
    </w:p>
    <w:tbl>
      <w:tblPr>
        <w:tblW w:w="1545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51"/>
        <w:gridCol w:w="2126"/>
        <w:gridCol w:w="3402"/>
        <w:gridCol w:w="1418"/>
        <w:gridCol w:w="1559"/>
        <w:gridCol w:w="2126"/>
        <w:gridCol w:w="2552"/>
      </w:tblGrid>
      <w:tr w:rsidR="008B3043" w14:paraId="46B2B4B7" w14:textId="77777777" w:rsidTr="008B3043">
        <w:trPr>
          <w:trHeight w:val="3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C6C0C" w14:textId="77777777" w:rsidR="008B3043" w:rsidRDefault="008B3043" w:rsidP="008B3043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9B64A" w14:textId="77777777" w:rsidR="008B3043" w:rsidRDefault="008B3043" w:rsidP="008B3043">
            <w:pPr>
              <w:jc w:val="center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31BFD" w14:textId="77777777" w:rsidR="008B3043" w:rsidRDefault="008B3043" w:rsidP="008B3043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569FE" w14:textId="77777777" w:rsidR="008B3043" w:rsidRDefault="008B3043" w:rsidP="008B3043">
            <w:pPr>
              <w:jc w:val="center"/>
              <w:rPr>
                <w:b/>
              </w:rPr>
            </w:pPr>
            <w:r>
              <w:rPr>
                <w:b/>
              </w:rPr>
              <w:t>Место проведения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962B5" w14:textId="77777777" w:rsidR="008B3043" w:rsidRDefault="008B3043" w:rsidP="008B3043">
            <w:pPr>
              <w:jc w:val="center"/>
              <w:rPr>
                <w:b/>
              </w:rPr>
            </w:pPr>
            <w:r>
              <w:rPr>
                <w:b/>
              </w:rPr>
              <w:t>Предполагаемое количество участников мероприятия</w:t>
            </w:r>
          </w:p>
          <w:p w14:paraId="2B0FE7C7" w14:textId="79861DFE" w:rsidR="0000015E" w:rsidRDefault="0000015E" w:rsidP="008B3043">
            <w:pPr>
              <w:jc w:val="center"/>
              <w:rPr>
                <w:b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((</w:t>
            </w:r>
            <w:r w:rsidRPr="00EC5A46">
              <w:rPr>
                <w:rFonts w:ascii="PT Astra Serif" w:hAnsi="PT Astra Serif"/>
                <w:bCs/>
                <w:szCs w:val="24"/>
              </w:rPr>
              <w:t xml:space="preserve">план ) </w:t>
            </w:r>
            <w:r>
              <w:rPr>
                <w:rFonts w:ascii="PT Astra Serif" w:hAnsi="PT Astra Serif"/>
                <w:bCs/>
                <w:i/>
                <w:iCs/>
                <w:szCs w:val="24"/>
              </w:rPr>
              <w:t>заполняется до 15</w:t>
            </w:r>
            <w:r w:rsidRPr="00EC5A46">
              <w:rPr>
                <w:rFonts w:ascii="PT Astra Serif" w:hAnsi="PT Astra Serif"/>
                <w:bCs/>
                <w:i/>
                <w:iCs/>
                <w:szCs w:val="24"/>
              </w:rPr>
              <w:t xml:space="preserve"> числа)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07B53" w14:textId="77777777" w:rsidR="008B3043" w:rsidRPr="00EC5A46" w:rsidRDefault="008B3043" w:rsidP="008B3043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Фактическое</w:t>
            </w:r>
          </w:p>
          <w:p w14:paraId="0747DC73" w14:textId="77777777" w:rsidR="008B3043" w:rsidRPr="00EC5A46" w:rsidRDefault="008B3043" w:rsidP="008B3043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количество участников</w:t>
            </w:r>
          </w:p>
          <w:p w14:paraId="6AE0CB37" w14:textId="77777777" w:rsidR="008B3043" w:rsidRPr="00EC5A46" w:rsidRDefault="008B3043" w:rsidP="008B3043">
            <w:pPr>
              <w:jc w:val="center"/>
              <w:rPr>
                <w:rFonts w:ascii="PT Astra Serif" w:hAnsi="PT Astra Serif"/>
                <w:b/>
                <w:szCs w:val="24"/>
              </w:rPr>
            </w:pPr>
            <w:r w:rsidRPr="00EC5A46">
              <w:rPr>
                <w:rFonts w:ascii="PT Astra Serif" w:hAnsi="PT Astra Serif"/>
                <w:b/>
                <w:szCs w:val="24"/>
              </w:rPr>
              <w:t>мероприятия</w:t>
            </w:r>
          </w:p>
          <w:p w14:paraId="1439B450" w14:textId="7252BA29" w:rsidR="008B3043" w:rsidRDefault="008B3043" w:rsidP="008B3043">
            <w:pPr>
              <w:jc w:val="center"/>
              <w:rPr>
                <w:b/>
              </w:rPr>
            </w:pPr>
            <w:r w:rsidRPr="00EC5A46">
              <w:rPr>
                <w:rFonts w:ascii="PT Astra Serif" w:hAnsi="PT Astra Serif"/>
                <w:bCs/>
                <w:i/>
                <w:iCs/>
                <w:szCs w:val="24"/>
              </w:rPr>
              <w:t xml:space="preserve">((факт) </w:t>
            </w:r>
            <w:r w:rsidR="0000015E">
              <w:rPr>
                <w:rFonts w:ascii="PT Astra Serif" w:hAnsi="PT Astra Serif"/>
                <w:bCs/>
                <w:i/>
                <w:iCs/>
                <w:szCs w:val="24"/>
              </w:rPr>
              <w:t>заполняется до 20</w:t>
            </w:r>
            <w:r w:rsidRPr="00EC5A46">
              <w:rPr>
                <w:rFonts w:ascii="PT Astra Serif" w:hAnsi="PT Astra Serif"/>
                <w:bCs/>
                <w:i/>
                <w:iCs/>
                <w:szCs w:val="24"/>
              </w:rPr>
              <w:t xml:space="preserve"> числа)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B811B" w14:textId="06C02435" w:rsidR="008B3043" w:rsidRDefault="008B3043" w:rsidP="008B3043">
            <w:pPr>
              <w:jc w:val="center"/>
              <w:rPr>
                <w:b/>
              </w:rPr>
            </w:pPr>
            <w:r>
              <w:rPr>
                <w:b/>
              </w:rPr>
              <w:t>Контактное лицо (ФИО, должность, номер телефона)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4AB0C" w14:textId="77777777" w:rsidR="008B3043" w:rsidRDefault="008B3043" w:rsidP="008B3043">
            <w:pPr>
              <w:jc w:val="center"/>
              <w:rPr>
                <w:b/>
              </w:rPr>
            </w:pPr>
            <w:r>
              <w:rPr>
                <w:b/>
              </w:rPr>
              <w:t>Краткое содержание</w:t>
            </w:r>
          </w:p>
        </w:tc>
      </w:tr>
      <w:tr w:rsidR="0002566B" w:rsidRPr="0000015E" w14:paraId="78775633" w14:textId="77777777" w:rsidTr="00B26C29">
        <w:trPr>
          <w:trHeight w:val="3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550DF" w14:textId="6F32C082" w:rsidR="0002566B" w:rsidRPr="0000015E" w:rsidRDefault="0002566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01,08,15,22,29.12.2025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C3D8D" w14:textId="09102747" w:rsidR="0002566B" w:rsidRPr="0000015E" w:rsidRDefault="0002566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20916" w14:textId="1D87E7A8" w:rsidR="0002566B" w:rsidRPr="0000015E" w:rsidRDefault="0002566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000000" w:themeColor="text1"/>
                <w:szCs w:val="24"/>
              </w:rPr>
              <w:t>Северная –ходьба. Физкультурно- оздоровительное мероприя</w:t>
            </w:r>
            <w:r w:rsidR="00566BD9">
              <w:rPr>
                <w:rFonts w:ascii="PT Astra Serif" w:hAnsi="PT Astra Serif"/>
                <w:color w:val="000000" w:themeColor="text1"/>
                <w:szCs w:val="24"/>
              </w:rPr>
              <w:t xml:space="preserve">тие в рамках программы Активное </w:t>
            </w:r>
            <w:r w:rsidRPr="0000015E">
              <w:rPr>
                <w:rFonts w:ascii="PT Astra Serif" w:hAnsi="PT Astra Serif"/>
                <w:color w:val="000000" w:themeColor="text1"/>
                <w:szCs w:val="24"/>
              </w:rPr>
              <w:t>долголетие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37A0B" w14:textId="0C8DE766" w:rsidR="0002566B" w:rsidRPr="0000015E" w:rsidRDefault="0002566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000000" w:themeColor="text1"/>
                <w:szCs w:val="24"/>
              </w:rPr>
              <w:t xml:space="preserve">Муниципальное бюджетное учреждение культуры «Киреевский городской парк культуры и отдыха» муниципального образования город </w:t>
            </w:r>
            <w:proofErr w:type="spellStart"/>
            <w:r w:rsidRPr="0000015E">
              <w:rPr>
                <w:rFonts w:ascii="PT Astra Serif" w:hAnsi="PT Astra Serif"/>
                <w:color w:val="000000" w:themeColor="text1"/>
                <w:szCs w:val="24"/>
              </w:rPr>
              <w:t>Киреевск</w:t>
            </w:r>
            <w:proofErr w:type="spellEnd"/>
            <w:r w:rsidRPr="0000015E">
              <w:rPr>
                <w:rFonts w:ascii="PT Astra Serif" w:hAnsi="PT Astra Serif"/>
                <w:color w:val="000000" w:themeColor="text1"/>
                <w:szCs w:val="24"/>
              </w:rPr>
              <w:t xml:space="preserve"> Киреевского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DC4CC" w14:textId="3AF2E1FD" w:rsidR="0002566B" w:rsidRPr="0000015E" w:rsidRDefault="0002566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3A6EA" w14:textId="7964732D" w:rsidR="0002566B" w:rsidRPr="0000015E" w:rsidRDefault="0002566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922BE" w14:textId="10D8D227" w:rsidR="0002566B" w:rsidRPr="0000015E" w:rsidRDefault="0000015E" w:rsidP="0000015E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>
              <w:rPr>
                <w:rFonts w:ascii="PT Astra Serif" w:hAnsi="PT Astra Serif"/>
                <w:color w:val="000000" w:themeColor="text1"/>
                <w:szCs w:val="24"/>
              </w:rPr>
              <w:t>Паненкова</w:t>
            </w:r>
            <w:proofErr w:type="spellEnd"/>
            <w:r>
              <w:rPr>
                <w:rFonts w:ascii="PT Astra Serif" w:hAnsi="PT Astra Serif"/>
                <w:color w:val="000000" w:themeColor="text1"/>
                <w:szCs w:val="24"/>
              </w:rPr>
              <w:t xml:space="preserve"> Екатерина Сергеевна</w:t>
            </w:r>
          </w:p>
          <w:p w14:paraId="02D6D241" w14:textId="77777777" w:rsidR="0002566B" w:rsidRPr="0000015E" w:rsidRDefault="0002566B" w:rsidP="0000015E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00015E">
              <w:rPr>
                <w:rFonts w:ascii="PT Astra Serif" w:hAnsi="PT Astra Serif"/>
                <w:color w:val="000000" w:themeColor="text1"/>
                <w:szCs w:val="24"/>
              </w:rPr>
              <w:t>Художественный руководитель</w:t>
            </w:r>
          </w:p>
          <w:p w14:paraId="1E6752ED" w14:textId="7697D0DF" w:rsidR="0002566B" w:rsidRPr="0000015E" w:rsidRDefault="005D77AD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000000" w:themeColor="text1"/>
                <w:szCs w:val="24"/>
              </w:rPr>
              <w:t>895092857</w:t>
            </w:r>
            <w:r w:rsidR="0002566B" w:rsidRPr="0000015E">
              <w:rPr>
                <w:rFonts w:ascii="PT Astra Serif" w:hAnsi="PT Astra Serif"/>
                <w:color w:val="000000" w:themeColor="text1"/>
                <w:szCs w:val="24"/>
              </w:rPr>
              <w:t>66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5017F" w14:textId="4B2A9694" w:rsidR="0002566B" w:rsidRPr="0000015E" w:rsidRDefault="0002566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Северная ходьба - это доступный и эффективный вид физической активности, который подходит для людей любого возраста и уровня подготовки.</w:t>
            </w:r>
            <w:r w:rsidRPr="0000015E">
              <w:rPr>
                <w:rFonts w:ascii="PT Astra Serif" w:hAnsi="PT Astra Serif"/>
                <w:szCs w:val="24"/>
              </w:rPr>
              <w:br/>
              <w:t>Отличный способ укрепить здоровье, улучшить физическую форму и получить заряд бодрости на свежем воздухе</w:t>
            </w:r>
          </w:p>
        </w:tc>
      </w:tr>
      <w:tr w:rsidR="0002566B" w:rsidRPr="0000015E" w14:paraId="5A4286F1" w14:textId="77777777" w:rsidTr="00B26C29">
        <w:trPr>
          <w:trHeight w:val="3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3077E" w14:textId="7B4E6306" w:rsidR="0002566B" w:rsidRPr="0000015E" w:rsidRDefault="0002566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lastRenderedPageBreak/>
              <w:t>01.12.2025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33EE5" w14:textId="0939D059" w:rsidR="0002566B" w:rsidRPr="0000015E" w:rsidRDefault="0002566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AA0DB" w14:textId="77777777" w:rsidR="0002566B" w:rsidRPr="0000015E" w:rsidRDefault="0002566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7FE0B406" w14:textId="77777777" w:rsidR="0002566B" w:rsidRPr="0000015E" w:rsidRDefault="0002566B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99FB6" w14:textId="77777777" w:rsidR="0002566B" w:rsidRPr="0000015E" w:rsidRDefault="0002566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00015E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7971051F" w14:textId="77777777" w:rsidR="0002566B" w:rsidRPr="0000015E" w:rsidRDefault="0002566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6A674C67" w14:textId="7FDE67C6" w:rsidR="0002566B" w:rsidRPr="0000015E" w:rsidRDefault="0002566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00015E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AFFEF" w14:textId="12401E54" w:rsidR="0002566B" w:rsidRPr="0000015E" w:rsidRDefault="0002566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9389C" w14:textId="77777777" w:rsidR="0002566B" w:rsidRPr="0000015E" w:rsidRDefault="0002566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838AF" w14:textId="77777777" w:rsidR="0002566B" w:rsidRPr="0000015E" w:rsidRDefault="0002566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00015E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00015E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38AD88C5" w14:textId="420365F2" w:rsidR="0002566B" w:rsidRPr="0000015E" w:rsidRDefault="0002566B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4CE12" w14:textId="176ABCA0" w:rsidR="0002566B" w:rsidRPr="0000015E" w:rsidRDefault="0002566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насыщеннее.</w:t>
            </w:r>
            <w:r w:rsidRPr="0000015E">
              <w:rPr>
                <w:rFonts w:ascii="PT Astra Serif" w:hAnsi="PT Astra Serif"/>
                <w:color w:val="auto"/>
                <w:szCs w:val="24"/>
              </w:rPr>
              <w:br/>
            </w:r>
            <w:r w:rsidRPr="0000015E">
              <w:rPr>
                <w:rFonts w:ascii="PT Astra Serif" w:hAnsi="PT Astra Serif"/>
                <w:color w:val="auto"/>
                <w:szCs w:val="24"/>
              </w:rPr>
              <w:br/>
            </w:r>
          </w:p>
        </w:tc>
      </w:tr>
      <w:tr w:rsidR="0002566B" w:rsidRPr="0000015E" w14:paraId="26312C58" w14:textId="77777777" w:rsidTr="00B26C29">
        <w:trPr>
          <w:trHeight w:val="3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AEA46" w14:textId="26F0B0D5" w:rsidR="0002566B" w:rsidRPr="0000015E" w:rsidRDefault="005D77AD" w:rsidP="0000015E">
            <w:pPr>
              <w:jc w:val="center"/>
              <w:rPr>
                <w:rFonts w:ascii="PT Astra Serif" w:hAnsi="PT Astra Serif"/>
                <w:color w:val="34343C"/>
                <w:szCs w:val="24"/>
                <w:shd w:val="clear" w:color="auto" w:fill="FFFFFF"/>
              </w:rPr>
            </w:pPr>
            <w:r w:rsidRPr="0000015E">
              <w:rPr>
                <w:rFonts w:ascii="PT Astra Serif" w:hAnsi="PT Astra Serif"/>
                <w:szCs w:val="24"/>
              </w:rPr>
              <w:t>02.12.-19.12.2025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A5BD0" w14:textId="0A3A66AD" w:rsidR="0002566B" w:rsidRPr="0000015E" w:rsidRDefault="005D77AD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13957" w14:textId="0FC649E1" w:rsidR="0002566B" w:rsidRPr="0000015E" w:rsidRDefault="0002566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 xml:space="preserve">Выставка </w:t>
            </w:r>
            <w:r w:rsidRPr="0000015E">
              <w:rPr>
                <w:rFonts w:ascii="PT Astra Serif" w:hAnsi="PT Astra Serif"/>
                <w:szCs w:val="24"/>
              </w:rPr>
              <w:br/>
              <w:t>«Нет предела, действуй смело!»,</w:t>
            </w:r>
            <w:r w:rsidRPr="0000015E">
              <w:rPr>
                <w:rFonts w:ascii="PT Astra Serif" w:hAnsi="PT Astra Serif"/>
                <w:szCs w:val="24"/>
              </w:rPr>
              <w:br/>
              <w:t>посвященная Международному Дню инвалидов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CF95B" w14:textId="53872FB4" w:rsidR="0002566B" w:rsidRPr="0000015E" w:rsidRDefault="0002566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Муниципальное бюджетное учреждение</w:t>
            </w:r>
            <w:r w:rsidR="00B501B0" w:rsidRPr="0000015E">
              <w:rPr>
                <w:rFonts w:ascii="PT Astra Serif" w:hAnsi="PT Astra Serif"/>
                <w:szCs w:val="24"/>
              </w:rPr>
              <w:t xml:space="preserve"> культуры</w:t>
            </w:r>
            <w:r w:rsidRPr="0000015E">
              <w:rPr>
                <w:rFonts w:ascii="PT Astra Serif" w:hAnsi="PT Astra Serif"/>
                <w:szCs w:val="24"/>
              </w:rPr>
              <w:t xml:space="preserve"> «Киреевский городской Дом культуры»</w:t>
            </w:r>
          </w:p>
          <w:p w14:paraId="1DC6EFE1" w14:textId="77777777" w:rsidR="0002566B" w:rsidRPr="0000015E" w:rsidRDefault="0002566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00015E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 xml:space="preserve"> Киреевского района,</w:t>
            </w:r>
          </w:p>
          <w:p w14:paraId="2EB1A555" w14:textId="73ED39B7" w:rsidR="0002566B" w:rsidRPr="0000015E" w:rsidRDefault="0002566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ул. Ленина, д. 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088D7" w14:textId="6ECC1D69" w:rsidR="0002566B" w:rsidRPr="0000015E" w:rsidRDefault="0002566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400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E8D94" w14:textId="77777777" w:rsidR="0002566B" w:rsidRPr="0000015E" w:rsidRDefault="0002566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A28C7" w14:textId="68408B1F" w:rsidR="0002566B" w:rsidRPr="0000015E" w:rsidRDefault="0002566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proofErr w:type="spellStart"/>
            <w:r w:rsidRPr="0000015E">
              <w:rPr>
                <w:rFonts w:ascii="PT Astra Serif" w:hAnsi="PT Astra Serif"/>
                <w:szCs w:val="24"/>
              </w:rPr>
              <w:t>Матвеевская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 xml:space="preserve"> Любовь Владимировна, методист по декоративн</w:t>
            </w:r>
            <w:r w:rsidR="005D77AD" w:rsidRPr="0000015E">
              <w:rPr>
                <w:rFonts w:ascii="PT Astra Serif" w:hAnsi="PT Astra Serif"/>
                <w:szCs w:val="24"/>
              </w:rPr>
              <w:t xml:space="preserve">о-прикладному творчеству, </w:t>
            </w:r>
            <w:r w:rsidR="005D77AD" w:rsidRPr="0000015E">
              <w:rPr>
                <w:rFonts w:ascii="PT Astra Serif" w:hAnsi="PT Astra Serif"/>
                <w:szCs w:val="24"/>
              </w:rPr>
              <w:br/>
              <w:t xml:space="preserve"> 895091830</w:t>
            </w:r>
            <w:r w:rsidRPr="0000015E">
              <w:rPr>
                <w:rFonts w:ascii="PT Astra Serif" w:hAnsi="PT Astra Serif"/>
                <w:szCs w:val="24"/>
              </w:rPr>
              <w:t>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B351C" w14:textId="77777777" w:rsidR="0002566B" w:rsidRPr="0000015E" w:rsidRDefault="0002566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</w:tr>
      <w:tr w:rsidR="0002566B" w:rsidRPr="0000015E" w14:paraId="36F4E1BD" w14:textId="77777777" w:rsidTr="00B26C29">
        <w:trPr>
          <w:trHeight w:val="3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A9EE4" w14:textId="5277818F" w:rsidR="0002566B" w:rsidRPr="0000015E" w:rsidRDefault="0002566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02.12. 2025</w:t>
            </w:r>
          </w:p>
          <w:p w14:paraId="43DE34F2" w14:textId="77777777" w:rsidR="0002566B" w:rsidRPr="0000015E" w:rsidRDefault="0002566B" w:rsidP="0000015E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775AD17A" w14:textId="77777777" w:rsidR="0002566B" w:rsidRPr="0000015E" w:rsidRDefault="0002566B" w:rsidP="0000015E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33F09" w14:textId="7A205521" w:rsidR="0002566B" w:rsidRPr="0000015E" w:rsidRDefault="005D77AD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63714" w14:textId="4DB23C51" w:rsidR="0002566B" w:rsidRPr="0000015E" w:rsidRDefault="0002566B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Видео-рубрика «Правда» «Ты в бессмертье ушел»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BC904" w14:textId="20C713C6" w:rsidR="0002566B" w:rsidRPr="0000015E" w:rsidRDefault="0002566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онлайн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B749E" w14:textId="104E4702" w:rsidR="0002566B" w:rsidRPr="0000015E" w:rsidRDefault="0002566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500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5CD41" w14:textId="245D4630" w:rsidR="0002566B" w:rsidRPr="0000015E" w:rsidRDefault="0002566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FEBA7" w14:textId="77777777" w:rsidR="0002566B" w:rsidRPr="0000015E" w:rsidRDefault="0002566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 xml:space="preserve">Заведующая досуговым сектором </w:t>
            </w:r>
            <w:proofErr w:type="spellStart"/>
            <w:r w:rsidRPr="0000015E">
              <w:rPr>
                <w:rFonts w:ascii="PT Astra Serif" w:hAnsi="PT Astra Serif"/>
                <w:szCs w:val="24"/>
              </w:rPr>
              <w:t>Гейдарова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00015E">
              <w:rPr>
                <w:rFonts w:ascii="PT Astra Serif" w:hAnsi="PT Astra Serif"/>
                <w:szCs w:val="24"/>
              </w:rPr>
              <w:t>Раксана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00015E">
              <w:rPr>
                <w:rFonts w:ascii="PT Astra Serif" w:hAnsi="PT Astra Serif"/>
                <w:szCs w:val="24"/>
              </w:rPr>
              <w:t>Джаббар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00015E">
              <w:rPr>
                <w:rFonts w:ascii="PT Astra Serif" w:hAnsi="PT Astra Serif"/>
                <w:szCs w:val="24"/>
              </w:rPr>
              <w:t>гызы</w:t>
            </w:r>
            <w:proofErr w:type="spellEnd"/>
          </w:p>
          <w:p w14:paraId="45A01A31" w14:textId="50D05D41" w:rsidR="0002566B" w:rsidRPr="0000015E" w:rsidRDefault="0002566B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8953953 23 30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9B300" w14:textId="64965C8E" w:rsidR="0002566B" w:rsidRPr="0000015E" w:rsidRDefault="0002566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Патриотический онлайн проект ко Дню неизвестного солдата</w:t>
            </w:r>
          </w:p>
        </w:tc>
      </w:tr>
      <w:tr w:rsidR="0002566B" w:rsidRPr="0000015E" w14:paraId="073B5A69" w14:textId="77777777" w:rsidTr="00B26C29">
        <w:trPr>
          <w:trHeight w:val="3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BCBAE" w14:textId="49C0C272" w:rsidR="0002566B" w:rsidRPr="0000015E" w:rsidRDefault="0002566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02.12. 2025</w:t>
            </w:r>
          </w:p>
          <w:p w14:paraId="2DD19DD1" w14:textId="77777777" w:rsidR="0002566B" w:rsidRPr="0000015E" w:rsidRDefault="0002566B" w:rsidP="0000015E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173B84C1" w14:textId="77777777" w:rsidR="0002566B" w:rsidRPr="0000015E" w:rsidRDefault="0002566B" w:rsidP="0000015E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08F17" w14:textId="5D4D1E7F" w:rsidR="0002566B" w:rsidRPr="0000015E" w:rsidRDefault="005D77AD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E6149" w14:textId="5D7E2336" w:rsidR="0002566B" w:rsidRPr="0000015E" w:rsidRDefault="0002566B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«Летучие фразы и песни о Неизвестном Солдате»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33955" w14:textId="77777777" w:rsidR="0002566B" w:rsidRPr="0000015E" w:rsidRDefault="0002566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Всероссийское Общество слепых»</w:t>
            </w:r>
          </w:p>
          <w:p w14:paraId="4FC717FE" w14:textId="5E6DCC8A" w:rsidR="0002566B" w:rsidRPr="0000015E" w:rsidRDefault="00B501B0" w:rsidP="0000015E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00015E">
              <w:rPr>
                <w:rFonts w:ascii="PT Astra Serif" w:hAnsi="PT Astra Serif"/>
                <w:szCs w:val="24"/>
              </w:rPr>
              <w:t>г.Болохово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 xml:space="preserve"> </w:t>
            </w:r>
            <w:r w:rsidR="0002566B" w:rsidRPr="0000015E">
              <w:rPr>
                <w:rFonts w:ascii="PT Astra Serif" w:hAnsi="PT Astra Serif"/>
                <w:szCs w:val="24"/>
              </w:rPr>
              <w:t>ул.Ленина,41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04963" w14:textId="44C220D2" w:rsidR="0002566B" w:rsidRPr="0000015E" w:rsidRDefault="0002566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C13D6" w14:textId="78625A13" w:rsidR="0002566B" w:rsidRPr="0000015E" w:rsidRDefault="0002566B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B6E61" w14:textId="77777777" w:rsidR="0002566B" w:rsidRPr="0000015E" w:rsidRDefault="0002566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 xml:space="preserve">Заведующая досуговым сектором </w:t>
            </w:r>
            <w:proofErr w:type="spellStart"/>
            <w:r w:rsidRPr="0000015E">
              <w:rPr>
                <w:rFonts w:ascii="PT Astra Serif" w:hAnsi="PT Astra Serif"/>
                <w:szCs w:val="24"/>
              </w:rPr>
              <w:t>Гейдарова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00015E">
              <w:rPr>
                <w:rFonts w:ascii="PT Astra Serif" w:hAnsi="PT Astra Serif"/>
                <w:szCs w:val="24"/>
              </w:rPr>
              <w:t>Раксана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00015E">
              <w:rPr>
                <w:rFonts w:ascii="PT Astra Serif" w:hAnsi="PT Astra Serif"/>
                <w:szCs w:val="24"/>
              </w:rPr>
              <w:t>Джаббар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00015E">
              <w:rPr>
                <w:rFonts w:ascii="PT Astra Serif" w:hAnsi="PT Astra Serif"/>
                <w:szCs w:val="24"/>
              </w:rPr>
              <w:t>гызы</w:t>
            </w:r>
            <w:proofErr w:type="spellEnd"/>
          </w:p>
          <w:p w14:paraId="1FD1CD6A" w14:textId="580E4324" w:rsidR="0002566B" w:rsidRPr="0000015E" w:rsidRDefault="0002566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8953</w:t>
            </w:r>
            <w:r w:rsidR="00F844F4">
              <w:rPr>
                <w:rFonts w:ascii="PT Astra Serif" w:hAnsi="PT Astra Serif"/>
                <w:szCs w:val="24"/>
              </w:rPr>
              <w:t>95323</w:t>
            </w:r>
            <w:r w:rsidRPr="0000015E">
              <w:rPr>
                <w:rFonts w:ascii="PT Astra Serif" w:hAnsi="PT Astra Serif"/>
                <w:szCs w:val="24"/>
              </w:rPr>
              <w:t>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218B9" w14:textId="36587AF2" w:rsidR="0002566B" w:rsidRPr="0000015E" w:rsidRDefault="0002566B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00015E">
              <w:rPr>
                <w:rFonts w:ascii="PT Astra Serif" w:hAnsi="PT Astra Serif"/>
                <w:szCs w:val="24"/>
              </w:rPr>
              <w:t>Брейн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 xml:space="preserve"> – ринг</w:t>
            </w:r>
          </w:p>
        </w:tc>
      </w:tr>
      <w:tr w:rsidR="00D814FD" w:rsidRPr="0000015E" w14:paraId="49D87BC4" w14:textId="77777777" w:rsidTr="00B26C29">
        <w:trPr>
          <w:trHeight w:val="3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5EF77" w14:textId="73762842" w:rsidR="00D814FD" w:rsidRPr="0000015E" w:rsidRDefault="005C0B2F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lastRenderedPageBreak/>
              <w:t>0</w:t>
            </w:r>
            <w:r w:rsidR="00D814FD" w:rsidRPr="0000015E">
              <w:rPr>
                <w:rFonts w:ascii="PT Astra Serif" w:hAnsi="PT Astra Serif"/>
                <w:szCs w:val="24"/>
              </w:rPr>
              <w:t>2.12.</w:t>
            </w:r>
            <w:r w:rsidR="005D77AD" w:rsidRPr="0000015E">
              <w:rPr>
                <w:rFonts w:ascii="PT Astra Serif" w:hAnsi="PT Astra Serif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06A17" w14:textId="37B80FBA" w:rsidR="00D814FD" w:rsidRPr="0000015E" w:rsidRDefault="005D77AD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11:</w:t>
            </w:r>
            <w:r w:rsidR="00D814FD" w:rsidRPr="0000015E">
              <w:rPr>
                <w:rFonts w:ascii="PT Astra Serif" w:hAnsi="PT Astra Serif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37FFF" w14:textId="77777777" w:rsidR="00D814FD" w:rsidRPr="0000015E" w:rsidRDefault="00D814FD" w:rsidP="0000015E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proofErr w:type="spellStart"/>
            <w:r w:rsidRPr="0000015E">
              <w:rPr>
                <w:rFonts w:ascii="PT Astra Serif" w:hAnsi="PT Astra Serif"/>
                <w:bCs/>
                <w:szCs w:val="24"/>
              </w:rPr>
              <w:t>Пилатес</w:t>
            </w:r>
            <w:proofErr w:type="spellEnd"/>
            <w:r w:rsidRPr="0000015E">
              <w:rPr>
                <w:rFonts w:ascii="PT Astra Serif" w:hAnsi="PT Astra Serif"/>
                <w:bCs/>
                <w:szCs w:val="24"/>
              </w:rPr>
              <w:t xml:space="preserve"> 65+</w:t>
            </w:r>
          </w:p>
          <w:p w14:paraId="6C22E798" w14:textId="77777777" w:rsidR="00D814FD" w:rsidRPr="0000015E" w:rsidRDefault="00D814FD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2448F" w14:textId="77777777" w:rsidR="00D814FD" w:rsidRPr="0000015E" w:rsidRDefault="00D814FD" w:rsidP="0000015E">
            <w:pPr>
              <w:jc w:val="center"/>
              <w:rPr>
                <w:rFonts w:ascii="PT Astra Serif" w:hAnsi="PT Astra Serif"/>
                <w:bCs/>
                <w:iCs/>
                <w:szCs w:val="24"/>
              </w:rPr>
            </w:pPr>
            <w:r w:rsidRPr="0000015E">
              <w:rPr>
                <w:rFonts w:ascii="PT Astra Serif" w:hAnsi="PT Astra Serif"/>
                <w:bCs/>
                <w:iCs/>
                <w:szCs w:val="24"/>
              </w:rPr>
              <w:t xml:space="preserve">Муниципальное бюджетное учреждение «Киреевский физкультурно-оздоровительный комплекс» муниципального образования город </w:t>
            </w:r>
            <w:proofErr w:type="spellStart"/>
            <w:r w:rsidRPr="0000015E">
              <w:rPr>
                <w:rFonts w:ascii="PT Astra Serif" w:hAnsi="PT Astra Serif"/>
                <w:bCs/>
                <w:iCs/>
                <w:szCs w:val="24"/>
              </w:rPr>
              <w:t>Киреевск</w:t>
            </w:r>
            <w:proofErr w:type="spellEnd"/>
            <w:r w:rsidRPr="0000015E">
              <w:rPr>
                <w:rFonts w:ascii="PT Astra Serif" w:hAnsi="PT Astra Serif"/>
                <w:bCs/>
                <w:iCs/>
                <w:szCs w:val="24"/>
              </w:rPr>
              <w:t xml:space="preserve"> Киреевского района</w:t>
            </w:r>
          </w:p>
          <w:p w14:paraId="121BB100" w14:textId="4D3D0381" w:rsidR="00D814FD" w:rsidRPr="0000015E" w:rsidRDefault="00D814FD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bCs/>
                <w:iCs/>
                <w:szCs w:val="24"/>
              </w:rPr>
              <w:t>Киреевский район, ул. Л. Толстого, д. 12Б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20D5D" w14:textId="4B19C77A" w:rsidR="00D814FD" w:rsidRPr="0000015E" w:rsidRDefault="005D77AD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bCs/>
                <w:iCs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783C0" w14:textId="7798FF6F" w:rsidR="00D814FD" w:rsidRPr="0000015E" w:rsidRDefault="00D814FD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63B6E" w14:textId="77777777" w:rsidR="00D814FD" w:rsidRPr="0000015E" w:rsidRDefault="00D814FD" w:rsidP="0000015E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00015E">
              <w:rPr>
                <w:rFonts w:ascii="PT Astra Serif" w:hAnsi="PT Astra Serif"/>
                <w:szCs w:val="24"/>
              </w:rPr>
              <w:t>Семенякина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 xml:space="preserve"> Мария Васильевна</w:t>
            </w:r>
          </w:p>
          <w:p w14:paraId="347623DC" w14:textId="449DC96D" w:rsidR="00D814FD" w:rsidRPr="0000015E" w:rsidRDefault="00F844F4" w:rsidP="0000015E">
            <w:pPr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848754635</w:t>
            </w:r>
            <w:r w:rsidR="00D814FD" w:rsidRPr="0000015E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A5260" w14:textId="77777777" w:rsidR="00D814FD" w:rsidRPr="0000015E" w:rsidRDefault="00D814FD" w:rsidP="0000015E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proofErr w:type="spellStart"/>
            <w:r w:rsidRPr="0000015E">
              <w:rPr>
                <w:rFonts w:ascii="PT Astra Serif" w:hAnsi="PT Astra Serif"/>
                <w:bCs/>
                <w:szCs w:val="24"/>
              </w:rPr>
              <w:t>Пилатес</w:t>
            </w:r>
            <w:proofErr w:type="spellEnd"/>
            <w:r w:rsidRPr="0000015E">
              <w:rPr>
                <w:rFonts w:ascii="PT Astra Serif" w:hAnsi="PT Astra Serif"/>
                <w:bCs/>
                <w:szCs w:val="24"/>
              </w:rPr>
              <w:t xml:space="preserve"> для лиц пожилого возраста: комплексная программа, включающая подготовительные упражнения и упражнения на растяжку.</w:t>
            </w:r>
          </w:p>
          <w:p w14:paraId="10A70EE2" w14:textId="77777777" w:rsidR="00D814FD" w:rsidRPr="0000015E" w:rsidRDefault="00D814FD" w:rsidP="0000015E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334A70DC" w14:textId="77777777" w:rsidR="00D814FD" w:rsidRPr="0000015E" w:rsidRDefault="00D814FD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D814FD" w:rsidRPr="0000015E" w14:paraId="673B9E94" w14:textId="77777777" w:rsidTr="00B26C29">
        <w:trPr>
          <w:trHeight w:val="3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9922C" w14:textId="3C6E655C" w:rsidR="00D814FD" w:rsidRPr="0000015E" w:rsidRDefault="00D814FD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02.12.2025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952AF" w14:textId="723341D3" w:rsidR="00D814FD" w:rsidRPr="0000015E" w:rsidRDefault="00D814FD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13FD4" w14:textId="77777777" w:rsidR="00D814FD" w:rsidRPr="0000015E" w:rsidRDefault="00D814FD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Тематическое занятие «Все для фронта! Все для Победы!»</w:t>
            </w:r>
          </w:p>
          <w:p w14:paraId="53B60653" w14:textId="77777777" w:rsidR="00D814FD" w:rsidRPr="0000015E" w:rsidRDefault="00D814FD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A6B61" w14:textId="77777777" w:rsidR="00D814FD" w:rsidRPr="0000015E" w:rsidRDefault="00D814FD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00015E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16E62708" w14:textId="77777777" w:rsidR="00D814FD" w:rsidRPr="0000015E" w:rsidRDefault="00D814FD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Зрительный зал</w:t>
            </w:r>
          </w:p>
          <w:p w14:paraId="091D76A5" w14:textId="167419A1" w:rsidR="00D814FD" w:rsidRPr="0000015E" w:rsidRDefault="00D814FD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00015E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D5F46" w14:textId="7F07E00B" w:rsidR="00D814FD" w:rsidRPr="0000015E" w:rsidRDefault="00D814FD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CD745" w14:textId="77777777" w:rsidR="00D814FD" w:rsidRPr="0000015E" w:rsidRDefault="00D814FD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B0CCA" w14:textId="77777777" w:rsidR="00D814FD" w:rsidRPr="0000015E" w:rsidRDefault="00D814FD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00015E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00015E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1C7B5FEA" w14:textId="4A9698E5" w:rsidR="00D814FD" w:rsidRPr="0000015E" w:rsidRDefault="00D814FD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B5293" w14:textId="0E74583E" w:rsidR="00D814FD" w:rsidRPr="0000015E" w:rsidRDefault="00D814FD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Активное оказание поддержки и посильной помощи своим землякам, находящимся в зоне проведения специальной военной операции.</w:t>
            </w:r>
          </w:p>
        </w:tc>
      </w:tr>
      <w:tr w:rsidR="00D814FD" w:rsidRPr="0000015E" w14:paraId="7D0B26C7" w14:textId="77777777" w:rsidTr="005D77AD">
        <w:trPr>
          <w:trHeight w:val="3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337D0" w14:textId="77777777" w:rsidR="00D814FD" w:rsidRPr="0000015E" w:rsidRDefault="00D814FD" w:rsidP="0000015E">
            <w:pPr>
              <w:ind w:right="-58"/>
              <w:jc w:val="center"/>
              <w:rPr>
                <w:rFonts w:ascii="PT Astra Serif" w:hAnsi="PT Astra Serif"/>
                <w:color w:val="auto"/>
                <w:szCs w:val="24"/>
                <w:lang w:eastAsia="en-US"/>
              </w:rPr>
            </w:pPr>
            <w:r w:rsidRPr="0000015E">
              <w:rPr>
                <w:rFonts w:ascii="PT Astra Serif" w:hAnsi="PT Astra Serif"/>
                <w:color w:val="auto"/>
                <w:szCs w:val="24"/>
                <w:lang w:eastAsia="en-US"/>
              </w:rPr>
              <w:t>03.12.2025</w:t>
            </w:r>
          </w:p>
          <w:p w14:paraId="46C84275" w14:textId="77777777" w:rsidR="00D814FD" w:rsidRPr="0000015E" w:rsidRDefault="00D814FD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A66E9" w14:textId="370683A4" w:rsidR="00D814FD" w:rsidRPr="0000015E" w:rsidRDefault="005D77AD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  <w:lang w:eastAsia="en-US"/>
              </w:rPr>
              <w:t>10:</w:t>
            </w:r>
            <w:r w:rsidR="00D814FD" w:rsidRPr="0000015E">
              <w:rPr>
                <w:rFonts w:ascii="PT Astra Serif" w:hAnsi="PT Astra Serif"/>
                <w:color w:val="auto"/>
                <w:szCs w:val="24"/>
                <w:lang w:eastAsia="en-US"/>
              </w:rPr>
              <w:t>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7C5CC" w14:textId="0FF4E8C6" w:rsidR="00D814FD" w:rsidRPr="0000015E" w:rsidRDefault="00D814FD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Занятия в клубном объединении «Школа здоровья»</w:t>
            </w:r>
          </w:p>
          <w:p w14:paraId="233ABB68" w14:textId="088C2FAE" w:rsidR="00D814FD" w:rsidRPr="0000015E" w:rsidRDefault="00D814FD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Тема «</w:t>
            </w:r>
            <w:proofErr w:type="spellStart"/>
            <w:r w:rsidRPr="0000015E">
              <w:rPr>
                <w:rFonts w:ascii="PT Astra Serif" w:hAnsi="PT Astra Serif"/>
                <w:color w:val="auto"/>
                <w:szCs w:val="24"/>
              </w:rPr>
              <w:t>Антистарость</w:t>
            </w:r>
            <w:proofErr w:type="spellEnd"/>
            <w:r w:rsidRPr="0000015E">
              <w:rPr>
                <w:rFonts w:ascii="PT Astra Serif" w:hAnsi="PT Astra Serif"/>
                <w:color w:val="auto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4588E" w14:textId="41929E44" w:rsidR="00D814FD" w:rsidRPr="0000015E" w:rsidRDefault="00D814FD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Киреевская центральная районная библиотека Муниципальное бюджетное учреждение культуры «Киреевская районная библиотечная система»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5F5E9" w14:textId="7E0096A4" w:rsidR="00D814FD" w:rsidRPr="0000015E" w:rsidRDefault="00D814FD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7B992" w14:textId="77777777" w:rsidR="00D814FD" w:rsidRPr="0000015E" w:rsidRDefault="00D814FD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6EC48" w14:textId="77A01D9E" w:rsidR="00D814FD" w:rsidRPr="0000015E" w:rsidRDefault="00D814FD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Новикова Светлана Васильевна заведующий отделом обслуживания Киреевской ЦРБ, 84875462394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D22F8" w14:textId="30CE623B" w:rsidR="00D814FD" w:rsidRPr="0000015E" w:rsidRDefault="00D814FD" w:rsidP="0000015E">
            <w:pPr>
              <w:pStyle w:val="1"/>
              <w:numPr>
                <w:ilvl w:val="0"/>
                <w:numId w:val="2"/>
              </w:numPr>
              <w:shd w:val="clear" w:color="auto" w:fill="FFFFFF"/>
              <w:spacing w:after="72"/>
              <w:textAlignment w:val="baseline"/>
              <w:rPr>
                <w:rFonts w:ascii="PT Astra Serif" w:hAnsi="PT Astra Serif"/>
                <w:color w:val="auto"/>
                <w:sz w:val="24"/>
                <w:szCs w:val="24"/>
                <w:shd w:val="clear" w:color="auto" w:fill="FBFBFB"/>
              </w:rPr>
            </w:pPr>
            <w:r w:rsidRPr="0000015E">
              <w:rPr>
                <w:rFonts w:ascii="PT Astra Serif" w:hAnsi="PT Astra Serif"/>
                <w:color w:val="auto"/>
                <w:sz w:val="24"/>
                <w:szCs w:val="24"/>
                <w:shd w:val="clear" w:color="auto" w:fill="FBFBFB"/>
              </w:rPr>
              <w:t xml:space="preserve">Обзор </w:t>
            </w:r>
            <w:r w:rsidR="005D77AD" w:rsidRPr="0000015E">
              <w:rPr>
                <w:rFonts w:ascii="PT Astra Serif" w:hAnsi="PT Astra Serif"/>
                <w:color w:val="auto"/>
                <w:sz w:val="24"/>
                <w:szCs w:val="24"/>
                <w:shd w:val="clear" w:color="auto" w:fill="FBFBFB"/>
              </w:rPr>
              <w:t>темы:</w:t>
            </w:r>
          </w:p>
          <w:p w14:paraId="2B536594" w14:textId="77777777" w:rsidR="00D814FD" w:rsidRPr="0000015E" w:rsidRDefault="00D814FD" w:rsidP="0000015E">
            <w:pPr>
              <w:pStyle w:val="1"/>
              <w:numPr>
                <w:ilvl w:val="0"/>
                <w:numId w:val="2"/>
              </w:numPr>
              <w:shd w:val="clear" w:color="auto" w:fill="FFFFFF"/>
              <w:spacing w:after="72"/>
              <w:textAlignment w:val="baseline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 w:val="24"/>
                <w:szCs w:val="24"/>
              </w:rPr>
              <w:t>Об иммунной системе человека</w:t>
            </w:r>
          </w:p>
          <w:p w14:paraId="1EA3629F" w14:textId="77777777" w:rsidR="00D814FD" w:rsidRPr="0000015E" w:rsidRDefault="00D814FD" w:rsidP="0000015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F1117B" w:rsidRPr="0000015E" w14:paraId="6062734E" w14:textId="77777777" w:rsidTr="00F1117B">
        <w:trPr>
          <w:trHeight w:val="3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0F547" w14:textId="2CB9667D" w:rsidR="00F1117B" w:rsidRPr="0000015E" w:rsidRDefault="00F1117B" w:rsidP="0000015E">
            <w:pPr>
              <w:ind w:right="-58"/>
              <w:jc w:val="center"/>
              <w:rPr>
                <w:rFonts w:ascii="PT Astra Serif" w:hAnsi="PT Astra Serif"/>
                <w:color w:val="auto"/>
                <w:szCs w:val="24"/>
                <w:lang w:eastAsia="en-US"/>
              </w:rPr>
            </w:pPr>
            <w:r w:rsidRPr="0000015E">
              <w:rPr>
                <w:rFonts w:ascii="PT Astra Serif" w:hAnsi="PT Astra Serif"/>
                <w:szCs w:val="24"/>
              </w:rPr>
              <w:t>03.12.2025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E5DBE" w14:textId="65C38721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12.00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EF74B" w14:textId="3A25A71C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День настольных игр «</w:t>
            </w:r>
            <w:proofErr w:type="spellStart"/>
            <w:r w:rsidRPr="0000015E">
              <w:rPr>
                <w:rFonts w:ascii="PT Astra Serif" w:hAnsi="PT Astra Serif"/>
                <w:szCs w:val="24"/>
              </w:rPr>
              <w:t>Игромир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8A541" w14:textId="32B0C69D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</w:t>
            </w:r>
            <w:r w:rsidRPr="0000015E">
              <w:rPr>
                <w:rFonts w:ascii="PT Astra Serif" w:hAnsi="PT Astra Serif"/>
                <w:szCs w:val="24"/>
              </w:rPr>
              <w:t xml:space="preserve"> «Районный центр кино и досуга» МО Киреевский район</w:t>
            </w:r>
          </w:p>
          <w:p w14:paraId="6C11FE11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CD2D5" w14:textId="789B4EDE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0E435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66D24" w14:textId="009221E4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Панова Елена Ивановна директор,</w:t>
            </w:r>
          </w:p>
          <w:p w14:paraId="4B7FB340" w14:textId="466F7DBB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84875424082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C6A99" w14:textId="398CA1B3" w:rsidR="00F1117B" w:rsidRPr="0000015E" w:rsidRDefault="00F1117B" w:rsidP="0000015E">
            <w:pPr>
              <w:pStyle w:val="1"/>
              <w:numPr>
                <w:ilvl w:val="0"/>
                <w:numId w:val="2"/>
              </w:numPr>
              <w:shd w:val="clear" w:color="auto" w:fill="FFFFFF"/>
              <w:spacing w:after="72"/>
              <w:textAlignment w:val="baseline"/>
              <w:rPr>
                <w:rFonts w:ascii="PT Astra Serif" w:hAnsi="PT Astra Serif"/>
                <w:color w:val="auto"/>
                <w:sz w:val="24"/>
                <w:szCs w:val="24"/>
                <w:shd w:val="clear" w:color="auto" w:fill="FBFBFB"/>
              </w:rPr>
            </w:pPr>
            <w:r w:rsidRPr="0000015E">
              <w:rPr>
                <w:rFonts w:ascii="PT Astra Serif" w:hAnsi="PT Astra Serif"/>
                <w:sz w:val="24"/>
                <w:szCs w:val="24"/>
              </w:rPr>
              <w:t>Игра в шашки и шахматы</w:t>
            </w:r>
          </w:p>
        </w:tc>
      </w:tr>
      <w:tr w:rsidR="00F1117B" w:rsidRPr="0000015E" w14:paraId="0A6072A4" w14:textId="77777777" w:rsidTr="00B26C29">
        <w:trPr>
          <w:trHeight w:val="3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0B9CC" w14:textId="26FA9A42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lastRenderedPageBreak/>
              <w:t>03.12.2025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48274" w14:textId="2106C05C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D7095" w14:textId="1B0E3F00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«Деловая среда» в  клуба ДПТ «Любава»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3919C" w14:textId="216D1034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Муниципальное бюджетное учреждение</w:t>
            </w:r>
            <w:r w:rsidR="00B501B0" w:rsidRPr="0000015E">
              <w:rPr>
                <w:rFonts w:ascii="PT Astra Serif" w:hAnsi="PT Astra Serif"/>
                <w:szCs w:val="24"/>
              </w:rPr>
              <w:t xml:space="preserve"> культуры</w:t>
            </w:r>
            <w:r w:rsidRPr="0000015E">
              <w:rPr>
                <w:rFonts w:ascii="PT Astra Serif" w:hAnsi="PT Astra Serif"/>
                <w:szCs w:val="24"/>
              </w:rPr>
              <w:t xml:space="preserve"> «Киреевский городской Дом культуры»</w:t>
            </w:r>
          </w:p>
          <w:p w14:paraId="1445C067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00015E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 xml:space="preserve"> Киреевского района,</w:t>
            </w:r>
          </w:p>
          <w:p w14:paraId="1FB4F92B" w14:textId="52F2E1C5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ул. Ленина, д. 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7B5D1" w14:textId="4ACC1ECE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712E8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D0B0D" w14:textId="1F49F5EC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00015E">
              <w:rPr>
                <w:rFonts w:ascii="PT Astra Serif" w:hAnsi="PT Astra Serif"/>
                <w:szCs w:val="24"/>
              </w:rPr>
              <w:t>Матвеевская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 xml:space="preserve"> Любовь Владимировна, методист по декоративн</w:t>
            </w:r>
            <w:r w:rsidR="00F844F4">
              <w:rPr>
                <w:rFonts w:ascii="PT Astra Serif" w:hAnsi="PT Astra Serif"/>
                <w:szCs w:val="24"/>
              </w:rPr>
              <w:t xml:space="preserve">о-прикладному творчеству, </w:t>
            </w:r>
            <w:r w:rsidR="00F844F4">
              <w:rPr>
                <w:rFonts w:ascii="PT Astra Serif" w:hAnsi="PT Astra Serif"/>
                <w:szCs w:val="24"/>
              </w:rPr>
              <w:br/>
              <w:t xml:space="preserve"> 895091830</w:t>
            </w:r>
            <w:r w:rsidRPr="0000015E">
              <w:rPr>
                <w:rFonts w:ascii="PT Astra Serif" w:hAnsi="PT Astra Serif"/>
                <w:szCs w:val="24"/>
              </w:rPr>
              <w:t>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DB11D" w14:textId="4374DF08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Главная цель – вдохновить, мотивировать и поддержать стремление к самосовершенствованию и активной жизни.</w:t>
            </w:r>
          </w:p>
        </w:tc>
      </w:tr>
      <w:tr w:rsidR="00F1117B" w:rsidRPr="0000015E" w14:paraId="31010308" w14:textId="77777777" w:rsidTr="00B26C29">
        <w:trPr>
          <w:trHeight w:val="3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46B1F" w14:textId="34D07168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04.12.2025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E703C" w14:textId="3B9B768D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FDBE8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42647DE5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44793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00015E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197A8249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243E9AB3" w14:textId="0BE4E09F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00015E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19D12" w14:textId="6689ECC8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37F6C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D9743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00015E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00015E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772C41CD" w14:textId="3FB0C0AE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54124" w14:textId="7ADC96CB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насыщеннее.</w:t>
            </w:r>
            <w:r w:rsidRPr="0000015E">
              <w:rPr>
                <w:rFonts w:ascii="PT Astra Serif" w:hAnsi="PT Astra Serif"/>
                <w:color w:val="auto"/>
                <w:szCs w:val="24"/>
              </w:rPr>
              <w:br/>
            </w:r>
          </w:p>
        </w:tc>
      </w:tr>
      <w:tr w:rsidR="00F1117B" w:rsidRPr="0000015E" w14:paraId="49ACA2EA" w14:textId="77777777" w:rsidTr="008B3043">
        <w:trPr>
          <w:trHeight w:val="3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BCA5" w14:textId="0883F085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  <w:shd w:val="clear" w:color="auto" w:fill="FFFFFF"/>
              </w:rPr>
              <w:t>04.12.2025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3D7FE" w14:textId="4F642762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4E61A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Игровая программа</w:t>
            </w:r>
          </w:p>
          <w:p w14:paraId="474C226D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«Международный</w:t>
            </w:r>
          </w:p>
          <w:p w14:paraId="4ED190AB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день объятий»</w:t>
            </w:r>
          </w:p>
          <w:p w14:paraId="6BE1DAC7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D3755" w14:textId="15FF92B1" w:rsidR="00F1117B" w:rsidRPr="0000015E" w:rsidRDefault="001868FD" w:rsidP="0000015E">
            <w:pPr>
              <w:jc w:val="center"/>
              <w:rPr>
                <w:rFonts w:ascii="PT Astra Serif" w:hAnsi="PT Astra Serif"/>
                <w:color w:val="34343C"/>
                <w:szCs w:val="24"/>
                <w:shd w:val="clear" w:color="auto" w:fill="FFFFFF"/>
              </w:rPr>
            </w:pPr>
            <w:r>
              <w:rPr>
                <w:rFonts w:ascii="PT Astra Serif" w:hAnsi="PT Astra Serif"/>
                <w:szCs w:val="24"/>
              </w:rPr>
              <w:t>Муниципальное бюджетное учреждение</w:t>
            </w:r>
            <w:r w:rsidR="00F1117B" w:rsidRPr="0000015E">
              <w:rPr>
                <w:rFonts w:ascii="PT Astra Serif" w:hAnsi="PT Astra Serif"/>
                <w:szCs w:val="24"/>
              </w:rPr>
              <w:t xml:space="preserve"> культуры «Киреевский районный Дом культуры» филиал </w:t>
            </w:r>
            <w:proofErr w:type="spellStart"/>
            <w:r w:rsidR="00F1117B" w:rsidRPr="0000015E">
              <w:rPr>
                <w:rFonts w:ascii="PT Astra Serif" w:hAnsi="PT Astra Serif"/>
                <w:color w:val="34343C"/>
                <w:szCs w:val="24"/>
                <w:shd w:val="clear" w:color="auto" w:fill="FFFFFF"/>
              </w:rPr>
              <w:t>Фатеевский</w:t>
            </w:r>
            <w:proofErr w:type="spellEnd"/>
            <w:r w:rsidR="00F1117B" w:rsidRPr="0000015E">
              <w:rPr>
                <w:rFonts w:ascii="PT Astra Serif" w:hAnsi="PT Astra Serif"/>
                <w:color w:val="34343C"/>
                <w:szCs w:val="24"/>
                <w:shd w:val="clear" w:color="auto" w:fill="FFFFFF"/>
              </w:rPr>
              <w:t xml:space="preserve"> сельский Дом культуры, </w:t>
            </w:r>
            <w:r w:rsidR="00F1117B" w:rsidRPr="0000015E">
              <w:rPr>
                <w:rFonts w:ascii="PT Astra Serif" w:hAnsi="PT Astra Serif"/>
                <w:color w:val="34343C"/>
                <w:szCs w:val="24"/>
              </w:rPr>
              <w:t>Тульская область,</w:t>
            </w:r>
          </w:p>
          <w:p w14:paraId="318A5A6B" w14:textId="792D87E4" w:rsidR="00F1117B" w:rsidRPr="0000015E" w:rsidRDefault="00F1117B" w:rsidP="0000015E">
            <w:pPr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Киреевский район,</w:t>
            </w:r>
          </w:p>
          <w:p w14:paraId="5292E446" w14:textId="18EF5B32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 xml:space="preserve">пос. </w:t>
            </w:r>
            <w:proofErr w:type="spellStart"/>
            <w:r w:rsidRPr="0000015E">
              <w:rPr>
                <w:rFonts w:ascii="PT Astra Serif" w:hAnsi="PT Astra Serif"/>
                <w:color w:val="34343C"/>
                <w:szCs w:val="24"/>
              </w:rPr>
              <w:t>Фатеевский</w:t>
            </w:r>
            <w:proofErr w:type="spellEnd"/>
            <w:r w:rsidRPr="0000015E">
              <w:rPr>
                <w:rFonts w:ascii="PT Astra Serif" w:hAnsi="PT Astra Serif"/>
                <w:color w:val="34343C"/>
                <w:szCs w:val="24"/>
              </w:rPr>
              <w:t>, д.40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C457E" w14:textId="7FF5158A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33F26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D095F" w14:textId="04C7173D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Заведующий филиалом</w:t>
            </w:r>
          </w:p>
          <w:p w14:paraId="224D7F52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Короткова А.А.</w:t>
            </w:r>
          </w:p>
          <w:p w14:paraId="121A1F5E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89207491927</w:t>
            </w:r>
          </w:p>
          <w:p w14:paraId="5112DA79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0CDFE" w14:textId="75D69944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Игры и конкурсы, направленные на создание доброжелательной атмосферы</w:t>
            </w:r>
          </w:p>
          <w:p w14:paraId="655B6ECD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и проявление поддержки.</w:t>
            </w:r>
          </w:p>
          <w:p w14:paraId="5B543CC8" w14:textId="147CCCC6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</w:tr>
      <w:tr w:rsidR="00F1117B" w:rsidRPr="0000015E" w14:paraId="30C1D00F" w14:textId="77777777" w:rsidTr="008B3043">
        <w:trPr>
          <w:trHeight w:val="3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DAB1B" w14:textId="52EB46F2" w:rsidR="00F1117B" w:rsidRPr="0000015E" w:rsidRDefault="00F1117B" w:rsidP="0000015E">
            <w:pPr>
              <w:jc w:val="center"/>
              <w:rPr>
                <w:rFonts w:ascii="PT Astra Serif" w:hAnsi="PT Astra Serif"/>
                <w:color w:val="34343C"/>
                <w:szCs w:val="24"/>
                <w:shd w:val="clear" w:color="auto" w:fill="FFFFFF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  <w:shd w:val="clear" w:color="auto" w:fill="FFFFFF"/>
              </w:rPr>
              <w:t>04.12.2025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A1416" w14:textId="54DC578C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14B56" w14:textId="4418A024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1A1A1A"/>
                <w:szCs w:val="24"/>
              </w:rPr>
              <w:t>Фитнес для старшего поколения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2DDBA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0015E">
              <w:rPr>
                <w:rFonts w:ascii="PT Astra Serif" w:hAnsi="PT Astra Serif"/>
                <w:color w:val="1A1A1A"/>
                <w:szCs w:val="24"/>
              </w:rPr>
              <w:t>Муниципального</w:t>
            </w:r>
          </w:p>
          <w:p w14:paraId="1E00DC93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0015E">
              <w:rPr>
                <w:rFonts w:ascii="PT Astra Serif" w:hAnsi="PT Astra Serif"/>
                <w:color w:val="1A1A1A"/>
                <w:szCs w:val="24"/>
              </w:rPr>
              <w:t>бюджетного учреждения культуры «Киреевский</w:t>
            </w:r>
          </w:p>
          <w:p w14:paraId="6A14AC06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0015E">
              <w:rPr>
                <w:rFonts w:ascii="PT Astra Serif" w:hAnsi="PT Astra Serif"/>
                <w:color w:val="1A1A1A"/>
                <w:szCs w:val="24"/>
              </w:rPr>
              <w:t>районный Дом культуры» муниципального образования Киреевский район, Тульская области</w:t>
            </w:r>
          </w:p>
          <w:p w14:paraId="6D53F6AF" w14:textId="62C32FBC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1A1A1A"/>
                <w:szCs w:val="24"/>
              </w:rPr>
              <w:t xml:space="preserve">г. </w:t>
            </w:r>
            <w:proofErr w:type="spellStart"/>
            <w:r w:rsidRPr="0000015E">
              <w:rPr>
                <w:rFonts w:ascii="PT Astra Serif" w:hAnsi="PT Astra Serif"/>
                <w:color w:val="1A1A1A"/>
                <w:szCs w:val="24"/>
              </w:rPr>
              <w:t>Киреевск</w:t>
            </w:r>
            <w:proofErr w:type="spellEnd"/>
            <w:r w:rsidRPr="0000015E">
              <w:rPr>
                <w:rFonts w:ascii="PT Astra Serif" w:hAnsi="PT Astra Serif"/>
                <w:color w:val="1A1A1A"/>
                <w:szCs w:val="24"/>
              </w:rPr>
              <w:t xml:space="preserve"> ул. Октябрьская д.26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B8C9D" w14:textId="4BDC5EB3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5B998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2377D" w14:textId="172A734B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proofErr w:type="spellStart"/>
            <w:r w:rsidRPr="0000015E">
              <w:rPr>
                <w:rFonts w:ascii="PT Astra Serif" w:hAnsi="PT Astra Serif"/>
                <w:color w:val="1A1A1A"/>
                <w:szCs w:val="24"/>
              </w:rPr>
              <w:t>Терёхина</w:t>
            </w:r>
            <w:proofErr w:type="spellEnd"/>
            <w:r w:rsidRPr="0000015E">
              <w:rPr>
                <w:rFonts w:ascii="PT Astra Serif" w:hAnsi="PT Astra Serif"/>
                <w:color w:val="1A1A1A"/>
                <w:szCs w:val="24"/>
              </w:rPr>
              <w:t xml:space="preserve"> Татьяна</w:t>
            </w:r>
          </w:p>
          <w:p w14:paraId="7C179E42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0015E">
              <w:rPr>
                <w:rFonts w:ascii="PT Astra Serif" w:hAnsi="PT Astra Serif"/>
                <w:color w:val="1A1A1A"/>
                <w:szCs w:val="24"/>
              </w:rPr>
              <w:t>Викторовна</w:t>
            </w:r>
          </w:p>
          <w:p w14:paraId="26BE3263" w14:textId="750B2D83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1A1A1A"/>
                <w:szCs w:val="24"/>
              </w:rPr>
              <w:t>89109421234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FC126" w14:textId="7AC5F063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1A1A1A"/>
                <w:szCs w:val="24"/>
              </w:rPr>
              <w:t>Спортивные занятия</w:t>
            </w:r>
          </w:p>
        </w:tc>
      </w:tr>
      <w:tr w:rsidR="00F1117B" w:rsidRPr="0000015E" w14:paraId="10309331" w14:textId="77777777" w:rsidTr="00B26C29">
        <w:trPr>
          <w:trHeight w:val="3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49FC5" w14:textId="44848B0E" w:rsidR="00F1117B" w:rsidRPr="0000015E" w:rsidRDefault="001868FD" w:rsidP="0000015E">
            <w:pPr>
              <w:jc w:val="center"/>
              <w:rPr>
                <w:rFonts w:ascii="PT Astra Serif" w:hAnsi="PT Astra Serif"/>
                <w:color w:val="34343C"/>
                <w:szCs w:val="24"/>
                <w:shd w:val="clear" w:color="auto" w:fill="FFFFFF"/>
              </w:rPr>
            </w:pPr>
            <w:r>
              <w:rPr>
                <w:rFonts w:ascii="PT Astra Serif" w:hAnsi="PT Astra Serif"/>
                <w:color w:val="auto"/>
                <w:szCs w:val="24"/>
              </w:rPr>
              <w:lastRenderedPageBreak/>
              <w:t>05.12</w:t>
            </w:r>
            <w:r w:rsidR="00F1117B" w:rsidRPr="0000015E">
              <w:rPr>
                <w:rFonts w:ascii="PT Astra Serif" w:hAnsi="PT Astra Serif"/>
                <w:color w:val="auto"/>
                <w:szCs w:val="24"/>
              </w:rPr>
              <w:t>.2025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255F5" w14:textId="0237660B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27868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Творческое занятие</w:t>
            </w:r>
          </w:p>
          <w:p w14:paraId="5AE8688D" w14:textId="50E2016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«Арт – терапия»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CB22D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00015E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442C0F16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Творческая мастерская</w:t>
            </w:r>
          </w:p>
          <w:p w14:paraId="20FFCD2E" w14:textId="694B954F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00015E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F1D07" w14:textId="13ABDB22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95BAE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25C40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00015E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00015E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0EFED64A" w14:textId="4C99E63B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23D40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Увлечение творчеством помогает </w:t>
            </w:r>
            <w:r w:rsidRPr="0000015E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пожилым</w:t>
            </w:r>
            <w:r w:rsidRPr="0000015E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 </w:t>
            </w:r>
            <w:r w:rsidRPr="0000015E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людям</w:t>
            </w:r>
            <w:r w:rsidRPr="0000015E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 с пользой проводить время, сохранять и приумножать интеллектуальную и познавательную форму.</w:t>
            </w:r>
          </w:p>
          <w:p w14:paraId="616F9193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</w:p>
        </w:tc>
      </w:tr>
      <w:tr w:rsidR="00F1117B" w:rsidRPr="0000015E" w14:paraId="4DC9C351" w14:textId="77777777" w:rsidTr="008B3043">
        <w:trPr>
          <w:trHeight w:val="3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E3436" w14:textId="4BAC63D2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05.12.2025</w:t>
            </w:r>
          </w:p>
          <w:p w14:paraId="64282384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34343C"/>
                <w:szCs w:val="24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75C9C" w14:textId="4BC86A88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F0305" w14:textId="45E1E255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Тематический вечер</w:t>
            </w:r>
          </w:p>
          <w:p w14:paraId="1E03CDA8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«Люди особой</w:t>
            </w:r>
          </w:p>
          <w:p w14:paraId="12F55CCF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заботы», в</w:t>
            </w:r>
          </w:p>
          <w:p w14:paraId="69F61C35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рамках АД и</w:t>
            </w:r>
          </w:p>
          <w:p w14:paraId="21A50123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декады</w:t>
            </w:r>
          </w:p>
          <w:p w14:paraId="5229540F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инвалидов</w:t>
            </w:r>
          </w:p>
          <w:p w14:paraId="30D8CED3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A2201" w14:textId="21097C3E" w:rsidR="00F1117B" w:rsidRPr="0000015E" w:rsidRDefault="00F1117B" w:rsidP="0000015E">
            <w:pPr>
              <w:jc w:val="center"/>
              <w:rPr>
                <w:rFonts w:ascii="PT Astra Serif" w:hAnsi="PT Astra Serif"/>
                <w:color w:val="34343C"/>
                <w:szCs w:val="24"/>
                <w:shd w:val="clear" w:color="auto" w:fill="FFFFFF"/>
              </w:rPr>
            </w:pPr>
            <w:r w:rsidRPr="0000015E">
              <w:rPr>
                <w:rFonts w:ascii="PT Astra Serif" w:hAnsi="PT Astra Serif"/>
                <w:szCs w:val="24"/>
              </w:rPr>
              <w:t xml:space="preserve">Муниципального бюджетного учреждения культуры «Киреевский районный Дом культуры» филиал </w:t>
            </w:r>
            <w:r w:rsidRPr="0000015E">
              <w:rPr>
                <w:rFonts w:ascii="PT Astra Serif" w:hAnsi="PT Astra Serif"/>
                <w:color w:val="34343C"/>
                <w:szCs w:val="24"/>
                <w:shd w:val="clear" w:color="auto" w:fill="FFFFFF"/>
              </w:rPr>
              <w:t xml:space="preserve">Красноярский сельский Дом культуры, </w:t>
            </w:r>
            <w:r w:rsidRPr="0000015E">
              <w:rPr>
                <w:rFonts w:ascii="PT Astra Serif" w:hAnsi="PT Astra Serif"/>
                <w:color w:val="34343C"/>
                <w:szCs w:val="24"/>
              </w:rPr>
              <w:t>Тульская область,</w:t>
            </w:r>
          </w:p>
          <w:p w14:paraId="0A6C5DE0" w14:textId="743DDA8C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Киреевский район, п. Красный Яр,</w:t>
            </w:r>
          </w:p>
          <w:p w14:paraId="514186A0" w14:textId="3618648E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ул. Комсомольская, д. 8</w:t>
            </w:r>
          </w:p>
          <w:p w14:paraId="59D69B5D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СДК</w:t>
            </w:r>
          </w:p>
          <w:p w14:paraId="08833BC3" w14:textId="778D9C13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869C7" w14:textId="01EBFD80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CB965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DC8E4" w14:textId="54FDE2A5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Зав. филиалом</w:t>
            </w:r>
          </w:p>
          <w:p w14:paraId="28E313A4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Липкина Елена</w:t>
            </w:r>
          </w:p>
          <w:p w14:paraId="2A754668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Петровна</w:t>
            </w:r>
          </w:p>
          <w:p w14:paraId="701AD6B9" w14:textId="050064A6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89157853828</w:t>
            </w:r>
          </w:p>
          <w:p w14:paraId="4B1ECB23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046FE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Ведущая расскажет</w:t>
            </w:r>
          </w:p>
          <w:p w14:paraId="70F04DEB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присутствующим о том, как</w:t>
            </w:r>
          </w:p>
          <w:p w14:paraId="4DEA33CB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людям с ограниченными</w:t>
            </w:r>
          </w:p>
          <w:p w14:paraId="2CD1E3AA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возможностями</w:t>
            </w:r>
          </w:p>
          <w:p w14:paraId="0B17C056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адаптироваться в</w:t>
            </w:r>
          </w:p>
          <w:p w14:paraId="293A52F9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современном мире. Как</w:t>
            </w:r>
          </w:p>
          <w:p w14:paraId="3D8DE8FB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бороться с апатией,</w:t>
            </w:r>
          </w:p>
          <w:p w14:paraId="082FCCD0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депрессией, чувством</w:t>
            </w:r>
          </w:p>
          <w:p w14:paraId="2CD1030F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одиночества и ненужности.</w:t>
            </w:r>
          </w:p>
          <w:p w14:paraId="7763E15E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</w:tr>
      <w:tr w:rsidR="00F1117B" w:rsidRPr="0000015E" w14:paraId="7326F56A" w14:textId="77777777" w:rsidTr="00B26C29">
        <w:trPr>
          <w:trHeight w:val="3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3C69E" w14:textId="51B944B8" w:rsidR="00F1117B" w:rsidRPr="0000015E" w:rsidRDefault="00F1117B" w:rsidP="0000015E">
            <w:pPr>
              <w:spacing w:line="276" w:lineRule="auto"/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05.12.2025</w:t>
            </w:r>
          </w:p>
          <w:p w14:paraId="17A302D6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09C70" w14:textId="5717661A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4D0F5" w14:textId="77777777" w:rsidR="00F1117B" w:rsidRPr="0000015E" w:rsidRDefault="00F1117B" w:rsidP="0000015E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</w:rPr>
            </w:pPr>
            <w:r w:rsidRPr="0000015E">
              <w:rPr>
                <w:rFonts w:ascii="PT Astra Serif" w:hAnsi="PT Astra Serif"/>
                <w:bCs/>
                <w:szCs w:val="24"/>
              </w:rPr>
              <w:t>Игра «Домино»</w:t>
            </w:r>
          </w:p>
          <w:p w14:paraId="096E6695" w14:textId="48DE0236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bCs/>
                <w:szCs w:val="24"/>
              </w:rPr>
              <w:t>Активное Долголетие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9E4D5" w14:textId="65679A06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Муниципальное бюджетное учреждение</w:t>
            </w:r>
            <w:r w:rsidR="00B501B0" w:rsidRPr="0000015E">
              <w:rPr>
                <w:rFonts w:ascii="PT Astra Serif" w:hAnsi="PT Astra Serif"/>
                <w:szCs w:val="24"/>
              </w:rPr>
              <w:t xml:space="preserve"> культуры</w:t>
            </w:r>
            <w:r w:rsidRPr="0000015E">
              <w:rPr>
                <w:rFonts w:ascii="PT Astra Serif" w:hAnsi="PT Astra Serif"/>
                <w:szCs w:val="24"/>
              </w:rPr>
              <w:t xml:space="preserve"> «Киреевский городской Дом культуры»</w:t>
            </w:r>
          </w:p>
          <w:p w14:paraId="6DDC9FF6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филиал «Октябрьский сельский Дом культуры»</w:t>
            </w:r>
          </w:p>
          <w:p w14:paraId="652C2BF1" w14:textId="6EBD1875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00015E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 xml:space="preserve"> Киреевского района,</w:t>
            </w:r>
            <w:r w:rsidRPr="0000015E">
              <w:rPr>
                <w:rFonts w:ascii="PT Astra Serif" w:hAnsi="PT Astra Serif"/>
                <w:szCs w:val="24"/>
              </w:rPr>
              <w:br/>
            </w:r>
            <w:r w:rsidRPr="0000015E">
              <w:rPr>
                <w:rFonts w:ascii="PT Astra Serif" w:hAnsi="PT Astra Serif"/>
                <w:szCs w:val="24"/>
              </w:rPr>
              <w:lastRenderedPageBreak/>
              <w:t xml:space="preserve"> пос. Октябрьский, </w:t>
            </w:r>
            <w:r w:rsidRPr="0000015E">
              <w:rPr>
                <w:rFonts w:ascii="PT Astra Serif" w:hAnsi="PT Astra Serif"/>
                <w:szCs w:val="24"/>
              </w:rPr>
              <w:br/>
              <w:t>ул. Ленина,</w:t>
            </w:r>
          </w:p>
          <w:p w14:paraId="6B621933" w14:textId="6A9EA4A0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дом-12 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DA6C6" w14:textId="631E736D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lastRenderedPageBreak/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3CD79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F0C9E" w14:textId="0807A2C5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Методист</w:t>
            </w:r>
          </w:p>
          <w:p w14:paraId="67D3D214" w14:textId="27FC082E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Горбачёва Зинаида Петровна</w:t>
            </w:r>
          </w:p>
          <w:p w14:paraId="410E891A" w14:textId="17AF6901" w:rsidR="00F1117B" w:rsidRPr="0000015E" w:rsidRDefault="00F844F4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>
              <w:rPr>
                <w:rFonts w:ascii="PT Astra Serif" w:eastAsia="Calibri" w:hAnsi="PT Astra Serif"/>
                <w:szCs w:val="24"/>
              </w:rPr>
              <w:t>8</w:t>
            </w:r>
            <w:r w:rsidR="00F1117B" w:rsidRPr="0000015E">
              <w:rPr>
                <w:rFonts w:ascii="PT Astra Serif" w:eastAsia="Calibri" w:hAnsi="PT Astra Serif"/>
                <w:szCs w:val="24"/>
              </w:rPr>
              <w:t>9639390835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C47CE" w14:textId="2976E97E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Игра лото - это традиционное занятие, которое объединяет старшее поколение.</w:t>
            </w:r>
          </w:p>
          <w:p w14:paraId="65AE84BB" w14:textId="1ADB955C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Игра сопровождается весёлым общением.</w:t>
            </w:r>
          </w:p>
        </w:tc>
      </w:tr>
      <w:tr w:rsidR="00F1117B" w:rsidRPr="0000015E" w14:paraId="55428CB1" w14:textId="77777777" w:rsidTr="00B26C29">
        <w:trPr>
          <w:trHeight w:val="3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09082" w14:textId="030EFFC7" w:rsidR="00F1117B" w:rsidRPr="0000015E" w:rsidRDefault="00F1117B" w:rsidP="0000015E">
            <w:pPr>
              <w:spacing w:line="276" w:lineRule="auto"/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lastRenderedPageBreak/>
              <w:t>06.12.2025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49B2D" w14:textId="17C12CCE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1DFEB" w14:textId="0532AA6C" w:rsidR="00F1117B" w:rsidRPr="0000015E" w:rsidRDefault="00F1117B" w:rsidP="0000015E">
            <w:pPr>
              <w:spacing w:line="276" w:lineRule="auto"/>
              <w:jc w:val="center"/>
              <w:rPr>
                <w:rFonts w:ascii="PT Astra Serif" w:hAnsi="PT Astra Serif"/>
                <w:bCs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 xml:space="preserve">Мини-футбол на приз Главы администрации </w:t>
            </w:r>
            <w:proofErr w:type="spellStart"/>
            <w:r w:rsidRPr="0000015E">
              <w:rPr>
                <w:rFonts w:ascii="PT Astra Serif" w:hAnsi="PT Astra Serif"/>
                <w:szCs w:val="24"/>
              </w:rPr>
              <w:t>мо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 xml:space="preserve"> Киреевский район среди мужских команд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81AA8" w14:textId="48F05594" w:rsidR="00F1117B" w:rsidRPr="0000015E" w:rsidRDefault="00B501B0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Муниципальное бюджетное учреждение</w:t>
            </w:r>
            <w:r w:rsidR="00F1117B" w:rsidRPr="0000015E">
              <w:rPr>
                <w:rFonts w:ascii="PT Astra Serif" w:hAnsi="PT Astra Serif"/>
                <w:szCs w:val="24"/>
              </w:rPr>
              <w:t xml:space="preserve"> «Физкультурно-оздоровительный комплекс»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3622A" w14:textId="122AD865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9DBDE" w14:textId="2125C269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4C219" w14:textId="0AD2916C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 xml:space="preserve">Морозова Регина Борисовна, главный специалист комитета культуры молодёжной политики и спорта администрации </w:t>
            </w:r>
            <w:proofErr w:type="spellStart"/>
            <w:r w:rsidRPr="0000015E">
              <w:rPr>
                <w:rFonts w:ascii="PT Astra Serif" w:hAnsi="PT Astra Serif"/>
                <w:szCs w:val="24"/>
              </w:rPr>
              <w:t>мо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 xml:space="preserve"> Киреевский район, 89202711710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6E2AB" w14:textId="16DE32A3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Мини-футбол для старшего поколения</w:t>
            </w:r>
          </w:p>
        </w:tc>
      </w:tr>
      <w:tr w:rsidR="00F1117B" w:rsidRPr="0000015E" w14:paraId="14CF3F5E" w14:textId="77777777" w:rsidTr="008B3043">
        <w:trPr>
          <w:trHeight w:val="3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F6DF2" w14:textId="59953202" w:rsidR="00F1117B" w:rsidRPr="0000015E" w:rsidRDefault="00F1117B" w:rsidP="0000015E">
            <w:pPr>
              <w:jc w:val="center"/>
              <w:rPr>
                <w:rFonts w:ascii="PT Astra Serif" w:hAnsi="PT Astra Serif"/>
                <w:color w:val="34343C"/>
                <w:szCs w:val="24"/>
                <w:shd w:val="clear" w:color="auto" w:fill="FFFFFF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  <w:shd w:val="clear" w:color="auto" w:fill="FFFFFF"/>
              </w:rPr>
              <w:t>06.12.2025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9B841" w14:textId="54C45F80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6F38B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Адресное</w:t>
            </w:r>
          </w:p>
          <w:p w14:paraId="6979D005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поздравление</w:t>
            </w:r>
          </w:p>
          <w:p w14:paraId="012E3653" w14:textId="592398EB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«Вместе жить,</w:t>
            </w:r>
          </w:p>
          <w:p w14:paraId="64E6ADD8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если добро</w:t>
            </w:r>
          </w:p>
          <w:p w14:paraId="00A8314F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творить»,</w:t>
            </w:r>
          </w:p>
          <w:p w14:paraId="4F78499D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посвященное</w:t>
            </w:r>
          </w:p>
          <w:p w14:paraId="54ACE26D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дню инвалида.</w:t>
            </w:r>
          </w:p>
          <w:p w14:paraId="02EE5934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964D7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Муниципальное бюджетное учреждение</w:t>
            </w:r>
          </w:p>
          <w:p w14:paraId="75AE3AA0" w14:textId="283BB739" w:rsidR="00F1117B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к</w:t>
            </w:r>
            <w:r w:rsidR="00F1117B" w:rsidRPr="0000015E">
              <w:rPr>
                <w:rFonts w:ascii="PT Astra Serif" w:hAnsi="PT Astra Serif"/>
                <w:color w:val="34343C"/>
                <w:szCs w:val="24"/>
              </w:rPr>
              <w:t>ультуры «Киреевский</w:t>
            </w:r>
          </w:p>
          <w:p w14:paraId="380BF55D" w14:textId="4B2A6106" w:rsidR="00F1117B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районный Д</w:t>
            </w:r>
            <w:r w:rsidR="00F1117B" w:rsidRPr="0000015E">
              <w:rPr>
                <w:rFonts w:ascii="PT Astra Serif" w:hAnsi="PT Astra Serif"/>
                <w:color w:val="34343C"/>
                <w:szCs w:val="24"/>
              </w:rPr>
              <w:t>ом</w:t>
            </w:r>
          </w:p>
          <w:p w14:paraId="63D5D78F" w14:textId="0CE7CA3B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  <w:shd w:val="clear" w:color="auto" w:fill="FFFFFF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 xml:space="preserve">культуры» филиал </w:t>
            </w:r>
            <w:proofErr w:type="spellStart"/>
            <w:r w:rsidRPr="0000015E">
              <w:rPr>
                <w:rFonts w:ascii="PT Astra Serif" w:hAnsi="PT Astra Serif"/>
                <w:color w:val="34343C"/>
                <w:szCs w:val="24"/>
              </w:rPr>
              <w:t>Большека</w:t>
            </w:r>
            <w:r w:rsidR="00B501B0" w:rsidRPr="0000015E">
              <w:rPr>
                <w:rFonts w:ascii="PT Astra Serif" w:hAnsi="PT Astra Serif"/>
                <w:color w:val="34343C"/>
                <w:szCs w:val="24"/>
              </w:rPr>
              <w:t>лмыкский</w:t>
            </w:r>
            <w:proofErr w:type="spellEnd"/>
            <w:r w:rsidR="00B501B0" w:rsidRPr="0000015E">
              <w:rPr>
                <w:rFonts w:ascii="PT Astra Serif" w:hAnsi="PT Astra Serif"/>
                <w:color w:val="34343C"/>
                <w:szCs w:val="24"/>
              </w:rPr>
              <w:t xml:space="preserve"> сельский Дом культуры</w:t>
            </w:r>
            <w:r w:rsidRPr="0000015E">
              <w:rPr>
                <w:rFonts w:ascii="PT Astra Serif" w:hAnsi="PT Astra Serif"/>
                <w:color w:val="34343C"/>
                <w:szCs w:val="24"/>
                <w:shd w:val="clear" w:color="auto" w:fill="FFFFFF"/>
              </w:rPr>
              <w:t>,</w:t>
            </w:r>
          </w:p>
          <w:p w14:paraId="4E43F434" w14:textId="7D954DC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Тульская область,</w:t>
            </w:r>
          </w:p>
          <w:p w14:paraId="38BB1EB1" w14:textId="0143BF3E" w:rsidR="00F1117B" w:rsidRPr="0000015E" w:rsidRDefault="00F1117B" w:rsidP="0000015E">
            <w:pPr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Киреевский район, дер. Большие Калмыки, пос. Строительный</w:t>
            </w:r>
          </w:p>
          <w:p w14:paraId="0CE0CD3A" w14:textId="0663AB9B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DD96E" w14:textId="3B8950F2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FC3F6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2727C" w14:textId="56912F48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Заведующий</w:t>
            </w:r>
          </w:p>
          <w:p w14:paraId="4F6ECE78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филиалом</w:t>
            </w:r>
          </w:p>
          <w:p w14:paraId="68F3C01C" w14:textId="0B895300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Губарева Татьяна Юрьевна</w:t>
            </w:r>
          </w:p>
          <w:p w14:paraId="6A1DEF4D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89539683479</w:t>
            </w:r>
          </w:p>
          <w:p w14:paraId="24FB13A4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D3822" w14:textId="384B1F6A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Поздравление с посещением</w:t>
            </w:r>
          </w:p>
        </w:tc>
      </w:tr>
      <w:tr w:rsidR="00F1117B" w:rsidRPr="0000015E" w14:paraId="24A531B2" w14:textId="77777777" w:rsidTr="00F1117B">
        <w:trPr>
          <w:trHeight w:val="3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B9A3C" w14:textId="32565E10" w:rsidR="00F1117B" w:rsidRPr="0000015E" w:rsidRDefault="00F1117B" w:rsidP="0000015E">
            <w:pPr>
              <w:jc w:val="center"/>
              <w:rPr>
                <w:rFonts w:ascii="PT Astra Serif" w:hAnsi="PT Astra Serif"/>
                <w:color w:val="34343C"/>
                <w:szCs w:val="24"/>
                <w:shd w:val="clear" w:color="auto" w:fill="FFFFFF"/>
              </w:rPr>
            </w:pPr>
            <w:r w:rsidRPr="0000015E">
              <w:rPr>
                <w:rFonts w:ascii="PT Astra Serif" w:hAnsi="PT Astra Serif"/>
                <w:szCs w:val="24"/>
              </w:rPr>
              <w:t>06.12.2025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8BA21" w14:textId="7E8B12FD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18.00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93EA8" w14:textId="1A5CF61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танцевальный коллектив «Романтика танца»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47BB8" w14:textId="2AF179B8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Муниципальное бюджетное учреждение</w:t>
            </w:r>
            <w:r w:rsidR="00B501B0" w:rsidRPr="0000015E">
              <w:rPr>
                <w:rFonts w:ascii="PT Astra Serif" w:hAnsi="PT Astra Serif"/>
                <w:szCs w:val="24"/>
              </w:rPr>
              <w:t xml:space="preserve"> культуры</w:t>
            </w:r>
            <w:r w:rsidRPr="0000015E">
              <w:rPr>
                <w:rFonts w:ascii="PT Astra Serif" w:hAnsi="PT Astra Serif"/>
                <w:szCs w:val="24"/>
              </w:rPr>
              <w:t xml:space="preserve"> «Киреевский городской Дом культуры»</w:t>
            </w:r>
          </w:p>
          <w:p w14:paraId="5CF5957C" w14:textId="055B17B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 xml:space="preserve">г. </w:t>
            </w:r>
            <w:proofErr w:type="spellStart"/>
            <w:r w:rsidRPr="0000015E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>, ул. Ленина, д. 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4A9CF" w14:textId="4B21A55D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35C64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906B9" w14:textId="64D1C569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Сазонов. Владимир Юрьевич,</w:t>
            </w:r>
          </w:p>
          <w:p w14:paraId="2463C3E5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балетмейстер</w:t>
            </w:r>
          </w:p>
          <w:p w14:paraId="225EF61E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3014B324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89534296766</w:t>
            </w:r>
          </w:p>
          <w:p w14:paraId="081C3B47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AC931" w14:textId="2529488B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Танцы для людей старшего поколения</w:t>
            </w:r>
          </w:p>
        </w:tc>
      </w:tr>
      <w:tr w:rsidR="00F1117B" w:rsidRPr="0000015E" w14:paraId="0B9B8D5F" w14:textId="77777777" w:rsidTr="00B26C29">
        <w:trPr>
          <w:trHeight w:val="3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EB151" w14:textId="00AF06DD" w:rsidR="00F1117B" w:rsidRPr="0000015E" w:rsidRDefault="00F1117B" w:rsidP="0000015E">
            <w:pPr>
              <w:jc w:val="center"/>
              <w:rPr>
                <w:rFonts w:ascii="PT Astra Serif" w:hAnsi="PT Astra Serif"/>
                <w:color w:val="34343C"/>
                <w:szCs w:val="24"/>
                <w:shd w:val="clear" w:color="auto" w:fill="FFFFFF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lastRenderedPageBreak/>
              <w:t>08.12.2025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549F7" w14:textId="55A6FF76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32E09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3A0364E5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9B7E1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00015E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60801DD0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2F4268B4" w14:textId="2E0494B2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00015E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78E1F" w14:textId="00C94C3B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3EEBD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E2590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00015E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00015E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727A9A54" w14:textId="1373CCA6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F8844" w14:textId="5C7EB83F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</w:t>
            </w:r>
          </w:p>
        </w:tc>
      </w:tr>
      <w:tr w:rsidR="00F1117B" w:rsidRPr="0000015E" w14:paraId="3DFC25AE" w14:textId="77777777" w:rsidTr="00B763BB">
        <w:trPr>
          <w:trHeight w:val="542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5D44F" w14:textId="409FE93F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09.12.2025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EC027" w14:textId="3128B8AC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11.00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16F56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proofErr w:type="spellStart"/>
            <w:r w:rsidRPr="0000015E">
              <w:rPr>
                <w:rFonts w:ascii="PT Astra Serif" w:hAnsi="PT Astra Serif"/>
                <w:bCs/>
                <w:szCs w:val="24"/>
              </w:rPr>
              <w:t>Пилатес</w:t>
            </w:r>
            <w:proofErr w:type="spellEnd"/>
            <w:r w:rsidRPr="0000015E">
              <w:rPr>
                <w:rFonts w:ascii="PT Astra Serif" w:hAnsi="PT Astra Serif"/>
                <w:bCs/>
                <w:szCs w:val="24"/>
              </w:rPr>
              <w:t xml:space="preserve"> 65+</w:t>
            </w:r>
          </w:p>
          <w:p w14:paraId="098E6FC3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8E958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bCs/>
                <w:iCs/>
                <w:szCs w:val="24"/>
              </w:rPr>
            </w:pPr>
            <w:r w:rsidRPr="0000015E">
              <w:rPr>
                <w:rFonts w:ascii="PT Astra Serif" w:hAnsi="PT Astra Serif"/>
                <w:bCs/>
                <w:iCs/>
                <w:szCs w:val="24"/>
              </w:rPr>
              <w:t xml:space="preserve">Муниципальное бюджетное учреждение «Киреевский физкультурно-оздоровительный комплекс» муниципального образования город </w:t>
            </w:r>
            <w:proofErr w:type="spellStart"/>
            <w:r w:rsidRPr="0000015E">
              <w:rPr>
                <w:rFonts w:ascii="PT Astra Serif" w:hAnsi="PT Astra Serif"/>
                <w:bCs/>
                <w:iCs/>
                <w:szCs w:val="24"/>
              </w:rPr>
              <w:t>Киреевск</w:t>
            </w:r>
            <w:proofErr w:type="spellEnd"/>
            <w:r w:rsidRPr="0000015E">
              <w:rPr>
                <w:rFonts w:ascii="PT Astra Serif" w:hAnsi="PT Astra Serif"/>
                <w:bCs/>
                <w:iCs/>
                <w:szCs w:val="24"/>
              </w:rPr>
              <w:t xml:space="preserve"> Киреевского района</w:t>
            </w:r>
          </w:p>
          <w:p w14:paraId="24FCAA2B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bCs/>
                <w:iCs/>
                <w:szCs w:val="24"/>
              </w:rPr>
            </w:pPr>
            <w:r w:rsidRPr="0000015E">
              <w:rPr>
                <w:rFonts w:ascii="PT Astra Serif" w:hAnsi="PT Astra Serif"/>
                <w:bCs/>
                <w:iCs/>
                <w:szCs w:val="24"/>
              </w:rPr>
              <w:t xml:space="preserve">город </w:t>
            </w:r>
            <w:proofErr w:type="spellStart"/>
            <w:r w:rsidRPr="0000015E">
              <w:rPr>
                <w:rFonts w:ascii="PT Astra Serif" w:hAnsi="PT Astra Serif"/>
                <w:bCs/>
                <w:iCs/>
                <w:szCs w:val="24"/>
              </w:rPr>
              <w:t>Киреевск</w:t>
            </w:r>
            <w:proofErr w:type="spellEnd"/>
            <w:r w:rsidRPr="0000015E">
              <w:rPr>
                <w:rFonts w:ascii="PT Astra Serif" w:hAnsi="PT Astra Serif"/>
                <w:bCs/>
                <w:iCs/>
                <w:szCs w:val="24"/>
              </w:rPr>
              <w:t xml:space="preserve"> Киреевского района</w:t>
            </w:r>
          </w:p>
          <w:p w14:paraId="38624C47" w14:textId="0C18EBE5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bCs/>
                <w:iCs/>
                <w:szCs w:val="24"/>
              </w:rPr>
              <w:t>Киреевский район, ул. Л. Толстого, д. 12Б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521BA" w14:textId="5E8F4B2C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B9F8E" w14:textId="72F864B3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45410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00015E">
              <w:rPr>
                <w:rFonts w:ascii="PT Astra Serif" w:hAnsi="PT Astra Serif"/>
                <w:szCs w:val="24"/>
              </w:rPr>
              <w:t>Семенякина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 xml:space="preserve"> Мария Васильевна</w:t>
            </w:r>
          </w:p>
          <w:p w14:paraId="67E4F342" w14:textId="468318D4" w:rsidR="00F1117B" w:rsidRPr="0000015E" w:rsidRDefault="00F844F4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>8</w:t>
            </w:r>
            <w:r w:rsidR="00B501B0" w:rsidRPr="0000015E">
              <w:rPr>
                <w:rFonts w:ascii="PT Astra Serif" w:hAnsi="PT Astra Serif"/>
                <w:szCs w:val="24"/>
              </w:rPr>
              <w:t>48754635</w:t>
            </w:r>
            <w:r w:rsidR="00F1117B" w:rsidRPr="0000015E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EFD3C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proofErr w:type="spellStart"/>
            <w:r w:rsidRPr="0000015E">
              <w:rPr>
                <w:rFonts w:ascii="PT Astra Serif" w:hAnsi="PT Astra Serif"/>
                <w:bCs/>
                <w:szCs w:val="24"/>
              </w:rPr>
              <w:t>Пилатес</w:t>
            </w:r>
            <w:proofErr w:type="spellEnd"/>
            <w:r w:rsidRPr="0000015E">
              <w:rPr>
                <w:rFonts w:ascii="PT Astra Serif" w:hAnsi="PT Astra Serif"/>
                <w:bCs/>
                <w:szCs w:val="24"/>
              </w:rPr>
              <w:t xml:space="preserve"> для лиц пожилого возраста: комплексная программа, включающая подготовительные упражнения и упражнения на растяжку.</w:t>
            </w:r>
          </w:p>
          <w:p w14:paraId="5735D384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555521BD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F1117B" w:rsidRPr="0000015E" w14:paraId="072CA852" w14:textId="77777777" w:rsidTr="00B26C29">
        <w:trPr>
          <w:trHeight w:val="3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62B0E" w14:textId="2B4E99BD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09.12.2025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E8590" w14:textId="016CAB67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831B6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Творческое занятие</w:t>
            </w:r>
          </w:p>
          <w:p w14:paraId="40B6B81C" w14:textId="0C97DBCD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«Арт – терапия»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80DC2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00015E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53948D7D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Творческая мастерская</w:t>
            </w:r>
          </w:p>
          <w:p w14:paraId="3CC1D8FF" w14:textId="0504CF3A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00015E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E8BC5" w14:textId="248E9D3E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4FC4E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31DB5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00015E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00015E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2DBFFA01" w14:textId="5A07557C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760BE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Увлечение творчеством помогает </w:t>
            </w:r>
            <w:r w:rsidRPr="0000015E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пожилым</w:t>
            </w:r>
            <w:r w:rsidRPr="0000015E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 </w:t>
            </w:r>
            <w:r w:rsidRPr="0000015E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людям</w:t>
            </w:r>
            <w:r w:rsidRPr="0000015E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 xml:space="preserve"> с пользой проводить время, сохранять и приумножать </w:t>
            </w:r>
            <w:r w:rsidRPr="0000015E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lastRenderedPageBreak/>
              <w:t>интеллектуальную и познавательную форму.</w:t>
            </w:r>
          </w:p>
          <w:p w14:paraId="38E6BEA6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F1117B" w:rsidRPr="0000015E" w14:paraId="058FD180" w14:textId="77777777" w:rsidTr="00B26C29">
        <w:trPr>
          <w:trHeight w:val="3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CAE3E" w14:textId="1D293E38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lastRenderedPageBreak/>
              <w:t>10.12.2025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55EDC" w14:textId="190DA839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4EBB3" w14:textId="30838F24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День настольных игр «</w:t>
            </w:r>
            <w:proofErr w:type="spellStart"/>
            <w:r w:rsidRPr="0000015E">
              <w:rPr>
                <w:rFonts w:ascii="PT Astra Serif" w:hAnsi="PT Astra Serif"/>
                <w:szCs w:val="24"/>
              </w:rPr>
              <w:t>Игромир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71478" w14:textId="5B2791DA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Муниципальное бюджетное учреждение культуры </w:t>
            </w:r>
            <w:r w:rsidRPr="0000015E">
              <w:rPr>
                <w:rFonts w:ascii="PT Astra Serif" w:hAnsi="PT Astra Serif"/>
                <w:szCs w:val="24"/>
              </w:rPr>
              <w:t>«Районный центр кино и досуга» МО Киреевский район</w:t>
            </w:r>
          </w:p>
          <w:p w14:paraId="1C42FA56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A7395" w14:textId="3A43C4C1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0F9C3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6AC21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Панова Елена Ивановна</w:t>
            </w:r>
          </w:p>
          <w:p w14:paraId="6521AE5A" w14:textId="1A2788C5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директор,</w:t>
            </w:r>
          </w:p>
          <w:p w14:paraId="70FA977C" w14:textId="2E7B8FA8" w:rsidR="00F1117B" w:rsidRPr="0000015E" w:rsidRDefault="00B501B0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848754240</w:t>
            </w:r>
            <w:r w:rsidR="00F1117B" w:rsidRPr="0000015E">
              <w:rPr>
                <w:rFonts w:ascii="PT Astra Serif" w:hAnsi="PT Astra Serif"/>
                <w:szCs w:val="24"/>
              </w:rPr>
              <w:t>82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27498" w14:textId="784EFC89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0015E">
              <w:rPr>
                <w:rFonts w:ascii="PT Astra Serif" w:hAnsi="PT Astra Serif"/>
                <w:szCs w:val="24"/>
              </w:rPr>
              <w:t>Игра в шашки и шахматы</w:t>
            </w:r>
          </w:p>
        </w:tc>
      </w:tr>
      <w:tr w:rsidR="00F1117B" w:rsidRPr="0000015E" w14:paraId="15E070A1" w14:textId="77777777" w:rsidTr="00B26C29">
        <w:trPr>
          <w:trHeight w:val="3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710B0" w14:textId="24C273DF" w:rsidR="00F1117B" w:rsidRPr="0000015E" w:rsidRDefault="00F1117B" w:rsidP="0000015E">
            <w:pPr>
              <w:jc w:val="center"/>
              <w:rPr>
                <w:rFonts w:ascii="PT Astra Serif" w:hAnsi="PT Astra Serif"/>
                <w:color w:val="34343C"/>
                <w:szCs w:val="24"/>
                <w:shd w:val="clear" w:color="auto" w:fill="FFFFFF"/>
              </w:rPr>
            </w:pPr>
            <w:r w:rsidRPr="0000015E">
              <w:rPr>
                <w:rFonts w:ascii="PT Astra Serif" w:hAnsi="PT Astra Serif"/>
                <w:szCs w:val="24"/>
              </w:rPr>
              <w:t>10.12.2025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8183C" w14:textId="4C7CCF1C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6B001" w14:textId="6B2252F1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Заседание в клубе ДПТ «Любава»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4C55D" w14:textId="4281A18B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Муниципальное бюджетное учреждение культуры «Киреевский городской Дом культуры»</w:t>
            </w:r>
          </w:p>
          <w:p w14:paraId="63A44425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00015E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 xml:space="preserve"> Киреевского района,</w:t>
            </w:r>
          </w:p>
          <w:p w14:paraId="575AFA04" w14:textId="2FD72499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ул. Ленина, д. 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65BC5" w14:textId="6BA3BD4C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B791F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26AF6" w14:textId="57DAC0E2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proofErr w:type="spellStart"/>
            <w:r w:rsidRPr="0000015E">
              <w:rPr>
                <w:rFonts w:ascii="PT Astra Serif" w:hAnsi="PT Astra Serif"/>
                <w:szCs w:val="24"/>
              </w:rPr>
              <w:t>Матвеевская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 xml:space="preserve"> Любовь Владимировна, методист по декоративно-прикладному творчеству, </w:t>
            </w:r>
            <w:r w:rsidRPr="0000015E">
              <w:rPr>
                <w:rFonts w:ascii="PT Astra Serif" w:hAnsi="PT Astra Serif"/>
                <w:szCs w:val="24"/>
              </w:rPr>
              <w:br/>
              <w:t xml:space="preserve"> 89509183021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E2AE4" w14:textId="797C489F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Занятие по дыхательной гимнастика и мелкой моторике</w:t>
            </w:r>
          </w:p>
        </w:tc>
      </w:tr>
      <w:tr w:rsidR="00F1117B" w:rsidRPr="0000015E" w14:paraId="7D5694D1" w14:textId="77777777" w:rsidTr="00B26C29">
        <w:trPr>
          <w:trHeight w:val="3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5EFC2" w14:textId="1996EC32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11.12.2025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BC562" w14:textId="4DEFEF70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17B26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65102D9F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E2405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00015E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2AD884AC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38B3119E" w14:textId="4F667E72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00015E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7A09B" w14:textId="2A0DB717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93BB7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5BD14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00015E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00015E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5C94BA6A" w14:textId="07A38C4C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053AB" w14:textId="284A05F8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</w:t>
            </w:r>
          </w:p>
        </w:tc>
      </w:tr>
      <w:tr w:rsidR="00F1117B" w:rsidRPr="0000015E" w14:paraId="37C2A6B0" w14:textId="77777777" w:rsidTr="005D77AD">
        <w:trPr>
          <w:trHeight w:val="3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ED8D0" w14:textId="77777777" w:rsidR="00F1117B" w:rsidRPr="0000015E" w:rsidRDefault="00F1117B" w:rsidP="0000015E">
            <w:pPr>
              <w:ind w:right="-58"/>
              <w:jc w:val="center"/>
              <w:rPr>
                <w:rFonts w:ascii="PT Astra Serif" w:hAnsi="PT Astra Serif"/>
                <w:color w:val="auto"/>
                <w:szCs w:val="24"/>
                <w:lang w:eastAsia="en-US"/>
              </w:rPr>
            </w:pPr>
            <w:r w:rsidRPr="0000015E">
              <w:rPr>
                <w:rFonts w:ascii="PT Astra Serif" w:hAnsi="PT Astra Serif"/>
                <w:color w:val="auto"/>
                <w:szCs w:val="24"/>
                <w:lang w:eastAsia="en-US"/>
              </w:rPr>
              <w:t>11.12.2025</w:t>
            </w:r>
          </w:p>
          <w:p w14:paraId="52B7529C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8F945" w14:textId="22D08EB6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  <w:lang w:eastAsia="en-US"/>
              </w:rPr>
              <w:t>15.00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FBAA9" w14:textId="54DFFDEC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Школа финансовой грамотности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8C321" w14:textId="2C7E9A7D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Центр правовой информации Киреевская центральная районная библиотека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2ABBF" w14:textId="0FF98574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3814C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17706" w14:textId="301D3076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Кравченко Елена Александровна Заведующий центром правовой информации Киреевской центральной районной библиотеки</w:t>
            </w:r>
          </w:p>
          <w:p w14:paraId="55842251" w14:textId="6BC010BF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lastRenderedPageBreak/>
              <w:t>89065379791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551DF" w14:textId="424F5B0F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lastRenderedPageBreak/>
              <w:t>Онлайн-занятие «Финансовое мошенничество»</w:t>
            </w:r>
          </w:p>
        </w:tc>
      </w:tr>
      <w:tr w:rsidR="00F1117B" w:rsidRPr="0000015E" w14:paraId="27E5E944" w14:textId="77777777" w:rsidTr="00B26C29">
        <w:trPr>
          <w:trHeight w:val="3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F51EF" w14:textId="6AD8DDA8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lastRenderedPageBreak/>
              <w:t>11.12.2025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6F5A5" w14:textId="6FACBE5C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AA125" w14:textId="510FC0DD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«Озорные старты»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4D8FD" w14:textId="57E5B0F4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Муниципальное</w:t>
            </w:r>
            <w:r w:rsidR="00B501B0" w:rsidRPr="0000015E">
              <w:rPr>
                <w:rFonts w:ascii="PT Astra Serif" w:hAnsi="PT Astra Serif"/>
                <w:szCs w:val="24"/>
              </w:rPr>
              <w:t xml:space="preserve"> бюджетное</w:t>
            </w:r>
            <w:r w:rsidRPr="0000015E">
              <w:rPr>
                <w:rFonts w:ascii="PT Astra Serif" w:hAnsi="PT Astra Serif"/>
                <w:szCs w:val="24"/>
              </w:rPr>
              <w:t xml:space="preserve"> учреждение культуры «</w:t>
            </w:r>
            <w:proofErr w:type="spellStart"/>
            <w:r w:rsidRPr="0000015E">
              <w:rPr>
                <w:rFonts w:ascii="PT Astra Serif" w:hAnsi="PT Astra Serif"/>
                <w:szCs w:val="24"/>
              </w:rPr>
              <w:t>Дедиловский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 xml:space="preserve"> сельский Дом культуры им. А.Ф. Попова»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545DD" w14:textId="53BDF4C7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614F7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46590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00015E">
              <w:rPr>
                <w:rFonts w:ascii="PT Astra Serif" w:hAnsi="PT Astra Serif"/>
                <w:szCs w:val="24"/>
              </w:rPr>
              <w:t>Лепёхина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 xml:space="preserve"> Юлия Геннадьевна</w:t>
            </w:r>
          </w:p>
          <w:p w14:paraId="5B991509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 xml:space="preserve">художественный руководитель </w:t>
            </w:r>
            <w:proofErr w:type="spellStart"/>
            <w:r w:rsidRPr="0000015E">
              <w:rPr>
                <w:rFonts w:ascii="PT Astra Serif" w:hAnsi="PT Astra Serif"/>
                <w:szCs w:val="24"/>
              </w:rPr>
              <w:t>Дедиловского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 xml:space="preserve"> сельского Дома культуры им. А.Ф. Попова</w:t>
            </w:r>
          </w:p>
          <w:p w14:paraId="305F0DDD" w14:textId="1CBC581D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89038409003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3B1B9" w14:textId="2704F642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Спортивная программа с использованием упражнений направленных на укрепление мышц и костей.</w:t>
            </w:r>
          </w:p>
        </w:tc>
      </w:tr>
      <w:tr w:rsidR="00F1117B" w:rsidRPr="0000015E" w14:paraId="707DADB5" w14:textId="77777777" w:rsidTr="008B3043">
        <w:trPr>
          <w:trHeight w:val="3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EB265" w14:textId="5D819C1E" w:rsidR="00F1117B" w:rsidRPr="0000015E" w:rsidRDefault="00F1117B" w:rsidP="0000015E">
            <w:pPr>
              <w:jc w:val="center"/>
              <w:rPr>
                <w:rFonts w:ascii="PT Astra Serif" w:hAnsi="PT Astra Serif"/>
                <w:color w:val="34343C"/>
                <w:szCs w:val="24"/>
                <w:shd w:val="clear" w:color="auto" w:fill="FFFFFF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  <w:shd w:val="clear" w:color="auto" w:fill="FFFFFF"/>
              </w:rPr>
              <w:t>11.12.2025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EB5AB" w14:textId="6F2196C2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C2708" w14:textId="76A195D9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1A1A1A"/>
                <w:szCs w:val="24"/>
              </w:rPr>
              <w:t>Фитнес для старшего поколения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E8BF6" w14:textId="03CBB713" w:rsidR="00F1117B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0015E">
              <w:rPr>
                <w:rFonts w:ascii="PT Astra Serif" w:hAnsi="PT Astra Serif"/>
                <w:color w:val="1A1A1A"/>
                <w:szCs w:val="24"/>
              </w:rPr>
              <w:t>Муниципальное</w:t>
            </w:r>
          </w:p>
          <w:p w14:paraId="534C2605" w14:textId="4FED08FF" w:rsidR="00F1117B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0015E">
              <w:rPr>
                <w:rFonts w:ascii="PT Astra Serif" w:hAnsi="PT Astra Serif"/>
                <w:color w:val="1A1A1A"/>
                <w:szCs w:val="24"/>
              </w:rPr>
              <w:t>бюджетное учреждение</w:t>
            </w:r>
            <w:r w:rsidR="00F1117B" w:rsidRPr="0000015E">
              <w:rPr>
                <w:rFonts w:ascii="PT Astra Serif" w:hAnsi="PT Astra Serif"/>
                <w:color w:val="1A1A1A"/>
                <w:szCs w:val="24"/>
              </w:rPr>
              <w:t xml:space="preserve"> культуры «Киреевский</w:t>
            </w:r>
          </w:p>
          <w:p w14:paraId="1EB424A7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0015E">
              <w:rPr>
                <w:rFonts w:ascii="PT Astra Serif" w:hAnsi="PT Astra Serif"/>
                <w:color w:val="1A1A1A"/>
                <w:szCs w:val="24"/>
              </w:rPr>
              <w:t>районный Дом культуры» муниципального образования Киреевский район, Тульская области</w:t>
            </w:r>
          </w:p>
          <w:p w14:paraId="45D22371" w14:textId="008D2189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1A1A1A"/>
                <w:szCs w:val="24"/>
              </w:rPr>
              <w:t xml:space="preserve">г. </w:t>
            </w:r>
            <w:proofErr w:type="spellStart"/>
            <w:r w:rsidRPr="0000015E">
              <w:rPr>
                <w:rFonts w:ascii="PT Astra Serif" w:hAnsi="PT Astra Serif"/>
                <w:color w:val="1A1A1A"/>
                <w:szCs w:val="24"/>
              </w:rPr>
              <w:t>Киреевск</w:t>
            </w:r>
            <w:proofErr w:type="spellEnd"/>
            <w:r w:rsidRPr="0000015E">
              <w:rPr>
                <w:rFonts w:ascii="PT Astra Serif" w:hAnsi="PT Astra Serif"/>
                <w:color w:val="1A1A1A"/>
                <w:szCs w:val="24"/>
              </w:rPr>
              <w:t xml:space="preserve"> ул. Октябрьская д.26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66F1C" w14:textId="6FD1E51A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C0D2C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F06D6" w14:textId="2F9D6FF0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proofErr w:type="spellStart"/>
            <w:r w:rsidRPr="0000015E">
              <w:rPr>
                <w:rFonts w:ascii="PT Astra Serif" w:hAnsi="PT Astra Serif"/>
                <w:color w:val="1A1A1A"/>
                <w:szCs w:val="24"/>
              </w:rPr>
              <w:t>Терёхина</w:t>
            </w:r>
            <w:proofErr w:type="spellEnd"/>
            <w:r w:rsidRPr="0000015E">
              <w:rPr>
                <w:rFonts w:ascii="PT Astra Serif" w:hAnsi="PT Astra Serif"/>
                <w:color w:val="1A1A1A"/>
                <w:szCs w:val="24"/>
              </w:rPr>
              <w:t xml:space="preserve"> Татьяна</w:t>
            </w:r>
          </w:p>
          <w:p w14:paraId="0CC62B45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0015E">
              <w:rPr>
                <w:rFonts w:ascii="PT Astra Serif" w:hAnsi="PT Astra Serif"/>
                <w:color w:val="1A1A1A"/>
                <w:szCs w:val="24"/>
              </w:rPr>
              <w:t>Викторовна</w:t>
            </w:r>
          </w:p>
          <w:p w14:paraId="71013C77" w14:textId="414C45CF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1A1A1A"/>
                <w:szCs w:val="24"/>
              </w:rPr>
              <w:t>89109421234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9A361" w14:textId="4656420F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1A1A1A"/>
                <w:szCs w:val="24"/>
              </w:rPr>
              <w:t>Спортивные занятия</w:t>
            </w:r>
          </w:p>
        </w:tc>
      </w:tr>
      <w:tr w:rsidR="00F1117B" w:rsidRPr="0000015E" w14:paraId="31405BF9" w14:textId="77777777" w:rsidTr="00B26C29">
        <w:trPr>
          <w:trHeight w:val="3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D8349" w14:textId="3AD8926B" w:rsidR="00F1117B" w:rsidRPr="0000015E" w:rsidRDefault="00F1117B" w:rsidP="0000015E">
            <w:pPr>
              <w:jc w:val="center"/>
              <w:rPr>
                <w:rFonts w:ascii="PT Astra Serif" w:hAnsi="PT Astra Serif"/>
                <w:color w:val="34343C"/>
                <w:szCs w:val="24"/>
                <w:shd w:val="clear" w:color="auto" w:fill="FFFFFF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12.12.2025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25299" w14:textId="2175EEF6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79193" w14:textId="445D0FE9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Встреча с интересными людьми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82E7E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00015E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235C713D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Творческая мастерская</w:t>
            </w:r>
          </w:p>
          <w:p w14:paraId="0DA86DA7" w14:textId="2C71065B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00015E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34A75" w14:textId="070D98B2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C131D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78AA7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00015E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00015E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54062A9B" w14:textId="497F060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D6BE1" w14:textId="291720D2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Мероприятие, направленное на удовлетворение информационно-познавательных потребностей людей старшего поколения. Обмена опытом.</w:t>
            </w:r>
          </w:p>
        </w:tc>
      </w:tr>
      <w:tr w:rsidR="00F1117B" w:rsidRPr="0000015E" w14:paraId="65A76FA9" w14:textId="77777777" w:rsidTr="00B26C29">
        <w:trPr>
          <w:trHeight w:val="3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CE8B4" w14:textId="1F50F516" w:rsidR="00F1117B" w:rsidRPr="0000015E" w:rsidRDefault="00F1117B" w:rsidP="0000015E">
            <w:pPr>
              <w:jc w:val="center"/>
              <w:rPr>
                <w:rFonts w:ascii="PT Astra Serif" w:hAnsi="PT Astra Serif"/>
                <w:color w:val="34343C"/>
                <w:szCs w:val="24"/>
                <w:shd w:val="clear" w:color="auto" w:fill="FFFFFF"/>
              </w:rPr>
            </w:pPr>
            <w:r w:rsidRPr="0000015E">
              <w:rPr>
                <w:rFonts w:ascii="PT Astra Serif" w:hAnsi="PT Astra Serif"/>
                <w:szCs w:val="24"/>
              </w:rPr>
              <w:t>12.12. 2026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8158A" w14:textId="7FD721BC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eastAsia="Calibri" w:hAnsi="PT Astra Serif"/>
                <w:bCs/>
                <w:szCs w:val="24"/>
              </w:rPr>
              <w:t>17:00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613D7" w14:textId="77777777" w:rsidR="00F1117B" w:rsidRPr="0000015E" w:rsidRDefault="00F1117B" w:rsidP="0000015E">
            <w:pPr>
              <w:widowControl w:val="0"/>
              <w:tabs>
                <w:tab w:val="left" w:pos="2175"/>
              </w:tabs>
              <w:jc w:val="center"/>
              <w:rPr>
                <w:rFonts w:ascii="PT Astra Serif" w:eastAsia="Calibri" w:hAnsi="PT Astra Serif"/>
                <w:bCs/>
                <w:szCs w:val="24"/>
              </w:rPr>
            </w:pPr>
            <w:r w:rsidRPr="0000015E">
              <w:rPr>
                <w:rFonts w:ascii="PT Astra Serif" w:eastAsia="Calibri" w:hAnsi="PT Astra Serif"/>
                <w:bCs/>
                <w:szCs w:val="24"/>
              </w:rPr>
              <w:t>Игра</w:t>
            </w:r>
            <w:r w:rsidRPr="0000015E">
              <w:rPr>
                <w:rFonts w:ascii="PT Astra Serif" w:hAnsi="PT Astra Serif"/>
                <w:bCs/>
                <w:szCs w:val="24"/>
              </w:rPr>
              <w:t xml:space="preserve"> «Лото»</w:t>
            </w:r>
          </w:p>
          <w:p w14:paraId="6D0F01EF" w14:textId="64A42AB2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0015E">
              <w:rPr>
                <w:rFonts w:ascii="PT Astra Serif" w:eastAsia="Calibri" w:hAnsi="PT Astra Serif"/>
                <w:bCs/>
                <w:szCs w:val="24"/>
              </w:rPr>
              <w:t>Активное Долголетие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6D7CB" w14:textId="372A7AB2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 xml:space="preserve">Муниципальное бюджетное учреждение </w:t>
            </w:r>
            <w:r w:rsidR="00B501B0" w:rsidRPr="0000015E">
              <w:rPr>
                <w:rFonts w:ascii="PT Astra Serif" w:hAnsi="PT Astra Serif"/>
                <w:szCs w:val="24"/>
              </w:rPr>
              <w:t xml:space="preserve">культуры </w:t>
            </w:r>
            <w:r w:rsidRPr="0000015E">
              <w:rPr>
                <w:rFonts w:ascii="PT Astra Serif" w:hAnsi="PT Astra Serif"/>
                <w:szCs w:val="24"/>
              </w:rPr>
              <w:t>«Киреевский городской Дом культуры»</w:t>
            </w:r>
          </w:p>
          <w:p w14:paraId="66913427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филиал «Октябрьский сельский Дом культуры»</w:t>
            </w:r>
          </w:p>
          <w:p w14:paraId="6B8A98DA" w14:textId="1C535FB0" w:rsidR="00B501B0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lastRenderedPageBreak/>
              <w:t xml:space="preserve">Муниципального образования город </w:t>
            </w:r>
            <w:proofErr w:type="spellStart"/>
            <w:r w:rsidRPr="0000015E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 xml:space="preserve"> Киреевского района,</w:t>
            </w:r>
            <w:r w:rsidRPr="0000015E">
              <w:rPr>
                <w:rFonts w:ascii="PT Astra Serif" w:hAnsi="PT Astra Serif"/>
                <w:szCs w:val="24"/>
              </w:rPr>
              <w:br/>
            </w:r>
          </w:p>
          <w:p w14:paraId="6A558649" w14:textId="73B1D414" w:rsidR="00F1117B" w:rsidRPr="0000015E" w:rsidRDefault="00F1117B" w:rsidP="0000015E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 xml:space="preserve">пос. Октябрьский, </w:t>
            </w:r>
            <w:r w:rsidRPr="0000015E">
              <w:rPr>
                <w:rFonts w:ascii="PT Astra Serif" w:hAnsi="PT Astra Serif"/>
                <w:szCs w:val="24"/>
              </w:rPr>
              <w:br/>
              <w:t>ул. Ленина,</w:t>
            </w:r>
          </w:p>
          <w:p w14:paraId="73CA0D81" w14:textId="6E0DA158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дом-12 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50C6B" w14:textId="1BF38C5B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lastRenderedPageBreak/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A36C5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C3B60" w14:textId="261EE327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Методист</w:t>
            </w:r>
          </w:p>
          <w:p w14:paraId="125EB42F" w14:textId="09FD2304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Горбачёва Зинаида Петровна</w:t>
            </w:r>
          </w:p>
          <w:p w14:paraId="27C3EB80" w14:textId="41FB681B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0015E">
              <w:rPr>
                <w:rFonts w:ascii="PT Astra Serif" w:eastAsia="Calibri" w:hAnsi="PT Astra Serif"/>
                <w:szCs w:val="24"/>
              </w:rPr>
              <w:t>89639390835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E4F5D" w14:textId="048D3835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Игра сопровождается весёлым общением.</w:t>
            </w:r>
          </w:p>
        </w:tc>
      </w:tr>
      <w:tr w:rsidR="00F1117B" w:rsidRPr="0000015E" w14:paraId="5B9CAA22" w14:textId="77777777" w:rsidTr="008B3043">
        <w:trPr>
          <w:trHeight w:val="387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BA3A6" w14:textId="3500FCF3" w:rsidR="00F1117B" w:rsidRPr="0000015E" w:rsidRDefault="00F1117B" w:rsidP="0000015E">
            <w:pPr>
              <w:spacing w:line="276" w:lineRule="auto"/>
              <w:ind w:right="-58"/>
              <w:jc w:val="center"/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</w:pPr>
            <w:r w:rsidRPr="0000015E"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  <w:lastRenderedPageBreak/>
              <w:t>13.12.2025</w:t>
            </w:r>
          </w:p>
          <w:p w14:paraId="2F5208F9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F00FC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  <w:t>13:00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5BD28" w14:textId="77777777" w:rsidR="00F1117B" w:rsidRPr="0000015E" w:rsidRDefault="00F1117B" w:rsidP="0000015E">
            <w:pPr>
              <w:jc w:val="center"/>
              <w:rPr>
                <w:rFonts w:ascii="PT Astra Serif" w:eastAsia="SimSun" w:hAnsi="PT Astra Serif"/>
                <w:color w:val="auto"/>
                <w:szCs w:val="24"/>
              </w:rPr>
            </w:pPr>
            <w:r w:rsidRPr="0000015E"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  <w:t>Литературно-поэтический вечер «В эти зимние дни пусть сбываются мечты»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5748D" w14:textId="588BF58E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 xml:space="preserve">Муниципального бюджетного учреждения культуры «Киреевский районный Дом культуры» филиал </w:t>
            </w:r>
            <w:proofErr w:type="spellStart"/>
            <w:r w:rsidRPr="0000015E">
              <w:rPr>
                <w:rFonts w:ascii="PT Astra Serif" w:hAnsi="PT Astra Serif"/>
                <w:szCs w:val="24"/>
              </w:rPr>
              <w:t>Приупский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 xml:space="preserve"> сельский Дом культуры, </w:t>
            </w:r>
            <w:r w:rsidRPr="0000015E">
              <w:rPr>
                <w:rFonts w:ascii="PT Astra Serif" w:hAnsi="PT Astra Serif"/>
                <w:color w:val="34343C"/>
                <w:szCs w:val="24"/>
              </w:rPr>
              <w:t>Тульская область,</w:t>
            </w:r>
          </w:p>
          <w:p w14:paraId="780CB850" w14:textId="4F350DBE" w:rsidR="00F1117B" w:rsidRPr="0000015E" w:rsidRDefault="00F1117B" w:rsidP="0000015E">
            <w:pPr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 xml:space="preserve">Киреевский район, пос. </w:t>
            </w:r>
            <w:proofErr w:type="spellStart"/>
            <w:r w:rsidRPr="0000015E">
              <w:rPr>
                <w:rFonts w:ascii="PT Astra Serif" w:hAnsi="PT Astra Serif"/>
                <w:color w:val="34343C"/>
                <w:szCs w:val="24"/>
              </w:rPr>
              <w:t>Приупский</w:t>
            </w:r>
            <w:proofErr w:type="spellEnd"/>
            <w:r w:rsidRPr="0000015E">
              <w:rPr>
                <w:rFonts w:ascii="PT Astra Serif" w:hAnsi="PT Astra Serif"/>
                <w:color w:val="34343C"/>
                <w:szCs w:val="24"/>
              </w:rPr>
              <w:t>,</w:t>
            </w:r>
          </w:p>
          <w:p w14:paraId="5D7679E0" w14:textId="5AFB5C31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ул. Клубная, 11а</w:t>
            </w:r>
          </w:p>
          <w:p w14:paraId="252E781E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2E667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AD8B7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DA62F" w14:textId="25F239A9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Зубкова Ольга Александровна, заведующий филиалом,</w:t>
            </w:r>
          </w:p>
          <w:p w14:paraId="30B3724E" w14:textId="1F95128C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89606130864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4E75C" w14:textId="01F4CF25" w:rsidR="00F1117B" w:rsidRPr="0000015E" w:rsidRDefault="00F1117B" w:rsidP="0000015E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00015E"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  <w:t>Участники мероприятия поучаствуют в новогодних викторинах на знание новогодних фильмов и песен, а также поучаствуют в веселых конкурсах.</w:t>
            </w:r>
          </w:p>
        </w:tc>
      </w:tr>
      <w:tr w:rsidR="00F1117B" w:rsidRPr="0000015E" w14:paraId="2CE55D20" w14:textId="77777777" w:rsidTr="008B3043">
        <w:trPr>
          <w:trHeight w:val="387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6D784" w14:textId="415D2231" w:rsidR="00F1117B" w:rsidRPr="0000015E" w:rsidRDefault="00F1117B" w:rsidP="0000015E">
            <w:pPr>
              <w:spacing w:line="276" w:lineRule="auto"/>
              <w:ind w:right="-58"/>
              <w:jc w:val="center"/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</w:pPr>
            <w:r w:rsidRPr="0000015E">
              <w:rPr>
                <w:rFonts w:ascii="PT Astra Serif" w:hAnsi="PT Astra Serif"/>
                <w:color w:val="1A1A1A"/>
                <w:szCs w:val="24"/>
                <w:shd w:val="clear" w:color="auto" w:fill="FFFFFF"/>
              </w:rPr>
              <w:lastRenderedPageBreak/>
              <w:t>13.12.2025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6B7FE" w14:textId="4F08D988" w:rsidR="00F1117B" w:rsidRPr="0000015E" w:rsidRDefault="00F1117B" w:rsidP="0000015E">
            <w:pPr>
              <w:jc w:val="center"/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</w:pPr>
            <w:r w:rsidRPr="0000015E"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D91B1" w14:textId="305C78EE" w:rsidR="00F1117B" w:rsidRPr="0000015E" w:rsidRDefault="00F1117B" w:rsidP="0000015E">
            <w:pPr>
              <w:jc w:val="center"/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</w:pPr>
            <w:r w:rsidRPr="0000015E">
              <w:rPr>
                <w:rFonts w:ascii="PT Astra Serif" w:hAnsi="PT Astra Serif" w:cs="Arial"/>
                <w:color w:val="1A1A1A"/>
                <w:szCs w:val="24"/>
                <w:shd w:val="clear" w:color="auto" w:fill="FFFFFF"/>
              </w:rPr>
              <w:t>Литературный вечер:</w:t>
            </w:r>
            <w:r w:rsidRPr="0000015E">
              <w:rPr>
                <w:rFonts w:ascii="PT Astra Serif" w:hAnsi="PT Astra Serif" w:cs="Arial"/>
                <w:color w:val="1A1A1A"/>
                <w:szCs w:val="24"/>
              </w:rPr>
              <w:br/>
            </w:r>
            <w:r w:rsidRPr="0000015E">
              <w:rPr>
                <w:rFonts w:ascii="PT Astra Serif" w:hAnsi="PT Astra Serif" w:cs="Arial"/>
                <w:color w:val="1A1A1A"/>
                <w:szCs w:val="24"/>
                <w:shd w:val="clear" w:color="auto" w:fill="FFFFFF"/>
              </w:rPr>
              <w:t>«Стихи и проза о зиме»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1D89E" w14:textId="3E2F4FF9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 xml:space="preserve">Муниципального бюджетного учреждения культуры «Киреевский районный Дом культуры» филиал </w:t>
            </w:r>
            <w:proofErr w:type="spellStart"/>
            <w:r w:rsidRPr="0000015E">
              <w:rPr>
                <w:rFonts w:ascii="PT Astra Serif" w:hAnsi="PT Astra Serif"/>
                <w:szCs w:val="24"/>
              </w:rPr>
              <w:t>Новоселебенский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 xml:space="preserve"> сельский Дом культуры, </w:t>
            </w:r>
            <w:r w:rsidRPr="0000015E">
              <w:rPr>
                <w:rFonts w:ascii="PT Astra Serif" w:hAnsi="PT Astra Serif"/>
                <w:color w:val="34343C"/>
                <w:szCs w:val="24"/>
              </w:rPr>
              <w:t>Тульская область,</w:t>
            </w:r>
          </w:p>
          <w:p w14:paraId="21BD4A7F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Киреевский район,</w:t>
            </w:r>
          </w:p>
          <w:p w14:paraId="108B2E69" w14:textId="2CF5886B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 xml:space="preserve">пос. </w:t>
            </w:r>
            <w:proofErr w:type="spellStart"/>
            <w:r w:rsidRPr="0000015E">
              <w:rPr>
                <w:rFonts w:ascii="PT Astra Serif" w:hAnsi="PT Astra Serif"/>
                <w:color w:val="34343C"/>
                <w:szCs w:val="24"/>
              </w:rPr>
              <w:t>Новоселебное</w:t>
            </w:r>
            <w:proofErr w:type="spellEnd"/>
            <w:r w:rsidRPr="0000015E">
              <w:rPr>
                <w:rFonts w:ascii="PT Astra Serif" w:hAnsi="PT Astra Serif"/>
                <w:color w:val="34343C"/>
                <w:szCs w:val="24"/>
              </w:rPr>
              <w:t xml:space="preserve"> ул. Комсомольская, СДК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03667" w14:textId="32B6173A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BF1E0" w14:textId="77777777" w:rsidR="00F1117B" w:rsidRPr="0000015E" w:rsidRDefault="00F1117B" w:rsidP="0000015E">
            <w:pPr>
              <w:jc w:val="center"/>
              <w:rPr>
                <w:rFonts w:ascii="PT Astra Serif" w:hAnsi="PT Astra Serif" w:cs="Arial"/>
                <w:color w:val="1A1A1A"/>
                <w:szCs w:val="24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B3E73" w14:textId="4778D9E5" w:rsidR="00F1117B" w:rsidRPr="0000015E" w:rsidRDefault="00F1117B" w:rsidP="0000015E">
            <w:pPr>
              <w:jc w:val="center"/>
              <w:rPr>
                <w:rFonts w:ascii="PT Astra Serif" w:hAnsi="PT Astra Serif" w:cs="Arial"/>
                <w:color w:val="1A1A1A"/>
                <w:szCs w:val="24"/>
                <w:shd w:val="clear" w:color="auto" w:fill="FFFFFF"/>
              </w:rPr>
            </w:pPr>
            <w:r w:rsidRPr="0000015E">
              <w:rPr>
                <w:rFonts w:ascii="PT Astra Serif" w:hAnsi="PT Astra Serif" w:cs="Arial"/>
                <w:color w:val="1A1A1A"/>
                <w:szCs w:val="24"/>
                <w:shd w:val="clear" w:color="auto" w:fill="FFFFFF"/>
              </w:rPr>
              <w:t>Сергеева Татьяна Николаевна</w:t>
            </w:r>
          </w:p>
          <w:p w14:paraId="51F0C5CC" w14:textId="77777777" w:rsidR="00F1117B" w:rsidRPr="0000015E" w:rsidRDefault="00F1117B" w:rsidP="0000015E">
            <w:pPr>
              <w:jc w:val="center"/>
              <w:rPr>
                <w:rFonts w:ascii="PT Astra Serif" w:hAnsi="PT Astra Serif" w:cs="Arial"/>
                <w:color w:val="1A1A1A"/>
                <w:szCs w:val="24"/>
                <w:shd w:val="clear" w:color="auto" w:fill="FFFFFF"/>
              </w:rPr>
            </w:pPr>
            <w:r w:rsidRPr="0000015E">
              <w:rPr>
                <w:rFonts w:ascii="PT Astra Serif" w:hAnsi="PT Astra Serif" w:cs="Arial"/>
                <w:color w:val="1A1A1A"/>
                <w:szCs w:val="24"/>
                <w:shd w:val="clear" w:color="auto" w:fill="FFFFFF"/>
              </w:rPr>
              <w:t>Зав. филиалом</w:t>
            </w:r>
          </w:p>
          <w:p w14:paraId="3FB3F977" w14:textId="6D2B023E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 w:cs="Arial"/>
                <w:color w:val="1A1A1A"/>
                <w:szCs w:val="24"/>
                <w:shd w:val="clear" w:color="auto" w:fill="FFFFFF"/>
              </w:rPr>
              <w:t>89092601727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62138" w14:textId="3FCDCC4E" w:rsidR="00F1117B" w:rsidRPr="0000015E" w:rsidRDefault="00F1117B" w:rsidP="0000015E">
            <w:pPr>
              <w:jc w:val="center"/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</w:pPr>
            <w:r w:rsidRPr="0000015E"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  <w:t>Гости услышат литературные произведения о зиме.</w:t>
            </w:r>
          </w:p>
        </w:tc>
      </w:tr>
      <w:tr w:rsidR="00F1117B" w:rsidRPr="0000015E" w14:paraId="5129C3EB" w14:textId="77777777" w:rsidTr="00F1117B">
        <w:trPr>
          <w:trHeight w:val="387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8CF8E" w14:textId="73BD8B77" w:rsidR="00F1117B" w:rsidRPr="0000015E" w:rsidRDefault="00F1117B" w:rsidP="0000015E">
            <w:pPr>
              <w:spacing w:line="276" w:lineRule="auto"/>
              <w:ind w:right="-58"/>
              <w:jc w:val="center"/>
              <w:rPr>
                <w:rFonts w:ascii="PT Astra Serif" w:hAnsi="PT Astra Serif"/>
                <w:color w:val="1A1A1A"/>
                <w:szCs w:val="24"/>
                <w:shd w:val="clear" w:color="auto" w:fill="FFFFFF"/>
              </w:rPr>
            </w:pPr>
            <w:r w:rsidRPr="0000015E">
              <w:rPr>
                <w:rFonts w:ascii="PT Astra Serif" w:hAnsi="PT Astra Serif"/>
                <w:szCs w:val="24"/>
              </w:rPr>
              <w:t>13.12.2025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F7684" w14:textId="738E7EAE" w:rsidR="00F1117B" w:rsidRPr="0000015E" w:rsidRDefault="00F1117B" w:rsidP="0000015E">
            <w:pPr>
              <w:jc w:val="center"/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</w:pPr>
            <w:r w:rsidRPr="0000015E">
              <w:rPr>
                <w:rFonts w:ascii="PT Astra Serif" w:hAnsi="PT Astra Serif"/>
                <w:szCs w:val="24"/>
              </w:rPr>
              <w:t>18.00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29095" w14:textId="59D273FD" w:rsidR="00F1117B" w:rsidRPr="0000015E" w:rsidRDefault="00F1117B" w:rsidP="0000015E">
            <w:pPr>
              <w:jc w:val="center"/>
              <w:rPr>
                <w:rFonts w:ascii="PT Astra Serif" w:hAnsi="PT Astra Serif" w:cs="Arial"/>
                <w:color w:val="1A1A1A"/>
                <w:szCs w:val="24"/>
                <w:shd w:val="clear" w:color="auto" w:fill="FFFFFF"/>
              </w:rPr>
            </w:pPr>
            <w:r w:rsidRPr="0000015E">
              <w:rPr>
                <w:rFonts w:ascii="PT Astra Serif" w:hAnsi="PT Astra Serif"/>
                <w:szCs w:val="24"/>
              </w:rPr>
              <w:t>Танцевальный коллектив «Романтика танца»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14373" w14:textId="28342CFD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 xml:space="preserve">Муниципального бюджетного учреждения культуры «Киреевский городской Дом </w:t>
            </w:r>
            <w:proofErr w:type="spellStart"/>
            <w:r w:rsidRPr="0000015E">
              <w:rPr>
                <w:rFonts w:ascii="PT Astra Serif" w:hAnsi="PT Astra Serif"/>
                <w:szCs w:val="24"/>
              </w:rPr>
              <w:t>культуры»г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 xml:space="preserve">. </w:t>
            </w:r>
            <w:proofErr w:type="spellStart"/>
            <w:r w:rsidRPr="0000015E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>, ул. Ленина, д. 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569C6" w14:textId="627F49CF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796FE" w14:textId="77777777" w:rsidR="00F1117B" w:rsidRPr="0000015E" w:rsidRDefault="00F1117B" w:rsidP="0000015E">
            <w:pPr>
              <w:jc w:val="center"/>
              <w:rPr>
                <w:rFonts w:ascii="PT Astra Serif" w:hAnsi="PT Astra Serif" w:cs="Arial"/>
                <w:color w:val="1A1A1A"/>
                <w:szCs w:val="24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FCFE4" w14:textId="483F7B57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Сазонов. Владимир Юрьевич</w:t>
            </w:r>
          </w:p>
          <w:p w14:paraId="36871AD2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балетмейстер</w:t>
            </w:r>
          </w:p>
          <w:p w14:paraId="781CBE95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01C8413C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89534296766</w:t>
            </w:r>
          </w:p>
          <w:p w14:paraId="47F83B61" w14:textId="77777777" w:rsidR="00F1117B" w:rsidRPr="0000015E" w:rsidRDefault="00F1117B" w:rsidP="0000015E">
            <w:pPr>
              <w:jc w:val="center"/>
              <w:rPr>
                <w:rFonts w:ascii="PT Astra Serif" w:hAnsi="PT Astra Serif" w:cs="Arial"/>
                <w:color w:val="1A1A1A"/>
                <w:szCs w:val="24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ADF6B" w14:textId="7A7B4BDF" w:rsidR="00F1117B" w:rsidRPr="0000015E" w:rsidRDefault="00F1117B" w:rsidP="0000015E">
            <w:pPr>
              <w:jc w:val="center"/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</w:pPr>
            <w:r w:rsidRPr="0000015E">
              <w:rPr>
                <w:rFonts w:ascii="PT Astra Serif" w:hAnsi="PT Astra Serif"/>
                <w:szCs w:val="24"/>
              </w:rPr>
              <w:t>Танцы для людей старшего поколения</w:t>
            </w:r>
          </w:p>
        </w:tc>
      </w:tr>
      <w:tr w:rsidR="00F1117B" w:rsidRPr="0000015E" w14:paraId="6479B738" w14:textId="77777777" w:rsidTr="00B26C29">
        <w:trPr>
          <w:trHeight w:val="387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A8C55" w14:textId="466B9D16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lastRenderedPageBreak/>
              <w:t>14.12. 2025</w:t>
            </w:r>
          </w:p>
          <w:p w14:paraId="10768EF8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6E8D8E7C" w14:textId="77777777" w:rsidR="00F1117B" w:rsidRPr="0000015E" w:rsidRDefault="00F1117B" w:rsidP="0000015E">
            <w:pPr>
              <w:spacing w:line="276" w:lineRule="auto"/>
              <w:ind w:right="-58"/>
              <w:jc w:val="center"/>
              <w:rPr>
                <w:rFonts w:ascii="PT Astra Serif" w:hAnsi="PT Astra Serif"/>
                <w:color w:val="1A1A1A"/>
                <w:szCs w:val="24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02DA6" w14:textId="25F0084E" w:rsidR="00F1117B" w:rsidRPr="0000015E" w:rsidRDefault="00F1117B" w:rsidP="0000015E">
            <w:pPr>
              <w:jc w:val="center"/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</w:pPr>
            <w:r w:rsidRPr="0000015E">
              <w:rPr>
                <w:rFonts w:ascii="PT Astra Serif" w:hAnsi="PT Astra Serif"/>
                <w:szCs w:val="24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403DB" w14:textId="29761EB9" w:rsidR="00F1117B" w:rsidRPr="0000015E" w:rsidRDefault="00F1117B" w:rsidP="0000015E">
            <w:pPr>
              <w:jc w:val="center"/>
              <w:rPr>
                <w:rFonts w:ascii="PT Astra Serif" w:hAnsi="PT Astra Serif" w:cs="Arial"/>
                <w:color w:val="1A1A1A"/>
                <w:szCs w:val="24"/>
                <w:shd w:val="clear" w:color="auto" w:fill="FFFFFF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«Говорят Дед Мороз не настоящий»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755A3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Всероссийское Общество слепых»</w:t>
            </w:r>
          </w:p>
          <w:p w14:paraId="2014DE7F" w14:textId="58F7AB3B" w:rsidR="00F1117B" w:rsidRPr="0000015E" w:rsidRDefault="004A756B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00015E">
              <w:rPr>
                <w:rFonts w:ascii="PT Astra Serif" w:hAnsi="PT Astra Serif"/>
                <w:szCs w:val="24"/>
              </w:rPr>
              <w:t>г.Болохово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 xml:space="preserve">, </w:t>
            </w:r>
            <w:r w:rsidR="00F1117B" w:rsidRPr="0000015E">
              <w:rPr>
                <w:rFonts w:ascii="PT Astra Serif" w:hAnsi="PT Astra Serif"/>
                <w:szCs w:val="24"/>
              </w:rPr>
              <w:t>ул.Ленина,41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8843A" w14:textId="66EBD113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599F5" w14:textId="047B557B" w:rsidR="00F1117B" w:rsidRPr="0000015E" w:rsidRDefault="00F1117B" w:rsidP="0000015E">
            <w:pPr>
              <w:jc w:val="center"/>
              <w:rPr>
                <w:rFonts w:ascii="PT Astra Serif" w:hAnsi="PT Astra Serif" w:cs="Arial"/>
                <w:color w:val="1A1A1A"/>
                <w:szCs w:val="24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6E662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 xml:space="preserve">Заведующая досуговым сектором </w:t>
            </w:r>
            <w:proofErr w:type="spellStart"/>
            <w:r w:rsidRPr="0000015E">
              <w:rPr>
                <w:rFonts w:ascii="PT Astra Serif" w:hAnsi="PT Astra Serif"/>
                <w:szCs w:val="24"/>
              </w:rPr>
              <w:t>Гейдарова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00015E">
              <w:rPr>
                <w:rFonts w:ascii="PT Astra Serif" w:hAnsi="PT Astra Serif"/>
                <w:szCs w:val="24"/>
              </w:rPr>
              <w:t>Раксана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00015E">
              <w:rPr>
                <w:rFonts w:ascii="PT Astra Serif" w:hAnsi="PT Astra Serif"/>
                <w:szCs w:val="24"/>
              </w:rPr>
              <w:t>Джаббар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00015E">
              <w:rPr>
                <w:rFonts w:ascii="PT Astra Serif" w:hAnsi="PT Astra Serif"/>
                <w:szCs w:val="24"/>
              </w:rPr>
              <w:t>гызы</w:t>
            </w:r>
            <w:proofErr w:type="spellEnd"/>
          </w:p>
          <w:p w14:paraId="055033A2" w14:textId="1ED216D6" w:rsidR="00F1117B" w:rsidRPr="0000015E" w:rsidRDefault="00F1117B" w:rsidP="0000015E">
            <w:pPr>
              <w:jc w:val="center"/>
              <w:rPr>
                <w:rFonts w:ascii="PT Astra Serif" w:hAnsi="PT Astra Serif" w:cs="Arial"/>
                <w:color w:val="1A1A1A"/>
                <w:szCs w:val="24"/>
                <w:shd w:val="clear" w:color="auto" w:fill="FFFFFF"/>
              </w:rPr>
            </w:pPr>
            <w:r w:rsidRPr="0000015E">
              <w:rPr>
                <w:rFonts w:ascii="PT Astra Serif" w:hAnsi="PT Astra Serif"/>
                <w:szCs w:val="24"/>
              </w:rPr>
              <w:t>89539532330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9896B" w14:textId="4DFBC7B1" w:rsidR="00F1117B" w:rsidRPr="0000015E" w:rsidRDefault="00F1117B" w:rsidP="0000015E">
            <w:pPr>
              <w:jc w:val="center"/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</w:pPr>
            <w:r w:rsidRPr="0000015E">
              <w:rPr>
                <w:rFonts w:ascii="PT Astra Serif" w:hAnsi="PT Astra Serif"/>
                <w:szCs w:val="24"/>
              </w:rPr>
              <w:t>Поздравление Деда Мороза и Снегурочки инвалидов по зрению</w:t>
            </w:r>
          </w:p>
        </w:tc>
      </w:tr>
      <w:tr w:rsidR="00F1117B" w:rsidRPr="0000015E" w14:paraId="4A4F4DA8" w14:textId="77777777" w:rsidTr="00B26C29">
        <w:trPr>
          <w:trHeight w:val="387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76B01" w14:textId="1346FF16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14.12.2025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0BB3D" w14:textId="62159B7F" w:rsidR="00F1117B" w:rsidRPr="0000015E" w:rsidRDefault="00F1117B" w:rsidP="0000015E">
            <w:pPr>
              <w:jc w:val="center"/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</w:pPr>
            <w:r w:rsidRPr="0000015E">
              <w:rPr>
                <w:rFonts w:ascii="PT Astra Serif" w:hAnsi="PT Astra Serif"/>
                <w:szCs w:val="24"/>
              </w:rPr>
              <w:t>10:00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DDA4" w14:textId="33856EDB" w:rsidR="00F1117B" w:rsidRPr="0000015E" w:rsidRDefault="00F1117B" w:rsidP="0000015E">
            <w:pPr>
              <w:jc w:val="center"/>
              <w:rPr>
                <w:rFonts w:ascii="PT Astra Serif" w:hAnsi="PT Astra Serif" w:cs="Arial"/>
                <w:color w:val="1A1A1A"/>
                <w:szCs w:val="24"/>
                <w:shd w:val="clear" w:color="auto" w:fill="FFFFFF"/>
              </w:rPr>
            </w:pPr>
            <w:r w:rsidRPr="0000015E">
              <w:rPr>
                <w:rFonts w:ascii="PT Astra Serif" w:hAnsi="PT Astra Serif"/>
                <w:szCs w:val="24"/>
              </w:rPr>
              <w:t>Онлайн проект «Все мы родом из советского детства»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2A530" w14:textId="3C7FEDC4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онлайн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7D64B" w14:textId="12D14ED3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500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4A309" w14:textId="71FB437B" w:rsidR="00F1117B" w:rsidRPr="0000015E" w:rsidRDefault="00F1117B" w:rsidP="0000015E">
            <w:pPr>
              <w:jc w:val="center"/>
              <w:rPr>
                <w:rFonts w:ascii="PT Astra Serif" w:hAnsi="PT Astra Serif" w:cs="Arial"/>
                <w:color w:val="1A1A1A"/>
                <w:szCs w:val="24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14D37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 xml:space="preserve">Заведующая досуговым сектором </w:t>
            </w:r>
            <w:proofErr w:type="spellStart"/>
            <w:r w:rsidRPr="0000015E">
              <w:rPr>
                <w:rFonts w:ascii="PT Astra Serif" w:hAnsi="PT Astra Serif"/>
                <w:szCs w:val="24"/>
              </w:rPr>
              <w:t>Гейдарова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00015E">
              <w:rPr>
                <w:rFonts w:ascii="PT Astra Serif" w:hAnsi="PT Astra Serif"/>
                <w:szCs w:val="24"/>
              </w:rPr>
              <w:t>Раксана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00015E">
              <w:rPr>
                <w:rFonts w:ascii="PT Astra Serif" w:hAnsi="PT Astra Serif"/>
                <w:szCs w:val="24"/>
              </w:rPr>
              <w:t>Джаббар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00015E">
              <w:rPr>
                <w:rFonts w:ascii="PT Astra Serif" w:hAnsi="PT Astra Serif"/>
                <w:szCs w:val="24"/>
              </w:rPr>
              <w:t>гызы</w:t>
            </w:r>
            <w:proofErr w:type="spellEnd"/>
          </w:p>
          <w:p w14:paraId="77FF550D" w14:textId="57FAD9BD" w:rsidR="00F1117B" w:rsidRPr="0000015E" w:rsidRDefault="00F1117B" w:rsidP="0000015E">
            <w:pPr>
              <w:jc w:val="center"/>
              <w:rPr>
                <w:rFonts w:ascii="PT Astra Serif" w:hAnsi="PT Astra Serif" w:cs="Arial"/>
                <w:color w:val="1A1A1A"/>
                <w:szCs w:val="24"/>
                <w:shd w:val="clear" w:color="auto" w:fill="FFFFFF"/>
              </w:rPr>
            </w:pPr>
            <w:r w:rsidRPr="0000015E">
              <w:rPr>
                <w:rFonts w:ascii="PT Astra Serif" w:hAnsi="PT Astra Serif"/>
                <w:szCs w:val="24"/>
              </w:rPr>
              <w:t>89539532330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ECA30" w14:textId="6716A0CE" w:rsidR="00F1117B" w:rsidRPr="0000015E" w:rsidRDefault="00F1117B" w:rsidP="0000015E">
            <w:pPr>
              <w:jc w:val="center"/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</w:pPr>
            <w:r w:rsidRPr="0000015E">
              <w:rPr>
                <w:rFonts w:ascii="PT Astra Serif" w:hAnsi="PT Astra Serif"/>
                <w:szCs w:val="24"/>
              </w:rPr>
              <w:t>Онлайн проект о СССР</w:t>
            </w:r>
          </w:p>
        </w:tc>
      </w:tr>
      <w:tr w:rsidR="00F1117B" w:rsidRPr="0000015E" w14:paraId="478D2F70" w14:textId="77777777" w:rsidTr="00B26C29">
        <w:trPr>
          <w:trHeight w:val="387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A1526" w14:textId="243F89B5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lastRenderedPageBreak/>
              <w:t>15.12.2025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A1C9D" w14:textId="3492AC50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8634B" w14:textId="79E93E71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«Мы этой памяти верны»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5E6D3" w14:textId="040D7CE6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Курган Бессмертия, д. Быковка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502EF" w14:textId="147D432C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E578D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6AAA1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00015E">
              <w:rPr>
                <w:rFonts w:ascii="PT Astra Serif" w:hAnsi="PT Astra Serif"/>
                <w:szCs w:val="24"/>
              </w:rPr>
              <w:t>Челобитчикова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 xml:space="preserve"> Ольга Алексеевна директор </w:t>
            </w:r>
            <w:proofErr w:type="spellStart"/>
            <w:r w:rsidRPr="0000015E">
              <w:rPr>
                <w:rFonts w:ascii="PT Astra Serif" w:hAnsi="PT Astra Serif"/>
                <w:szCs w:val="24"/>
              </w:rPr>
              <w:t>Дедиловского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 xml:space="preserve"> сельского Дома культуры им. А.Ф. Попова»</w:t>
            </w:r>
          </w:p>
          <w:p w14:paraId="68C1960F" w14:textId="20FAA49F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89531871727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6B57B" w14:textId="61804F9A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Митинг ко дню освобождения Киреевского района от немецко- фашистских захватчиков.</w:t>
            </w:r>
          </w:p>
        </w:tc>
      </w:tr>
      <w:tr w:rsidR="00F1117B" w:rsidRPr="0000015E" w14:paraId="272F534D" w14:textId="77777777" w:rsidTr="00B26C29">
        <w:trPr>
          <w:trHeight w:val="387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1AF8C" w14:textId="64A7F422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15.12.2025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85ABC" w14:textId="1A4DAC5F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A8132" w14:textId="4A8A322A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Митинг</w:t>
            </w:r>
          </w:p>
          <w:p w14:paraId="499B15FC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«Дорога памяти»</w:t>
            </w:r>
          </w:p>
          <w:p w14:paraId="2ECDC613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72E93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00015E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71B2A8EC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27349069" w14:textId="6E0758AC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00015E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4C6E4" w14:textId="2AE1B0E7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EDBE4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4F7B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00015E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00015E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4D66831C" w14:textId="1D91F90D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0955F" w14:textId="32B35D42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 xml:space="preserve">Тематическое мероприятие, </w:t>
            </w:r>
            <w:r w:rsidRPr="0000015E">
              <w:rPr>
                <w:rFonts w:ascii="PT Astra Serif" w:hAnsi="PT Astra Serif"/>
                <w:color w:val="auto"/>
                <w:szCs w:val="24"/>
              </w:rPr>
              <w:t>посвященное Освобождению Киреевского района от фашистских захватчиков</w:t>
            </w:r>
            <w:r w:rsidRPr="0000015E">
              <w:rPr>
                <w:rFonts w:ascii="PT Astra Serif" w:hAnsi="PT Astra Serif"/>
                <w:szCs w:val="24"/>
              </w:rPr>
              <w:t>.</w:t>
            </w:r>
          </w:p>
        </w:tc>
      </w:tr>
      <w:tr w:rsidR="00F1117B" w:rsidRPr="0000015E" w14:paraId="6E2226D1" w14:textId="77777777" w:rsidTr="00B26C29">
        <w:trPr>
          <w:trHeight w:val="387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C7413" w14:textId="10CF7F35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lastRenderedPageBreak/>
              <w:t>16.12.2025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DA43E" w14:textId="3A4DDB0D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DCFF1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proofErr w:type="spellStart"/>
            <w:r w:rsidRPr="0000015E">
              <w:rPr>
                <w:rFonts w:ascii="PT Astra Serif" w:hAnsi="PT Astra Serif"/>
                <w:bCs/>
                <w:szCs w:val="24"/>
              </w:rPr>
              <w:t>Пилатес</w:t>
            </w:r>
            <w:proofErr w:type="spellEnd"/>
            <w:r w:rsidRPr="0000015E">
              <w:rPr>
                <w:rFonts w:ascii="PT Astra Serif" w:hAnsi="PT Astra Serif"/>
                <w:bCs/>
                <w:szCs w:val="24"/>
              </w:rPr>
              <w:t xml:space="preserve"> 65+</w:t>
            </w:r>
          </w:p>
          <w:p w14:paraId="08F29FDD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F3029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bCs/>
                <w:iCs/>
                <w:szCs w:val="24"/>
              </w:rPr>
            </w:pPr>
            <w:r w:rsidRPr="0000015E">
              <w:rPr>
                <w:rFonts w:ascii="PT Astra Serif" w:hAnsi="PT Astra Serif"/>
                <w:bCs/>
                <w:iCs/>
                <w:szCs w:val="24"/>
              </w:rPr>
              <w:t xml:space="preserve">Муниципальное бюджетное учреждение «Киреевский физкультурно-оздоровительный комплекс» муниципального образования город </w:t>
            </w:r>
            <w:proofErr w:type="spellStart"/>
            <w:r w:rsidRPr="0000015E">
              <w:rPr>
                <w:rFonts w:ascii="PT Astra Serif" w:hAnsi="PT Astra Serif"/>
                <w:bCs/>
                <w:iCs/>
                <w:szCs w:val="24"/>
              </w:rPr>
              <w:t>Киреевск</w:t>
            </w:r>
            <w:proofErr w:type="spellEnd"/>
            <w:r w:rsidRPr="0000015E">
              <w:rPr>
                <w:rFonts w:ascii="PT Astra Serif" w:hAnsi="PT Astra Serif"/>
                <w:bCs/>
                <w:iCs/>
                <w:szCs w:val="24"/>
              </w:rPr>
              <w:t xml:space="preserve"> Киреевского района</w:t>
            </w:r>
          </w:p>
          <w:p w14:paraId="01F7660C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bCs/>
                <w:iCs/>
                <w:szCs w:val="24"/>
              </w:rPr>
            </w:pPr>
            <w:r w:rsidRPr="0000015E">
              <w:rPr>
                <w:rFonts w:ascii="PT Astra Serif" w:hAnsi="PT Astra Serif"/>
                <w:bCs/>
                <w:iCs/>
                <w:szCs w:val="24"/>
              </w:rPr>
              <w:t xml:space="preserve">город </w:t>
            </w:r>
            <w:proofErr w:type="spellStart"/>
            <w:r w:rsidRPr="0000015E">
              <w:rPr>
                <w:rFonts w:ascii="PT Astra Serif" w:hAnsi="PT Astra Serif"/>
                <w:bCs/>
                <w:iCs/>
                <w:szCs w:val="24"/>
              </w:rPr>
              <w:t>Киреевск</w:t>
            </w:r>
            <w:proofErr w:type="spellEnd"/>
            <w:r w:rsidRPr="0000015E">
              <w:rPr>
                <w:rFonts w:ascii="PT Astra Serif" w:hAnsi="PT Astra Serif"/>
                <w:bCs/>
                <w:iCs/>
                <w:szCs w:val="24"/>
              </w:rPr>
              <w:t xml:space="preserve"> Киреевского района</w:t>
            </w:r>
          </w:p>
          <w:p w14:paraId="5EEBA3BF" w14:textId="0B1282F9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bCs/>
                <w:iCs/>
                <w:szCs w:val="24"/>
              </w:rPr>
              <w:t>Киреевский район, ул. Л. Толстого, д. 12Б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5B4A6" w14:textId="260D8B50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00B1D" w14:textId="4655CF1C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3DFAA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00015E">
              <w:rPr>
                <w:rFonts w:ascii="PT Astra Serif" w:hAnsi="PT Astra Serif"/>
                <w:szCs w:val="24"/>
              </w:rPr>
              <w:t>Семенякина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 xml:space="preserve"> Мария Васильевна</w:t>
            </w:r>
          </w:p>
          <w:p w14:paraId="115723F7" w14:textId="0253D989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84875463510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AC333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proofErr w:type="spellStart"/>
            <w:r w:rsidRPr="0000015E">
              <w:rPr>
                <w:rFonts w:ascii="PT Astra Serif" w:hAnsi="PT Astra Serif"/>
                <w:bCs/>
                <w:szCs w:val="24"/>
              </w:rPr>
              <w:t>Пилатес</w:t>
            </w:r>
            <w:proofErr w:type="spellEnd"/>
            <w:r w:rsidRPr="0000015E">
              <w:rPr>
                <w:rFonts w:ascii="PT Astra Serif" w:hAnsi="PT Astra Serif"/>
                <w:bCs/>
                <w:szCs w:val="24"/>
              </w:rPr>
              <w:t xml:space="preserve"> для лиц пожилого возраста: комплексная программа, включающая подготовительные упражнения и упражнения на растяжку.</w:t>
            </w:r>
          </w:p>
          <w:p w14:paraId="761F7907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570B78B2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F1117B" w:rsidRPr="0000015E" w14:paraId="08D2EF00" w14:textId="77777777" w:rsidTr="00B26C29">
        <w:trPr>
          <w:trHeight w:val="387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2D99" w14:textId="56919D72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16.12.2025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3043F" w14:textId="2B520A8A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6D189" w14:textId="056B07BC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Информационно-познавательная программа «В мире интересного»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4623A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00015E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07094E59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Творческая мастерская</w:t>
            </w:r>
          </w:p>
          <w:p w14:paraId="4F8136C8" w14:textId="0B0F68CD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00015E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F7179" w14:textId="69344A5A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0E820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53C49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00015E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00015E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6AE6042A" w14:textId="47B66AFA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AB8DF" w14:textId="3C32C3F9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 xml:space="preserve">Мероприятие </w:t>
            </w:r>
            <w:r w:rsidRPr="0000015E">
              <w:rPr>
                <w:rFonts w:ascii="PT Astra Serif" w:hAnsi="PT Astra Serif"/>
                <w:color w:val="auto"/>
                <w:szCs w:val="24"/>
              </w:rPr>
              <w:t>направленное на удовлетворение эстетических познавательных потребностей людей старшего поколения.</w:t>
            </w:r>
          </w:p>
        </w:tc>
      </w:tr>
      <w:tr w:rsidR="00F1117B" w:rsidRPr="0000015E" w14:paraId="07D98988" w14:textId="77777777" w:rsidTr="00B26C29">
        <w:trPr>
          <w:trHeight w:val="387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77E65" w14:textId="26FBAF21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lastRenderedPageBreak/>
              <w:t>17.12.2025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8C587" w14:textId="2491A1B6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EA7E8" w14:textId="113BA0B3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0015E">
              <w:rPr>
                <w:rFonts w:ascii="PT Astra Serif" w:hAnsi="PT Astra Serif"/>
                <w:szCs w:val="24"/>
              </w:rPr>
              <w:t>День настольных игр «</w:t>
            </w:r>
            <w:proofErr w:type="spellStart"/>
            <w:r w:rsidRPr="0000015E">
              <w:rPr>
                <w:rFonts w:ascii="PT Astra Serif" w:hAnsi="PT Astra Serif"/>
                <w:szCs w:val="24"/>
              </w:rPr>
              <w:t>Игромир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0B2B8" w14:textId="5046342F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Муниципальное бюджетное учреждение культуры </w:t>
            </w:r>
            <w:r w:rsidRPr="0000015E">
              <w:rPr>
                <w:rFonts w:ascii="PT Astra Serif" w:hAnsi="PT Astra Serif"/>
                <w:szCs w:val="24"/>
              </w:rPr>
              <w:t>«Районный центр кино и досуга» МО Киреевский район</w:t>
            </w:r>
          </w:p>
          <w:p w14:paraId="12FC3D49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7D05D" w14:textId="70A649D6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17E7E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8F157" w14:textId="52C3F155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Панова Елена Ивановна директор,</w:t>
            </w:r>
          </w:p>
          <w:p w14:paraId="7DAE613D" w14:textId="5A85A803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84875424082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56D94" w14:textId="1173462A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0015E">
              <w:rPr>
                <w:rFonts w:ascii="PT Astra Serif" w:hAnsi="PT Astra Serif"/>
                <w:szCs w:val="24"/>
              </w:rPr>
              <w:t>Игра в шашки и шахматы</w:t>
            </w:r>
          </w:p>
        </w:tc>
      </w:tr>
      <w:tr w:rsidR="00F1117B" w:rsidRPr="0000015E" w14:paraId="0A41E441" w14:textId="77777777" w:rsidTr="008B3043">
        <w:trPr>
          <w:trHeight w:val="387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62172" w14:textId="2F7E5B1D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17.12.2025</w:t>
            </w:r>
          </w:p>
          <w:p w14:paraId="3B99AE6A" w14:textId="77777777" w:rsidR="00F1117B" w:rsidRPr="0000015E" w:rsidRDefault="00F1117B" w:rsidP="0000015E">
            <w:pPr>
              <w:spacing w:line="276" w:lineRule="auto"/>
              <w:ind w:right="-58"/>
              <w:jc w:val="center"/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4E397" w14:textId="5DE832E1" w:rsidR="00F1117B" w:rsidRPr="0000015E" w:rsidRDefault="00F1117B" w:rsidP="0000015E">
            <w:pPr>
              <w:jc w:val="center"/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</w:pPr>
            <w:r w:rsidRPr="0000015E"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21C97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Новогодний</w:t>
            </w:r>
          </w:p>
          <w:p w14:paraId="72CF93A9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мастер-класс для</w:t>
            </w:r>
          </w:p>
          <w:p w14:paraId="2060AD30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взрослых</w:t>
            </w:r>
          </w:p>
          <w:p w14:paraId="495BCB7B" w14:textId="77777777" w:rsidR="00F1117B" w:rsidRPr="0000015E" w:rsidRDefault="00F1117B" w:rsidP="0000015E">
            <w:pPr>
              <w:jc w:val="center"/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0347C" w14:textId="4671CB81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Муниципальное бюджетное учреждение</w:t>
            </w:r>
          </w:p>
          <w:p w14:paraId="712AE78D" w14:textId="6D42ACB4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Культуры «Киреевский</w:t>
            </w:r>
          </w:p>
          <w:p w14:paraId="1601F9EC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районный дом</w:t>
            </w:r>
          </w:p>
          <w:p w14:paraId="20FF9C77" w14:textId="3C2B0E74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культуры» филиал</w:t>
            </w:r>
          </w:p>
          <w:p w14:paraId="027D12A1" w14:textId="27BB8241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proofErr w:type="spellStart"/>
            <w:r w:rsidRPr="0000015E">
              <w:rPr>
                <w:rFonts w:ascii="PT Astra Serif" w:hAnsi="PT Astra Serif"/>
                <w:color w:val="34343C"/>
                <w:szCs w:val="24"/>
              </w:rPr>
              <w:t>Шварцевский</w:t>
            </w:r>
            <w:proofErr w:type="spellEnd"/>
            <w:r w:rsidRPr="0000015E">
              <w:rPr>
                <w:rFonts w:ascii="PT Astra Serif" w:hAnsi="PT Astra Serif"/>
                <w:color w:val="34343C"/>
                <w:szCs w:val="24"/>
              </w:rPr>
              <w:t xml:space="preserve"> сельский Дом Культуры</w:t>
            </w:r>
          </w:p>
          <w:p w14:paraId="0BBA68BF" w14:textId="1DEB1315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им. А.В. Сидорина</w:t>
            </w:r>
          </w:p>
          <w:p w14:paraId="06861F3A" w14:textId="338F541A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Тульская область,</w:t>
            </w:r>
          </w:p>
          <w:p w14:paraId="61A6C9E1" w14:textId="6476004D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Киреевский район,</w:t>
            </w:r>
          </w:p>
          <w:p w14:paraId="2D84540E" w14:textId="158758E0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 xml:space="preserve">п. </w:t>
            </w:r>
            <w:proofErr w:type="spellStart"/>
            <w:r w:rsidRPr="0000015E">
              <w:rPr>
                <w:rFonts w:ascii="PT Astra Serif" w:hAnsi="PT Astra Serif"/>
                <w:color w:val="34343C"/>
                <w:szCs w:val="24"/>
              </w:rPr>
              <w:t>Шварцевский</w:t>
            </w:r>
            <w:proofErr w:type="spellEnd"/>
            <w:r w:rsidRPr="0000015E">
              <w:rPr>
                <w:rFonts w:ascii="PT Astra Serif" w:hAnsi="PT Astra Serif"/>
                <w:color w:val="34343C"/>
                <w:szCs w:val="24"/>
              </w:rPr>
              <w:t>,</w:t>
            </w:r>
          </w:p>
          <w:p w14:paraId="403B0D60" w14:textId="583B7BBB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Ул. Ленина, д.17</w:t>
            </w:r>
          </w:p>
          <w:p w14:paraId="619A0D4A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CC764" w14:textId="49C35AF0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24DD3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37FD8" w14:textId="368ABD06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Кузнецова</w:t>
            </w:r>
          </w:p>
          <w:p w14:paraId="722C4D12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Галина</w:t>
            </w:r>
          </w:p>
          <w:p w14:paraId="28958FF2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Владимировна</w:t>
            </w:r>
          </w:p>
          <w:p w14:paraId="0CBFF9AE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Зав. филиалом</w:t>
            </w:r>
          </w:p>
          <w:p w14:paraId="3D47CB16" w14:textId="7C02AE4A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89539700464</w:t>
            </w:r>
          </w:p>
          <w:p w14:paraId="157A3CAB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872E6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Вечер творчества для</w:t>
            </w:r>
          </w:p>
          <w:p w14:paraId="225CA96A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пожилых людей с</w:t>
            </w:r>
          </w:p>
          <w:p w14:paraId="57DC0266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чаепитием</w:t>
            </w:r>
          </w:p>
          <w:p w14:paraId="0D7630FC" w14:textId="77777777" w:rsidR="00F1117B" w:rsidRPr="0000015E" w:rsidRDefault="00F1117B" w:rsidP="0000015E">
            <w:pPr>
              <w:jc w:val="center"/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</w:pPr>
          </w:p>
        </w:tc>
      </w:tr>
      <w:tr w:rsidR="00F1117B" w:rsidRPr="0000015E" w14:paraId="56FC6AA8" w14:textId="77777777" w:rsidTr="00B26C29">
        <w:trPr>
          <w:trHeight w:val="387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3182A" w14:textId="2C2F8801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lastRenderedPageBreak/>
              <w:t>18.12.2025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2D142" w14:textId="368165CE" w:rsidR="00F1117B" w:rsidRPr="0000015E" w:rsidRDefault="00F1117B" w:rsidP="0000015E">
            <w:pPr>
              <w:jc w:val="center"/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B68B4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0842AE31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C8534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00015E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696EDE20" w14:textId="366B856A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01213FC8" w14:textId="5D4C615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00015E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8950C" w14:textId="563F4023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AF2CF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C7061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00015E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00015E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3661C18C" w14:textId="4DC02822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AE33C" w14:textId="5FD07398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</w:t>
            </w:r>
          </w:p>
        </w:tc>
      </w:tr>
      <w:tr w:rsidR="00F1117B" w:rsidRPr="0000015E" w14:paraId="20D741E4" w14:textId="77777777" w:rsidTr="00B26C29">
        <w:trPr>
          <w:trHeight w:val="387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0C3A0" w14:textId="55E9F1EC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18.12. 2025</w:t>
            </w:r>
          </w:p>
          <w:p w14:paraId="298DB18F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085D1DB8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9DC21" w14:textId="5E159090" w:rsidR="00F1117B" w:rsidRPr="0000015E" w:rsidRDefault="00F1117B" w:rsidP="0000015E">
            <w:pPr>
              <w:jc w:val="center"/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</w:pPr>
            <w:r w:rsidRPr="0000015E">
              <w:rPr>
                <w:rFonts w:ascii="PT Astra Serif" w:hAnsi="PT Astra Serif"/>
                <w:szCs w:val="24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ED858" w14:textId="0AF2D05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000000" w:themeColor="text1"/>
                <w:szCs w:val="24"/>
              </w:rPr>
              <w:t>«Болохово</w:t>
            </w:r>
            <w:proofErr w:type="spellStart"/>
            <w:r w:rsidRPr="0000015E">
              <w:rPr>
                <w:rFonts w:ascii="PT Astra Serif" w:hAnsi="PT Astra Serif"/>
                <w:color w:val="000000" w:themeColor="text1"/>
                <w:szCs w:val="24"/>
                <w:lang w:val="en-US"/>
              </w:rPr>
              <w:t>Laif</w:t>
            </w:r>
            <w:proofErr w:type="spellEnd"/>
            <w:r w:rsidRPr="0000015E">
              <w:rPr>
                <w:rFonts w:ascii="PT Astra Serif" w:hAnsi="PT Astra Serif"/>
                <w:color w:val="000000" w:themeColor="text1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E99A2" w14:textId="73531C44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улицы города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8CABF" w14:textId="56704BD2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6D4A2" w14:textId="7C57D53A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957D4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 xml:space="preserve">Заведующая досуговым сектором </w:t>
            </w:r>
            <w:proofErr w:type="spellStart"/>
            <w:r w:rsidRPr="0000015E">
              <w:rPr>
                <w:rFonts w:ascii="PT Astra Serif" w:hAnsi="PT Astra Serif"/>
                <w:szCs w:val="24"/>
              </w:rPr>
              <w:t>Гейдарова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00015E">
              <w:rPr>
                <w:rFonts w:ascii="PT Astra Serif" w:hAnsi="PT Astra Serif"/>
                <w:szCs w:val="24"/>
              </w:rPr>
              <w:t>Раксана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00015E">
              <w:rPr>
                <w:rFonts w:ascii="PT Astra Serif" w:hAnsi="PT Astra Serif"/>
                <w:szCs w:val="24"/>
              </w:rPr>
              <w:t>Джаббар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00015E">
              <w:rPr>
                <w:rFonts w:ascii="PT Astra Serif" w:hAnsi="PT Astra Serif"/>
                <w:szCs w:val="24"/>
              </w:rPr>
              <w:t>гызы</w:t>
            </w:r>
            <w:proofErr w:type="spellEnd"/>
          </w:p>
          <w:p w14:paraId="1C481D20" w14:textId="52F961BC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89539532330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2190A" w14:textId="547E002D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000000" w:themeColor="text1"/>
                <w:szCs w:val="24"/>
              </w:rPr>
              <w:t>онлайн рубрика</w:t>
            </w:r>
          </w:p>
        </w:tc>
      </w:tr>
      <w:tr w:rsidR="00F1117B" w:rsidRPr="0000015E" w14:paraId="6317D1C9" w14:textId="77777777" w:rsidTr="005D77AD">
        <w:trPr>
          <w:trHeight w:val="387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EC941" w14:textId="77777777" w:rsidR="00F1117B" w:rsidRPr="0000015E" w:rsidRDefault="00F1117B" w:rsidP="0000015E">
            <w:pPr>
              <w:ind w:right="-58"/>
              <w:jc w:val="center"/>
              <w:rPr>
                <w:rFonts w:ascii="PT Astra Serif" w:hAnsi="PT Astra Serif"/>
                <w:color w:val="auto"/>
                <w:szCs w:val="24"/>
                <w:lang w:eastAsia="en-US"/>
              </w:rPr>
            </w:pPr>
            <w:r w:rsidRPr="0000015E">
              <w:rPr>
                <w:rFonts w:ascii="PT Astra Serif" w:hAnsi="PT Astra Serif"/>
                <w:color w:val="auto"/>
                <w:szCs w:val="24"/>
                <w:lang w:eastAsia="en-US"/>
              </w:rPr>
              <w:lastRenderedPageBreak/>
              <w:t>18.12.2025</w:t>
            </w:r>
          </w:p>
          <w:p w14:paraId="0C028518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8AD61" w14:textId="566DA88E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  <w:lang w:eastAsia="en-US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03CE6" w14:textId="1E0C2436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Занятие Школы компьютерной грамотности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D3B84" w14:textId="202F58C6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Киреевская центральная районная библиотека Муниципальное бюджетное учреждение культуры «Киреевская районная библиотечная система»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1095F" w14:textId="758B42F8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17A3A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AA829" w14:textId="7A951ADA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Лазукин Алексей Геннадьевич методист Киреевской центральной районной библиотеки, 89539519458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2035D" w14:textId="453419A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Обучающий </w:t>
            </w:r>
            <w:r w:rsidRPr="0000015E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урок</w:t>
            </w:r>
            <w:r w:rsidRPr="0000015E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 </w:t>
            </w:r>
            <w:r w:rsidRPr="0000015E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компьютерной</w:t>
            </w:r>
            <w:r w:rsidRPr="0000015E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 </w:t>
            </w:r>
            <w:r w:rsidRPr="0000015E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грамотности</w:t>
            </w:r>
            <w:r w:rsidRPr="0000015E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 для пожилых</w:t>
            </w:r>
          </w:p>
        </w:tc>
      </w:tr>
      <w:tr w:rsidR="00F1117B" w:rsidRPr="0000015E" w14:paraId="2D21D427" w14:textId="77777777" w:rsidTr="00B26C29">
        <w:trPr>
          <w:trHeight w:val="387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70914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50CD4A15" w14:textId="0884150B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18.12.2025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FD7CD" w14:textId="4E27F321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6BAF4" w14:textId="6DA7124D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«Своих не бросаем»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ED046" w14:textId="3D760198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Муниципальное учреждение культуры «</w:t>
            </w:r>
            <w:proofErr w:type="spellStart"/>
            <w:r w:rsidRPr="0000015E">
              <w:rPr>
                <w:rFonts w:ascii="PT Astra Serif" w:hAnsi="PT Astra Serif"/>
                <w:szCs w:val="24"/>
              </w:rPr>
              <w:t>Дедиловский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 xml:space="preserve"> сельский Дом культуры им. А.Ф. Попова»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8D8A9" w14:textId="7327F42A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C8CF6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EE831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00015E">
              <w:rPr>
                <w:rFonts w:ascii="PT Astra Serif" w:hAnsi="PT Astra Serif"/>
                <w:szCs w:val="24"/>
              </w:rPr>
              <w:t>Лепёхина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 xml:space="preserve"> Юлия Геннадьевна</w:t>
            </w:r>
          </w:p>
          <w:p w14:paraId="42AE803C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 xml:space="preserve">художественный руководитель </w:t>
            </w:r>
            <w:proofErr w:type="spellStart"/>
            <w:r w:rsidRPr="0000015E">
              <w:rPr>
                <w:rFonts w:ascii="PT Astra Serif" w:hAnsi="PT Astra Serif"/>
                <w:szCs w:val="24"/>
              </w:rPr>
              <w:t>Дедиловского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 xml:space="preserve"> сельского Дома культуры им. А.Ф. Попова</w:t>
            </w:r>
          </w:p>
          <w:p w14:paraId="70486A5E" w14:textId="305B1895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89038409003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59069" w14:textId="5E308904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Плетение сетей, изготовление свечей, фасовка сублимированной продукции для солдат, которые находятся в зоне СВО.</w:t>
            </w:r>
          </w:p>
        </w:tc>
      </w:tr>
      <w:tr w:rsidR="00F1117B" w:rsidRPr="0000015E" w14:paraId="51338917" w14:textId="77777777" w:rsidTr="008B3043">
        <w:trPr>
          <w:trHeight w:val="387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9D8D8" w14:textId="46436FE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  <w:shd w:val="clear" w:color="auto" w:fill="FFFFFF"/>
              </w:rPr>
              <w:lastRenderedPageBreak/>
              <w:t>18.12.2025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07E68" w14:textId="4FBECFBF" w:rsidR="00F1117B" w:rsidRPr="0000015E" w:rsidRDefault="00F1117B" w:rsidP="0000015E">
            <w:pPr>
              <w:jc w:val="center"/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</w:pPr>
            <w:r w:rsidRPr="0000015E">
              <w:rPr>
                <w:rFonts w:ascii="PT Astra Serif" w:hAnsi="PT Astra Serif"/>
                <w:szCs w:val="24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E2E81" w14:textId="6634B3B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1A1A1A"/>
                <w:szCs w:val="24"/>
              </w:rPr>
              <w:t>Фитнес для старшего поколения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F71D0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0015E">
              <w:rPr>
                <w:rFonts w:ascii="PT Astra Serif" w:hAnsi="PT Astra Serif"/>
                <w:color w:val="1A1A1A"/>
                <w:szCs w:val="24"/>
              </w:rPr>
              <w:t>Муниципального</w:t>
            </w:r>
          </w:p>
          <w:p w14:paraId="2D1DF57B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0015E">
              <w:rPr>
                <w:rFonts w:ascii="PT Astra Serif" w:hAnsi="PT Astra Serif"/>
                <w:color w:val="1A1A1A"/>
                <w:szCs w:val="24"/>
              </w:rPr>
              <w:t>бюджетного учреждения культуры «Киреевский</w:t>
            </w:r>
          </w:p>
          <w:p w14:paraId="1365A7DE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0015E">
              <w:rPr>
                <w:rFonts w:ascii="PT Astra Serif" w:hAnsi="PT Astra Serif"/>
                <w:color w:val="1A1A1A"/>
                <w:szCs w:val="24"/>
              </w:rPr>
              <w:t>районный Дом культуры» муниципального образования Киреевский район, Тульская области</w:t>
            </w:r>
          </w:p>
          <w:p w14:paraId="30C650BC" w14:textId="536D5C20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0015E">
              <w:rPr>
                <w:rFonts w:ascii="PT Astra Serif" w:hAnsi="PT Astra Serif"/>
                <w:color w:val="1A1A1A"/>
                <w:szCs w:val="24"/>
              </w:rPr>
              <w:t xml:space="preserve">г. </w:t>
            </w:r>
            <w:proofErr w:type="spellStart"/>
            <w:r w:rsidRPr="0000015E">
              <w:rPr>
                <w:rFonts w:ascii="PT Astra Serif" w:hAnsi="PT Astra Serif"/>
                <w:color w:val="1A1A1A"/>
                <w:szCs w:val="24"/>
              </w:rPr>
              <w:t>Киреевск</w:t>
            </w:r>
            <w:proofErr w:type="spellEnd"/>
          </w:p>
          <w:p w14:paraId="384AD2B8" w14:textId="25741A4F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1A1A1A"/>
                <w:szCs w:val="24"/>
              </w:rPr>
              <w:t>ул. Октябрьская, д.26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2BE1A" w14:textId="6DB460F2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704C8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8216B" w14:textId="38F05C70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proofErr w:type="spellStart"/>
            <w:r w:rsidRPr="0000015E">
              <w:rPr>
                <w:rFonts w:ascii="PT Astra Serif" w:hAnsi="PT Astra Serif"/>
                <w:color w:val="1A1A1A"/>
                <w:szCs w:val="24"/>
              </w:rPr>
              <w:t>Терёхина</w:t>
            </w:r>
            <w:proofErr w:type="spellEnd"/>
            <w:r w:rsidRPr="0000015E">
              <w:rPr>
                <w:rFonts w:ascii="PT Astra Serif" w:hAnsi="PT Astra Serif"/>
                <w:color w:val="1A1A1A"/>
                <w:szCs w:val="24"/>
              </w:rPr>
              <w:t xml:space="preserve"> Татьяна</w:t>
            </w:r>
          </w:p>
          <w:p w14:paraId="3926E94D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0015E">
              <w:rPr>
                <w:rFonts w:ascii="PT Astra Serif" w:hAnsi="PT Astra Serif"/>
                <w:color w:val="1A1A1A"/>
                <w:szCs w:val="24"/>
              </w:rPr>
              <w:t>Викторовна</w:t>
            </w:r>
          </w:p>
          <w:p w14:paraId="17C3BC72" w14:textId="722204A4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1A1A1A"/>
                <w:szCs w:val="24"/>
              </w:rPr>
              <w:t>89109421234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12274" w14:textId="028282C8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1A1A1A"/>
                <w:szCs w:val="24"/>
              </w:rPr>
              <w:t>Спортивные занятия</w:t>
            </w:r>
          </w:p>
        </w:tc>
      </w:tr>
      <w:tr w:rsidR="00F1117B" w:rsidRPr="0000015E" w14:paraId="4F3E9E29" w14:textId="77777777" w:rsidTr="00B26C29">
        <w:trPr>
          <w:trHeight w:val="387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4F643" w14:textId="73B585CD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  <w:shd w:val="clear" w:color="auto" w:fill="FFFFFF"/>
              </w:rPr>
            </w:pPr>
            <w:r w:rsidRPr="0000015E">
              <w:rPr>
                <w:rFonts w:ascii="PT Astra Serif" w:hAnsi="PT Astra Serif"/>
                <w:szCs w:val="24"/>
              </w:rPr>
              <w:t>18.12.2025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85C41" w14:textId="0F4C914B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80360" w14:textId="076EAB5D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Танцевальный вечер в клубе</w:t>
            </w:r>
            <w:r w:rsidRPr="0000015E">
              <w:rPr>
                <w:rFonts w:ascii="PT Astra Serif" w:hAnsi="PT Astra Serif"/>
                <w:szCs w:val="24"/>
              </w:rPr>
              <w:br/>
              <w:t>«Ретро +»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0BC58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Муниципальное бюджетное учреждение «Киреевский городской Дом культуры»</w:t>
            </w:r>
          </w:p>
          <w:p w14:paraId="0636403B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00015E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 xml:space="preserve"> Киреевского района,</w:t>
            </w:r>
          </w:p>
          <w:p w14:paraId="6A4ADD1D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ул. Ленина, д. 19</w:t>
            </w:r>
          </w:p>
          <w:p w14:paraId="58966AF1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17D10" w14:textId="55119EE4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35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79CA9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1F509" w14:textId="2FB36404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Сазонов Владимир Юрьевич, руководитель танцевального клуба,</w:t>
            </w:r>
            <w:r w:rsidRPr="0000015E">
              <w:rPr>
                <w:rFonts w:ascii="PT Astra Serif" w:hAnsi="PT Astra Serif"/>
                <w:szCs w:val="24"/>
              </w:rPr>
              <w:br/>
              <w:t xml:space="preserve"> 89534296766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214A3" w14:textId="23A45B6D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Обучение простым и доступным танцам, улучшающим подвижность и пластичность.</w:t>
            </w:r>
          </w:p>
        </w:tc>
      </w:tr>
      <w:tr w:rsidR="00F1117B" w:rsidRPr="0000015E" w14:paraId="4DE1CBCC" w14:textId="77777777" w:rsidTr="00B26C29">
        <w:trPr>
          <w:trHeight w:val="387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4A422" w14:textId="58370089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lastRenderedPageBreak/>
              <w:t>19.12.2025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9964C" w14:textId="511C6A26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1209A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Творческое занятие</w:t>
            </w:r>
          </w:p>
          <w:p w14:paraId="5507DBAB" w14:textId="73EC83E4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«Арт – терапия»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CBAC3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00015E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58E5AB45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Творческая мастерская</w:t>
            </w:r>
          </w:p>
          <w:p w14:paraId="298304EA" w14:textId="7DE86D80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00015E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05E06" w14:textId="58BDB5DE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3DDED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6F4EC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00015E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00015E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3D65AD75" w14:textId="1D1EAB19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69BC0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Увлечение творчеством помогает </w:t>
            </w:r>
            <w:r w:rsidRPr="0000015E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пожилым</w:t>
            </w:r>
            <w:r w:rsidRPr="0000015E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 </w:t>
            </w:r>
            <w:r w:rsidRPr="0000015E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людям</w:t>
            </w:r>
            <w:r w:rsidRPr="0000015E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 с пользой проводить время, сохранять и приумножать интеллектуальную и познавательную форму.</w:t>
            </w:r>
          </w:p>
          <w:p w14:paraId="00BC2B9D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</w:tr>
      <w:tr w:rsidR="00F1117B" w:rsidRPr="0000015E" w14:paraId="71724EBD" w14:textId="77777777" w:rsidTr="00B26C29">
        <w:trPr>
          <w:trHeight w:val="387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ACE86" w14:textId="562C7DDC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19.12.2025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1B562" w14:textId="03E53CB7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6D927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 xml:space="preserve">Беседа </w:t>
            </w:r>
            <w:r w:rsidRPr="0000015E">
              <w:rPr>
                <w:rFonts w:ascii="PT Astra Serif" w:hAnsi="PT Astra Serif"/>
                <w:szCs w:val="24"/>
              </w:rPr>
              <w:br/>
              <w:t>«Посёлок наш дом»</w:t>
            </w:r>
          </w:p>
          <w:p w14:paraId="7AD56822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Активное долголетие</w:t>
            </w:r>
          </w:p>
          <w:p w14:paraId="31684E1D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8DEAE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Муниципальное бюджетное учреждение «Киреевский городской Дом культуры»</w:t>
            </w:r>
          </w:p>
          <w:p w14:paraId="37539CA4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филиал «Октябрьский сельский Дом культуры»</w:t>
            </w:r>
          </w:p>
          <w:p w14:paraId="2B905CCF" w14:textId="1044235E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00015E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 xml:space="preserve"> Киреевского района, </w:t>
            </w:r>
            <w:r w:rsidRPr="0000015E">
              <w:rPr>
                <w:rFonts w:ascii="PT Astra Serif" w:hAnsi="PT Astra Serif"/>
                <w:szCs w:val="24"/>
              </w:rPr>
              <w:br/>
              <w:t xml:space="preserve">пос. Октябрьский, </w:t>
            </w:r>
            <w:r w:rsidRPr="0000015E">
              <w:rPr>
                <w:rFonts w:ascii="PT Astra Serif" w:hAnsi="PT Astra Serif"/>
                <w:szCs w:val="24"/>
              </w:rPr>
              <w:br/>
              <w:t>ул. Ленина,</w:t>
            </w:r>
          </w:p>
          <w:p w14:paraId="09897C64" w14:textId="5C45468B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дом-12 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5B13C" w14:textId="68B01810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D51BF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80849" w14:textId="1E18ED68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Методист</w:t>
            </w:r>
          </w:p>
          <w:p w14:paraId="5182B6A1" w14:textId="3D5882ED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Горбачёва Зинаида Петровна</w:t>
            </w:r>
          </w:p>
          <w:p w14:paraId="4FD5C51B" w14:textId="1C83AF3C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eastAsia="Calibri" w:hAnsi="PT Astra Serif"/>
                <w:szCs w:val="24"/>
              </w:rPr>
              <w:t>89639390835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216E0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Беседа посёлок наш дом направлено на повышение осведомлённости жителей посёлка о важности бережного отношения к своему месту проживания.</w:t>
            </w:r>
          </w:p>
          <w:p w14:paraId="56F789E7" w14:textId="07A39744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Цель объединить усилия всех участников для улучшения условий жизни в посёлке.</w:t>
            </w:r>
          </w:p>
        </w:tc>
      </w:tr>
      <w:tr w:rsidR="00F1117B" w:rsidRPr="0000015E" w14:paraId="70F7FBBA" w14:textId="77777777" w:rsidTr="008B3043">
        <w:trPr>
          <w:trHeight w:val="387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950DF" w14:textId="608A46ED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  <w:shd w:val="clear" w:color="auto" w:fill="FFFFFF"/>
              </w:rPr>
              <w:lastRenderedPageBreak/>
              <w:t>20.12.2025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059CB" w14:textId="09E804C1" w:rsidR="00F1117B" w:rsidRPr="0000015E" w:rsidRDefault="00F1117B" w:rsidP="0000015E">
            <w:pPr>
              <w:jc w:val="center"/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</w:pPr>
            <w:r w:rsidRPr="0000015E"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8489E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Концертная</w:t>
            </w:r>
          </w:p>
          <w:p w14:paraId="41369D2E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программа</w:t>
            </w:r>
          </w:p>
          <w:p w14:paraId="6738C7FF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«Повесил</w:t>
            </w:r>
          </w:p>
          <w:p w14:paraId="085D7D1F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свой сюртук</w:t>
            </w:r>
          </w:p>
          <w:p w14:paraId="0595CEEE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на спинку</w:t>
            </w:r>
          </w:p>
          <w:p w14:paraId="5F302A92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стула</w:t>
            </w:r>
          </w:p>
          <w:p w14:paraId="55DE0006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музыкант»</w:t>
            </w:r>
          </w:p>
          <w:p w14:paraId="1C51B856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17F8B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Муниципальное бюджетное учреждение</w:t>
            </w:r>
          </w:p>
          <w:p w14:paraId="7EF6E20A" w14:textId="742DC238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культуры «Киреевский</w:t>
            </w:r>
          </w:p>
          <w:p w14:paraId="604AA513" w14:textId="4DEFE1C8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районный Дом</w:t>
            </w:r>
          </w:p>
          <w:p w14:paraId="2AABA517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культуры» филиал</w:t>
            </w:r>
          </w:p>
          <w:p w14:paraId="1B691577" w14:textId="29EEC506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Бородинский сельский Дом культуры,</w:t>
            </w:r>
          </w:p>
          <w:p w14:paraId="0ABC0220" w14:textId="6584316D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Тульская область,</w:t>
            </w:r>
          </w:p>
          <w:p w14:paraId="4D61E507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Киреевский район,</w:t>
            </w:r>
          </w:p>
          <w:p w14:paraId="3A5D4AF7" w14:textId="48094F4C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п. Бородинский,</w:t>
            </w:r>
          </w:p>
          <w:p w14:paraId="4FCBE5B3" w14:textId="2833E1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ул. Советская, д.4а,</w:t>
            </w:r>
          </w:p>
          <w:p w14:paraId="5C37EB94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Бородинский СДК</w:t>
            </w:r>
          </w:p>
          <w:p w14:paraId="06196AD3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3E13E" w14:textId="6DB2624E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FDA16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12F4B" w14:textId="261F738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Заведующий СДК- Васина</w:t>
            </w:r>
          </w:p>
          <w:p w14:paraId="54803983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Надежда</w:t>
            </w:r>
          </w:p>
          <w:p w14:paraId="562B2916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Викторовна</w:t>
            </w:r>
          </w:p>
          <w:p w14:paraId="50D40A4E" w14:textId="281C0322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89534327658</w:t>
            </w:r>
          </w:p>
          <w:p w14:paraId="3384D107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F49E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Выступление</w:t>
            </w:r>
          </w:p>
          <w:p w14:paraId="2C8F434A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художественной</w:t>
            </w:r>
          </w:p>
          <w:p w14:paraId="3EF74FAC" w14:textId="384192E4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самодеятельности Бородинского</w:t>
            </w:r>
          </w:p>
          <w:p w14:paraId="296A33F3" w14:textId="780188D3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СДК и приглашенных</w:t>
            </w:r>
          </w:p>
          <w:p w14:paraId="6A57AD71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артистов</w:t>
            </w:r>
          </w:p>
          <w:p w14:paraId="0953DAA7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</w:tr>
      <w:tr w:rsidR="00F1117B" w:rsidRPr="0000015E" w14:paraId="126762F6" w14:textId="77777777" w:rsidTr="005D77AD">
        <w:trPr>
          <w:trHeight w:val="387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16FFC" w14:textId="49944D9D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  <w:shd w:val="clear" w:color="auto" w:fill="FFFFFF"/>
              </w:rPr>
            </w:pPr>
            <w:r w:rsidRPr="0000015E">
              <w:rPr>
                <w:rFonts w:ascii="PT Astra Serif" w:hAnsi="PT Astra Serif"/>
                <w:szCs w:val="24"/>
              </w:rPr>
              <w:t>20.12.2025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1EAB2" w14:textId="597260B1" w:rsidR="00F1117B" w:rsidRPr="0000015E" w:rsidRDefault="00F1117B" w:rsidP="0000015E">
            <w:pPr>
              <w:jc w:val="center"/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</w:pPr>
            <w:r w:rsidRPr="0000015E">
              <w:rPr>
                <w:rFonts w:ascii="PT Astra Serif" w:hAnsi="PT Astra Serif"/>
                <w:szCs w:val="24"/>
              </w:rPr>
              <w:t>17:00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56177" w14:textId="45EB6464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Встреча клуба «Все для ду</w:t>
            </w:r>
            <w:r w:rsidR="000B169E">
              <w:rPr>
                <w:rFonts w:ascii="PT Astra Serif" w:hAnsi="PT Astra Serif"/>
                <w:szCs w:val="24"/>
              </w:rPr>
              <w:t>ши», в рамках программы Активное</w:t>
            </w:r>
            <w:r w:rsidRPr="0000015E">
              <w:rPr>
                <w:rFonts w:ascii="PT Astra Serif" w:hAnsi="PT Astra Serif"/>
                <w:szCs w:val="24"/>
              </w:rPr>
              <w:t xml:space="preserve"> долголетие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F21CD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00015E">
              <w:rPr>
                <w:rFonts w:ascii="PT Astra Serif" w:hAnsi="PT Astra Serif"/>
                <w:color w:val="000000" w:themeColor="text1"/>
                <w:szCs w:val="24"/>
              </w:rPr>
              <w:t xml:space="preserve">Муниципальное бюджетное учреждение культуры «Киреевский городской парк культуры и отдыха» муниципального образования город </w:t>
            </w:r>
            <w:proofErr w:type="spellStart"/>
            <w:r w:rsidRPr="0000015E">
              <w:rPr>
                <w:rFonts w:ascii="PT Astra Serif" w:hAnsi="PT Astra Serif"/>
                <w:color w:val="000000" w:themeColor="text1"/>
                <w:szCs w:val="24"/>
              </w:rPr>
              <w:t>Киреевск</w:t>
            </w:r>
            <w:proofErr w:type="spellEnd"/>
            <w:r w:rsidRPr="0000015E">
              <w:rPr>
                <w:rFonts w:ascii="PT Astra Serif" w:hAnsi="PT Astra Serif"/>
                <w:color w:val="000000" w:themeColor="text1"/>
                <w:szCs w:val="24"/>
              </w:rPr>
              <w:t xml:space="preserve"> Киреевского района</w:t>
            </w:r>
          </w:p>
          <w:p w14:paraId="0AE8F1EB" w14:textId="2B607F6E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Зал отдыха «У камина»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58483" w14:textId="30055D27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95BA5" w14:textId="0EAB9449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41D2D" w14:textId="02F4130A" w:rsidR="00F1117B" w:rsidRPr="0000015E" w:rsidRDefault="00F1117B" w:rsidP="0000015E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proofErr w:type="spellStart"/>
            <w:r w:rsidRPr="0000015E">
              <w:rPr>
                <w:rFonts w:ascii="PT Astra Serif" w:hAnsi="PT Astra Serif"/>
                <w:color w:val="000000" w:themeColor="text1"/>
                <w:szCs w:val="24"/>
              </w:rPr>
              <w:t>Паненкова</w:t>
            </w:r>
            <w:proofErr w:type="spellEnd"/>
            <w:r w:rsidRPr="0000015E">
              <w:rPr>
                <w:rFonts w:ascii="PT Astra Serif" w:hAnsi="PT Astra Serif"/>
                <w:color w:val="000000" w:themeColor="text1"/>
                <w:szCs w:val="24"/>
              </w:rPr>
              <w:t xml:space="preserve"> Екатерина Сергеевна</w:t>
            </w:r>
          </w:p>
          <w:p w14:paraId="78A024C8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00015E">
              <w:rPr>
                <w:rFonts w:ascii="PT Astra Serif" w:hAnsi="PT Astra Serif"/>
                <w:color w:val="000000" w:themeColor="text1"/>
                <w:szCs w:val="24"/>
              </w:rPr>
              <w:t>Художественный руководитель</w:t>
            </w:r>
          </w:p>
          <w:p w14:paraId="260DC2C7" w14:textId="53E53DBD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000000" w:themeColor="text1"/>
                <w:szCs w:val="24"/>
              </w:rPr>
              <w:t>89509285766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2E677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00015E">
              <w:rPr>
                <w:rFonts w:ascii="PT Astra Serif" w:hAnsi="PT Astra Serif"/>
                <w:szCs w:val="24"/>
              </w:rPr>
              <w:t>Конкурсно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>- развлекательная программа «Новогодний серпантин» для жителей города 55+</w:t>
            </w:r>
          </w:p>
          <w:p w14:paraId="78F60D41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</w:tr>
      <w:tr w:rsidR="00F1117B" w:rsidRPr="0000015E" w14:paraId="6B54192F" w14:textId="77777777" w:rsidTr="005D77AD">
        <w:trPr>
          <w:trHeight w:val="387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50319" w14:textId="2C0A89F3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lastRenderedPageBreak/>
              <w:t>20.12.2025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490D3" w14:textId="5B18E6FE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4D813" w14:textId="5CC78919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танцевальный коллектив «Романтика танца»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E7BAD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Муниципальное бюджетное учреждение</w:t>
            </w:r>
          </w:p>
          <w:p w14:paraId="6A3B8E1D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культуры «Киреевский</w:t>
            </w:r>
          </w:p>
          <w:p w14:paraId="09C7DF75" w14:textId="5037528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городской Дом</w:t>
            </w:r>
          </w:p>
          <w:p w14:paraId="01C2408D" w14:textId="53D434B7" w:rsidR="00F1117B" w:rsidRPr="0000015E" w:rsidRDefault="00B501B0" w:rsidP="0000015E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 xml:space="preserve">культуры» </w:t>
            </w:r>
            <w:r w:rsidR="00F1117B" w:rsidRPr="0000015E">
              <w:rPr>
                <w:rFonts w:ascii="PT Astra Serif" w:hAnsi="PT Astra Serif"/>
                <w:szCs w:val="24"/>
              </w:rPr>
              <w:t xml:space="preserve">г. </w:t>
            </w:r>
            <w:proofErr w:type="spellStart"/>
            <w:r w:rsidR="00F1117B" w:rsidRPr="0000015E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="00F1117B" w:rsidRPr="0000015E">
              <w:rPr>
                <w:rFonts w:ascii="PT Astra Serif" w:hAnsi="PT Astra Serif"/>
                <w:szCs w:val="24"/>
              </w:rPr>
              <w:t>, ул. Ленина, д. 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30710" w14:textId="695D5750" w:rsidR="00F1117B" w:rsidRPr="0000015E" w:rsidRDefault="00B501B0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2C03E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AD6C6" w14:textId="449B4F8F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 xml:space="preserve">Сазонов. </w:t>
            </w:r>
            <w:r w:rsidR="00B501B0" w:rsidRPr="0000015E">
              <w:rPr>
                <w:rFonts w:ascii="PT Astra Serif" w:hAnsi="PT Astra Serif"/>
                <w:szCs w:val="24"/>
              </w:rPr>
              <w:t>Владимир Юрьевич</w:t>
            </w:r>
          </w:p>
          <w:p w14:paraId="58BE5EBE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балетмейстер</w:t>
            </w:r>
          </w:p>
          <w:p w14:paraId="1A457FC2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7742FC0E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89534296766</w:t>
            </w:r>
          </w:p>
          <w:p w14:paraId="72B5C351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000000" w:themeColor="text1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2EE7D" w14:textId="5FCCA955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Танцы для людей старшего поколения</w:t>
            </w:r>
          </w:p>
        </w:tc>
      </w:tr>
      <w:tr w:rsidR="00F1117B" w:rsidRPr="0000015E" w14:paraId="6867B417" w14:textId="77777777" w:rsidTr="008B3043">
        <w:trPr>
          <w:trHeight w:val="387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C00BD" w14:textId="1D7A29A0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21.12.2025</w:t>
            </w:r>
          </w:p>
          <w:p w14:paraId="3C1EA19D" w14:textId="77777777" w:rsidR="00F1117B" w:rsidRPr="0000015E" w:rsidRDefault="00F1117B" w:rsidP="0000015E">
            <w:pPr>
              <w:spacing w:line="276" w:lineRule="auto"/>
              <w:ind w:right="-58"/>
              <w:jc w:val="center"/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AE297" w14:textId="7440ECCB" w:rsidR="00F1117B" w:rsidRPr="0000015E" w:rsidRDefault="00F1117B" w:rsidP="0000015E">
            <w:pPr>
              <w:jc w:val="center"/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</w:pPr>
            <w:r w:rsidRPr="0000015E"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9E898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Творческая</w:t>
            </w:r>
          </w:p>
          <w:p w14:paraId="669CE5FC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мастерская</w:t>
            </w:r>
          </w:p>
          <w:p w14:paraId="2C2FDB6D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«Елочная игрушка»</w:t>
            </w:r>
          </w:p>
          <w:p w14:paraId="4E43C3E6" w14:textId="77777777" w:rsidR="00F1117B" w:rsidRPr="0000015E" w:rsidRDefault="00F1117B" w:rsidP="0000015E">
            <w:pPr>
              <w:jc w:val="center"/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8AAB2" w14:textId="46B615C0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 xml:space="preserve">Муниципального бюджетного учреждения культуры «Киреевский районный Дом культуры» </w:t>
            </w:r>
            <w:r w:rsidRPr="0000015E">
              <w:rPr>
                <w:rFonts w:ascii="PT Astra Serif" w:hAnsi="PT Astra Serif"/>
                <w:color w:val="34343C"/>
                <w:szCs w:val="24"/>
              </w:rPr>
              <w:t xml:space="preserve">филиал </w:t>
            </w:r>
            <w:proofErr w:type="spellStart"/>
            <w:r w:rsidRPr="0000015E">
              <w:rPr>
                <w:rFonts w:ascii="PT Astra Serif" w:hAnsi="PT Astra Serif"/>
                <w:color w:val="34343C"/>
                <w:szCs w:val="24"/>
              </w:rPr>
              <w:t>Черногрязевский</w:t>
            </w:r>
            <w:proofErr w:type="spellEnd"/>
            <w:r w:rsidRPr="0000015E">
              <w:rPr>
                <w:rFonts w:ascii="PT Astra Serif" w:hAnsi="PT Astra Serif"/>
                <w:color w:val="34343C"/>
                <w:szCs w:val="24"/>
              </w:rPr>
              <w:t xml:space="preserve"> сельский Дом культуры</w:t>
            </w:r>
          </w:p>
          <w:p w14:paraId="6445B85E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Тульская область,</w:t>
            </w:r>
          </w:p>
          <w:p w14:paraId="149DE3AE" w14:textId="5F80B9DA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д. Черная Грязь,</w:t>
            </w:r>
          </w:p>
          <w:p w14:paraId="57F8262A" w14:textId="01F5CA35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ул. Молодежная, д.34</w:t>
            </w:r>
          </w:p>
          <w:p w14:paraId="18BF30F0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52D9E" w14:textId="09D11ED2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21DF1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D2DF8" w14:textId="527E41E0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Карабан Светлана</w:t>
            </w:r>
          </w:p>
          <w:p w14:paraId="73A9858B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Николаевна,</w:t>
            </w:r>
          </w:p>
          <w:p w14:paraId="4975087A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Заведующий</w:t>
            </w:r>
          </w:p>
          <w:p w14:paraId="1A9B82B0" w14:textId="77E2D9C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Филиалом</w:t>
            </w:r>
          </w:p>
          <w:p w14:paraId="1C73FCB6" w14:textId="33001B3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89915295312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CCCBF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Участники мероприятия распишут</w:t>
            </w:r>
          </w:p>
          <w:p w14:paraId="56D780D8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елочные игрушки - домики</w:t>
            </w:r>
          </w:p>
          <w:p w14:paraId="28B2A4C4" w14:textId="77777777" w:rsidR="00F1117B" w:rsidRPr="0000015E" w:rsidRDefault="00F1117B" w:rsidP="0000015E">
            <w:pPr>
              <w:jc w:val="center"/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</w:pPr>
          </w:p>
        </w:tc>
      </w:tr>
      <w:tr w:rsidR="00F1117B" w:rsidRPr="0000015E" w14:paraId="50CD7E07" w14:textId="77777777" w:rsidTr="00B26C29">
        <w:trPr>
          <w:trHeight w:val="387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5E3AA" w14:textId="39C581CA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lastRenderedPageBreak/>
              <w:t>22.12.2025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BB804" w14:textId="6910EFC8" w:rsidR="00F1117B" w:rsidRPr="0000015E" w:rsidRDefault="00F1117B" w:rsidP="0000015E">
            <w:pPr>
              <w:jc w:val="center"/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BBDD9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3B2F4154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F00C8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00015E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140DAF0F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1EE9FF1F" w14:textId="6C0180FA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00015E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D064E" w14:textId="10BDEF4F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7A119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2602C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00015E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00015E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1E8C0FDB" w14:textId="478053D9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8FAE1" w14:textId="211D79D6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</w:t>
            </w:r>
          </w:p>
        </w:tc>
      </w:tr>
      <w:tr w:rsidR="00F1117B" w:rsidRPr="0000015E" w14:paraId="6A68C1D3" w14:textId="77777777" w:rsidTr="00B26C29">
        <w:trPr>
          <w:trHeight w:val="387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26FF6" w14:textId="2B57980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23.12.2025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DFC7E" w14:textId="59010C50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C7F95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proofErr w:type="spellStart"/>
            <w:r w:rsidRPr="0000015E">
              <w:rPr>
                <w:rFonts w:ascii="PT Astra Serif" w:hAnsi="PT Astra Serif"/>
                <w:bCs/>
                <w:szCs w:val="24"/>
              </w:rPr>
              <w:t>Пилатес</w:t>
            </w:r>
            <w:proofErr w:type="spellEnd"/>
            <w:r w:rsidRPr="0000015E">
              <w:rPr>
                <w:rFonts w:ascii="PT Astra Serif" w:hAnsi="PT Astra Serif"/>
                <w:bCs/>
                <w:szCs w:val="24"/>
              </w:rPr>
              <w:t xml:space="preserve"> 65+</w:t>
            </w:r>
          </w:p>
          <w:p w14:paraId="317C5C98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763B2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bCs/>
                <w:iCs/>
                <w:szCs w:val="24"/>
              </w:rPr>
            </w:pPr>
            <w:r w:rsidRPr="0000015E">
              <w:rPr>
                <w:rFonts w:ascii="PT Astra Serif" w:hAnsi="PT Astra Serif"/>
                <w:bCs/>
                <w:iCs/>
                <w:szCs w:val="24"/>
              </w:rPr>
              <w:t xml:space="preserve">Муниципальное бюджетное учреждение «Киреевский физкультурно-оздоровительный комплекс» муниципального образования город </w:t>
            </w:r>
            <w:proofErr w:type="spellStart"/>
            <w:r w:rsidRPr="0000015E">
              <w:rPr>
                <w:rFonts w:ascii="PT Astra Serif" w:hAnsi="PT Astra Serif"/>
                <w:bCs/>
                <w:iCs/>
                <w:szCs w:val="24"/>
              </w:rPr>
              <w:t>Киреевск</w:t>
            </w:r>
            <w:proofErr w:type="spellEnd"/>
            <w:r w:rsidRPr="0000015E">
              <w:rPr>
                <w:rFonts w:ascii="PT Astra Serif" w:hAnsi="PT Astra Serif"/>
                <w:bCs/>
                <w:iCs/>
                <w:szCs w:val="24"/>
              </w:rPr>
              <w:t xml:space="preserve"> Киреевского района</w:t>
            </w:r>
          </w:p>
          <w:p w14:paraId="2C08AB70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bCs/>
                <w:iCs/>
                <w:szCs w:val="24"/>
              </w:rPr>
            </w:pPr>
            <w:r w:rsidRPr="0000015E">
              <w:rPr>
                <w:rFonts w:ascii="PT Astra Serif" w:hAnsi="PT Astra Serif"/>
                <w:bCs/>
                <w:iCs/>
                <w:szCs w:val="24"/>
              </w:rPr>
              <w:t xml:space="preserve">город </w:t>
            </w:r>
            <w:proofErr w:type="spellStart"/>
            <w:r w:rsidRPr="0000015E">
              <w:rPr>
                <w:rFonts w:ascii="PT Astra Serif" w:hAnsi="PT Astra Serif"/>
                <w:bCs/>
                <w:iCs/>
                <w:szCs w:val="24"/>
              </w:rPr>
              <w:t>Киреевск</w:t>
            </w:r>
            <w:proofErr w:type="spellEnd"/>
            <w:r w:rsidRPr="0000015E">
              <w:rPr>
                <w:rFonts w:ascii="PT Astra Serif" w:hAnsi="PT Astra Serif"/>
                <w:bCs/>
                <w:iCs/>
                <w:szCs w:val="24"/>
              </w:rPr>
              <w:t xml:space="preserve"> Киреевского района</w:t>
            </w:r>
          </w:p>
          <w:p w14:paraId="0AF8FF80" w14:textId="63A5A042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bCs/>
                <w:iCs/>
                <w:szCs w:val="24"/>
              </w:rPr>
              <w:t>Киреевский район, ул. Л. Толстого, д. 12Б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E8188" w14:textId="3CEB8409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C0270" w14:textId="4305C748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6135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00015E">
              <w:rPr>
                <w:rFonts w:ascii="PT Astra Serif" w:hAnsi="PT Astra Serif"/>
                <w:szCs w:val="24"/>
              </w:rPr>
              <w:t>Семенякина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 xml:space="preserve"> Мария Васильевна</w:t>
            </w:r>
          </w:p>
          <w:p w14:paraId="41A68031" w14:textId="52F0B427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84875463510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53887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bCs/>
                <w:szCs w:val="24"/>
              </w:rPr>
            </w:pPr>
            <w:proofErr w:type="spellStart"/>
            <w:r w:rsidRPr="0000015E">
              <w:rPr>
                <w:rFonts w:ascii="PT Astra Serif" w:hAnsi="PT Astra Serif"/>
                <w:bCs/>
                <w:szCs w:val="24"/>
              </w:rPr>
              <w:t>Пилатес</w:t>
            </w:r>
            <w:proofErr w:type="spellEnd"/>
            <w:r w:rsidRPr="0000015E">
              <w:rPr>
                <w:rFonts w:ascii="PT Astra Serif" w:hAnsi="PT Astra Serif"/>
                <w:bCs/>
                <w:szCs w:val="24"/>
              </w:rPr>
              <w:t xml:space="preserve"> для лиц пожилого возраста: комплексная программа, включающая подготовительные упражнения и упражнения на растяжку.</w:t>
            </w:r>
          </w:p>
          <w:p w14:paraId="3B6659DA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bCs/>
                <w:szCs w:val="24"/>
              </w:rPr>
            </w:pPr>
          </w:p>
          <w:p w14:paraId="2B90BB28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F1117B" w:rsidRPr="0000015E" w14:paraId="10E6C6D1" w14:textId="77777777" w:rsidTr="00B26C29">
        <w:trPr>
          <w:trHeight w:val="387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4C2D2" w14:textId="15697D00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lastRenderedPageBreak/>
              <w:t>23.12.2025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2E2D5" w14:textId="0AED1716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B4F4E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Творческое занятие</w:t>
            </w:r>
          </w:p>
          <w:p w14:paraId="4DF4D879" w14:textId="153E328A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«Арт – терапия»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58B63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00015E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516111BB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Творческая мастерская</w:t>
            </w:r>
          </w:p>
          <w:p w14:paraId="452184A8" w14:textId="13F218B0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00015E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AEDAF" w14:textId="49A9E50A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D2573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486F4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00015E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00015E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39825C35" w14:textId="2F79FBB5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A2A03" w14:textId="77777777" w:rsidR="00F1117B" w:rsidRPr="0000015E" w:rsidRDefault="00F1117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Увлечение творчеством помогает </w:t>
            </w:r>
            <w:r w:rsidRPr="0000015E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пожилым</w:t>
            </w:r>
            <w:r w:rsidRPr="0000015E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 </w:t>
            </w:r>
            <w:r w:rsidRPr="0000015E">
              <w:rPr>
                <w:rFonts w:ascii="PT Astra Serif" w:hAnsi="PT Astra Serif"/>
                <w:bCs/>
                <w:color w:val="auto"/>
                <w:szCs w:val="24"/>
                <w:shd w:val="clear" w:color="auto" w:fill="FFFFFF"/>
              </w:rPr>
              <w:t>людям</w:t>
            </w:r>
            <w:r w:rsidRPr="0000015E"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  <w:t> с пользой проводить время, сохранять и приумножать интеллектуальную и познавательную форму.</w:t>
            </w:r>
          </w:p>
          <w:p w14:paraId="59183644" w14:textId="77777777" w:rsidR="00F1117B" w:rsidRPr="0000015E" w:rsidRDefault="00F1117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</w:tr>
      <w:tr w:rsidR="00B501B0" w:rsidRPr="0000015E" w14:paraId="69587534" w14:textId="77777777" w:rsidTr="00B26C29">
        <w:trPr>
          <w:trHeight w:val="387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3DDD6" w14:textId="7C1BDC6A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24.12.2025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2467E" w14:textId="65BCB7CB" w:rsidR="00B501B0" w:rsidRPr="0000015E" w:rsidRDefault="00B501B0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70AE4" w14:textId="66A8E069" w:rsidR="00B501B0" w:rsidRPr="0000015E" w:rsidRDefault="00B501B0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День настольных игр «</w:t>
            </w:r>
            <w:proofErr w:type="spellStart"/>
            <w:r w:rsidRPr="0000015E">
              <w:rPr>
                <w:rFonts w:ascii="PT Astra Serif" w:hAnsi="PT Astra Serif"/>
                <w:szCs w:val="24"/>
              </w:rPr>
              <w:t>Игромир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61C45" w14:textId="362BCB49" w:rsidR="00B501B0" w:rsidRPr="0000015E" w:rsidRDefault="00B501B0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</w:t>
            </w:r>
            <w:r w:rsidRPr="0000015E">
              <w:rPr>
                <w:rFonts w:ascii="PT Astra Serif" w:hAnsi="PT Astra Serif"/>
                <w:szCs w:val="24"/>
              </w:rPr>
              <w:t xml:space="preserve"> «Районный центр кино и досуга» МО Киреевский район</w:t>
            </w:r>
          </w:p>
          <w:p w14:paraId="60E9B2BB" w14:textId="77777777" w:rsidR="00B501B0" w:rsidRPr="0000015E" w:rsidRDefault="00B501B0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A8AFA" w14:textId="32351D4B" w:rsidR="00B501B0" w:rsidRPr="0000015E" w:rsidRDefault="00B501B0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24087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9D60D" w14:textId="77777777" w:rsidR="00B501B0" w:rsidRPr="0000015E" w:rsidRDefault="00B501B0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Панова Елена Ивановна</w:t>
            </w:r>
          </w:p>
          <w:p w14:paraId="3BDF19F0" w14:textId="39A501FB" w:rsidR="00B501B0" w:rsidRPr="0000015E" w:rsidRDefault="00B501B0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директор,</w:t>
            </w:r>
          </w:p>
          <w:p w14:paraId="3AE28596" w14:textId="69EC3A88" w:rsidR="00B501B0" w:rsidRPr="0000015E" w:rsidRDefault="004A756B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848754240</w:t>
            </w:r>
            <w:r w:rsidR="00B501B0" w:rsidRPr="0000015E">
              <w:rPr>
                <w:rFonts w:ascii="PT Astra Serif" w:hAnsi="PT Astra Serif"/>
                <w:szCs w:val="24"/>
              </w:rPr>
              <w:t>82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BAB54" w14:textId="18AED4E2" w:rsidR="00B501B0" w:rsidRPr="0000015E" w:rsidRDefault="00B501B0" w:rsidP="0000015E">
            <w:pPr>
              <w:jc w:val="center"/>
              <w:rPr>
                <w:rFonts w:ascii="PT Astra Serif" w:hAnsi="PT Astra Serif"/>
                <w:color w:val="auto"/>
                <w:szCs w:val="24"/>
                <w:shd w:val="clear" w:color="auto" w:fill="FFFFFF"/>
              </w:rPr>
            </w:pPr>
            <w:r w:rsidRPr="0000015E">
              <w:rPr>
                <w:rFonts w:ascii="PT Astra Serif" w:hAnsi="PT Astra Serif"/>
                <w:szCs w:val="24"/>
              </w:rPr>
              <w:t>Игра в шашки и шахматы</w:t>
            </w:r>
          </w:p>
        </w:tc>
      </w:tr>
      <w:tr w:rsidR="00B501B0" w:rsidRPr="0000015E" w14:paraId="30AD62FF" w14:textId="77777777" w:rsidTr="00B26C29">
        <w:trPr>
          <w:trHeight w:val="387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11E89" w14:textId="3AB19FC9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lastRenderedPageBreak/>
              <w:t>25.12.2025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3EE2D" w14:textId="54718BAB" w:rsidR="00B501B0" w:rsidRPr="0000015E" w:rsidRDefault="00B501B0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11:00</w:t>
            </w:r>
          </w:p>
          <w:p w14:paraId="381D48BC" w14:textId="77777777" w:rsidR="00B501B0" w:rsidRPr="0000015E" w:rsidRDefault="00B501B0" w:rsidP="0000015E">
            <w:pPr>
              <w:jc w:val="center"/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C1B67" w14:textId="4B4BBE2E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«Осенняя лирика»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6979D" w14:textId="77777777" w:rsidR="00B501B0" w:rsidRPr="0000015E" w:rsidRDefault="00B501B0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Всероссийское Общество слепых»</w:t>
            </w:r>
          </w:p>
          <w:p w14:paraId="723426B7" w14:textId="0C9815CF" w:rsidR="00B501B0" w:rsidRPr="0000015E" w:rsidRDefault="004A756B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 xml:space="preserve">Г. Болохово, </w:t>
            </w:r>
            <w:r w:rsidR="00B501B0" w:rsidRPr="0000015E">
              <w:rPr>
                <w:rFonts w:ascii="PT Astra Serif" w:hAnsi="PT Astra Serif"/>
                <w:szCs w:val="24"/>
              </w:rPr>
              <w:t>ул.Ленина,41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E34B0" w14:textId="37D1270E" w:rsidR="00B501B0" w:rsidRPr="0000015E" w:rsidRDefault="00B501B0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827AA" w14:textId="54FD1AAF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B0835" w14:textId="77777777" w:rsidR="00B501B0" w:rsidRPr="0000015E" w:rsidRDefault="00B501B0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 xml:space="preserve">Заведующая досуговым сектором </w:t>
            </w:r>
            <w:proofErr w:type="spellStart"/>
            <w:r w:rsidRPr="0000015E">
              <w:rPr>
                <w:rFonts w:ascii="PT Astra Serif" w:hAnsi="PT Astra Serif"/>
                <w:szCs w:val="24"/>
              </w:rPr>
              <w:t>Гейдарова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00015E">
              <w:rPr>
                <w:rFonts w:ascii="PT Astra Serif" w:hAnsi="PT Astra Serif"/>
                <w:szCs w:val="24"/>
              </w:rPr>
              <w:t>Раксана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00015E">
              <w:rPr>
                <w:rFonts w:ascii="PT Astra Serif" w:hAnsi="PT Astra Serif"/>
                <w:szCs w:val="24"/>
              </w:rPr>
              <w:t>Джаббар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 xml:space="preserve"> </w:t>
            </w:r>
            <w:proofErr w:type="spellStart"/>
            <w:r w:rsidRPr="0000015E">
              <w:rPr>
                <w:rFonts w:ascii="PT Astra Serif" w:hAnsi="PT Astra Serif"/>
                <w:szCs w:val="24"/>
              </w:rPr>
              <w:t>гызы</w:t>
            </w:r>
            <w:proofErr w:type="spellEnd"/>
          </w:p>
          <w:p w14:paraId="57169BE5" w14:textId="1993CB1E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89539532330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772D7" w14:textId="0849FA60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 xml:space="preserve">Встреча с </w:t>
            </w:r>
            <w:proofErr w:type="spellStart"/>
            <w:r w:rsidRPr="0000015E">
              <w:rPr>
                <w:rFonts w:ascii="PT Astra Serif" w:hAnsi="PT Astra Serif"/>
                <w:szCs w:val="24"/>
              </w:rPr>
              <w:t>болоховским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 xml:space="preserve"> поэтом </w:t>
            </w:r>
            <w:proofErr w:type="spellStart"/>
            <w:r w:rsidRPr="0000015E">
              <w:rPr>
                <w:rFonts w:ascii="PT Astra Serif" w:hAnsi="PT Astra Serif"/>
                <w:szCs w:val="24"/>
              </w:rPr>
              <w:t>С.Шишиморовой</w:t>
            </w:r>
            <w:proofErr w:type="spellEnd"/>
          </w:p>
        </w:tc>
      </w:tr>
      <w:tr w:rsidR="00B501B0" w:rsidRPr="0000015E" w14:paraId="1699EC19" w14:textId="77777777" w:rsidTr="00B26C29">
        <w:trPr>
          <w:trHeight w:val="387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87D22" w14:textId="3CB1AA48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25.12.2025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52984" w14:textId="06DE7044" w:rsidR="00B501B0" w:rsidRPr="0000015E" w:rsidRDefault="00B501B0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58798" w14:textId="77777777" w:rsidR="00B501B0" w:rsidRPr="0000015E" w:rsidRDefault="00B501B0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Час здоровья «Активное долголетие»</w:t>
            </w:r>
          </w:p>
          <w:p w14:paraId="07A66E38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F901D" w14:textId="77777777" w:rsidR="00B501B0" w:rsidRPr="0000015E" w:rsidRDefault="00B501B0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00015E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01385D5D" w14:textId="77777777" w:rsidR="00B501B0" w:rsidRPr="0000015E" w:rsidRDefault="00B501B0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Танцевальный зал</w:t>
            </w:r>
          </w:p>
          <w:p w14:paraId="16DF214E" w14:textId="6A626E6E" w:rsidR="00B501B0" w:rsidRPr="0000015E" w:rsidRDefault="00B501B0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00015E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D6157" w14:textId="5D337443" w:rsidR="00B501B0" w:rsidRPr="0000015E" w:rsidRDefault="00B501B0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BFC54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00EC6" w14:textId="77777777" w:rsidR="00B501B0" w:rsidRPr="0000015E" w:rsidRDefault="00B501B0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00015E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00015E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20EC056C" w14:textId="0F439301" w:rsidR="00B501B0" w:rsidRPr="0000015E" w:rsidRDefault="00B501B0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8D116" w14:textId="2E6B555F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Мероприятие направлено на то, чтобы стать прекрасным способом поддерживать здоровье, делать жизнь ярче и насыщеннее</w:t>
            </w:r>
          </w:p>
        </w:tc>
      </w:tr>
      <w:tr w:rsidR="00B501B0" w:rsidRPr="0000015E" w14:paraId="65D180A0" w14:textId="77777777" w:rsidTr="005D77AD">
        <w:trPr>
          <w:trHeight w:val="387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635A9" w14:textId="4A762D9B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  <w:lang w:eastAsia="en-US"/>
              </w:rPr>
              <w:lastRenderedPageBreak/>
              <w:t>25.12.20025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55596" w14:textId="4CA666CB" w:rsidR="00B501B0" w:rsidRPr="0000015E" w:rsidRDefault="00B501B0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  <w:lang w:eastAsia="en-US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11005" w14:textId="1AA9A22B" w:rsidR="00B501B0" w:rsidRPr="0000015E" w:rsidRDefault="00B501B0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Праздничные посиделки «Смехом, шуткой, без забот, мы встречаем Новый год!»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04FF5" w14:textId="78BF1A84" w:rsidR="00B501B0" w:rsidRPr="0000015E" w:rsidRDefault="00B501B0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00015E">
              <w:rPr>
                <w:rFonts w:ascii="PT Astra Serif" w:hAnsi="PT Astra Serif"/>
                <w:color w:val="auto"/>
                <w:szCs w:val="24"/>
              </w:rPr>
              <w:t>Шварцевская</w:t>
            </w:r>
            <w:proofErr w:type="spell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сельская библиотека-филиал Муниципальное бюджетное учреждение культуры «Киреевская районная библиотечная система»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83010" w14:textId="5669446B" w:rsidR="00B501B0" w:rsidRPr="0000015E" w:rsidRDefault="00B501B0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8A949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2B07D" w14:textId="77777777" w:rsidR="00B501B0" w:rsidRPr="0000015E" w:rsidRDefault="00B501B0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Заведующий </w:t>
            </w:r>
            <w:proofErr w:type="spellStart"/>
            <w:proofErr w:type="gramStart"/>
            <w:r w:rsidRPr="0000015E">
              <w:rPr>
                <w:rFonts w:ascii="PT Astra Serif" w:hAnsi="PT Astra Serif"/>
                <w:color w:val="auto"/>
                <w:szCs w:val="24"/>
              </w:rPr>
              <w:t>Шварцевская</w:t>
            </w:r>
            <w:proofErr w:type="spell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 </w:t>
            </w:r>
            <w:proofErr w:type="spellStart"/>
            <w:r w:rsidRPr="0000015E">
              <w:rPr>
                <w:rFonts w:ascii="PT Astra Serif" w:hAnsi="PT Astra Serif"/>
                <w:color w:val="auto"/>
                <w:szCs w:val="24"/>
              </w:rPr>
              <w:t>сб</w:t>
            </w:r>
            <w:proofErr w:type="spellEnd"/>
            <w:proofErr w:type="gram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</w:t>
            </w:r>
            <w:proofErr w:type="spellStart"/>
            <w:r w:rsidRPr="0000015E">
              <w:rPr>
                <w:rFonts w:ascii="PT Astra Serif" w:hAnsi="PT Astra Serif"/>
                <w:color w:val="auto"/>
                <w:szCs w:val="24"/>
              </w:rPr>
              <w:t>Швытова</w:t>
            </w:r>
            <w:proofErr w:type="spell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Анна Викторовна</w:t>
            </w:r>
          </w:p>
          <w:p w14:paraId="43C31655" w14:textId="0DE9694E" w:rsidR="00B501B0" w:rsidRPr="0000015E" w:rsidRDefault="00B501B0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89539695187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C994A" w14:textId="33CBD496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Праздничная программа, посвященная празднованию Нового года.</w:t>
            </w:r>
          </w:p>
        </w:tc>
      </w:tr>
      <w:tr w:rsidR="00B501B0" w:rsidRPr="0000015E" w14:paraId="35B79123" w14:textId="77777777" w:rsidTr="00B26C29">
        <w:trPr>
          <w:trHeight w:val="387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DDBAC" w14:textId="082FF19E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25.12.2025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12E6C" w14:textId="068A10D6" w:rsidR="00B501B0" w:rsidRPr="0000015E" w:rsidRDefault="00B501B0" w:rsidP="0000015E">
            <w:pPr>
              <w:jc w:val="center"/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</w:pPr>
            <w:r w:rsidRPr="0000015E">
              <w:rPr>
                <w:rFonts w:ascii="PT Astra Serif" w:hAnsi="PT Astra Serif"/>
                <w:szCs w:val="24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ED660" w14:textId="79B4A82C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Вечер отдыха</w:t>
            </w:r>
            <w:r w:rsidRPr="0000015E">
              <w:rPr>
                <w:rFonts w:ascii="PT Astra Serif" w:hAnsi="PT Astra Serif"/>
                <w:szCs w:val="24"/>
              </w:rPr>
              <w:br/>
              <w:t>«Новый год отметим вместе, танцем, юмором и песней!»</w:t>
            </w:r>
            <w:r w:rsidRPr="0000015E">
              <w:rPr>
                <w:rFonts w:ascii="PT Astra Serif" w:hAnsi="PT Astra Serif"/>
                <w:szCs w:val="24"/>
              </w:rPr>
              <w:br/>
              <w:t>Активное долголетие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4964C" w14:textId="2D965B0B" w:rsidR="00B501B0" w:rsidRPr="0000015E" w:rsidRDefault="00B501B0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Муниципальное бюджетное учреждение культуры «Киреевский городской Дом культуры»</w:t>
            </w:r>
          </w:p>
          <w:p w14:paraId="1F26B442" w14:textId="77777777" w:rsidR="00B501B0" w:rsidRPr="0000015E" w:rsidRDefault="00B501B0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00015E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 xml:space="preserve"> Киреевского района,</w:t>
            </w:r>
          </w:p>
          <w:p w14:paraId="46E3055B" w14:textId="2ADE08DE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ул. Ленина, д. 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13DCB" w14:textId="2306EBAA" w:rsidR="00B501B0" w:rsidRPr="0000015E" w:rsidRDefault="00B501B0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C3E08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495F8" w14:textId="4A7AE45D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proofErr w:type="spellStart"/>
            <w:r w:rsidRPr="0000015E">
              <w:rPr>
                <w:rFonts w:ascii="PT Astra Serif" w:hAnsi="PT Astra Serif"/>
                <w:szCs w:val="24"/>
              </w:rPr>
              <w:t>Бухтиярова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 xml:space="preserve"> Анна Евгеньевна</w:t>
            </w:r>
            <w:r w:rsidRPr="0000015E">
              <w:rPr>
                <w:rFonts w:ascii="PT Astra Serif" w:hAnsi="PT Astra Serif"/>
                <w:szCs w:val="24"/>
              </w:rPr>
              <w:br/>
              <w:t>методист по досуговой деятельности</w:t>
            </w:r>
            <w:r w:rsidRPr="0000015E">
              <w:rPr>
                <w:rFonts w:ascii="PT Astra Serif" w:hAnsi="PT Astra Serif"/>
                <w:szCs w:val="24"/>
              </w:rPr>
              <w:br/>
              <w:t xml:space="preserve"> 89105568256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A157F" w14:textId="17EDD92A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Танцы, общения и прекрасное настроение для активного долголетия.</w:t>
            </w:r>
          </w:p>
        </w:tc>
      </w:tr>
      <w:tr w:rsidR="00B501B0" w:rsidRPr="0000015E" w14:paraId="5C838CBC" w14:textId="77777777" w:rsidTr="00B26C29">
        <w:trPr>
          <w:trHeight w:val="387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445B7" w14:textId="41EEDB01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lastRenderedPageBreak/>
              <w:t>25.12.2025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3457C" w14:textId="36ECA369" w:rsidR="00B501B0" w:rsidRPr="0000015E" w:rsidRDefault="00B501B0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F8631" w14:textId="77777777" w:rsidR="00B501B0" w:rsidRPr="0000015E" w:rsidRDefault="00B501B0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Новогодние посиделки</w:t>
            </w:r>
          </w:p>
          <w:p w14:paraId="6B4D953D" w14:textId="5A9BFDD6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«Вечер тёплых встреч»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5EB23" w14:textId="3146C1BC" w:rsidR="00B501B0" w:rsidRPr="0000015E" w:rsidRDefault="00B501B0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Муниципальное бюджетное учреждение культуры «Районный центр кино и досуга» МО Киреевский район</w:t>
            </w:r>
          </w:p>
          <w:p w14:paraId="1A633448" w14:textId="77777777" w:rsidR="00B501B0" w:rsidRPr="0000015E" w:rsidRDefault="00B501B0" w:rsidP="0000015E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97004" w14:textId="2DA74B38" w:rsidR="00B501B0" w:rsidRPr="0000015E" w:rsidRDefault="00B501B0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B3CB2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40442" w14:textId="77777777" w:rsidR="00B501B0" w:rsidRPr="0000015E" w:rsidRDefault="00B501B0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Панова Елена Ивановна</w:t>
            </w:r>
          </w:p>
          <w:p w14:paraId="55AFF7F3" w14:textId="0147C883" w:rsidR="00B501B0" w:rsidRPr="0000015E" w:rsidRDefault="00B501B0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директор,</w:t>
            </w:r>
          </w:p>
          <w:p w14:paraId="6E443A39" w14:textId="6D274FE7" w:rsidR="00B501B0" w:rsidRPr="0000015E" w:rsidRDefault="004A756B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848754240</w:t>
            </w:r>
            <w:r w:rsidR="00B501B0" w:rsidRPr="0000015E">
              <w:rPr>
                <w:rFonts w:ascii="PT Astra Serif" w:hAnsi="PT Astra Serif"/>
                <w:szCs w:val="24"/>
              </w:rPr>
              <w:t>82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C0969" w14:textId="05FD7D30" w:rsidR="00B501B0" w:rsidRPr="0000015E" w:rsidRDefault="00B501B0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За чашкой чая игры,</w:t>
            </w:r>
          </w:p>
          <w:p w14:paraId="4A7A9A70" w14:textId="1F41D9C9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конкурсы, викторины, песни из новогодних кинофильмов</w:t>
            </w:r>
          </w:p>
        </w:tc>
      </w:tr>
      <w:tr w:rsidR="00B501B0" w:rsidRPr="0000015E" w14:paraId="3E0087DC" w14:textId="77777777" w:rsidTr="00B26C29">
        <w:trPr>
          <w:trHeight w:val="387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18507" w14:textId="0D3D2985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25.12.2025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929E6" w14:textId="7E6E8ECE" w:rsidR="00B501B0" w:rsidRPr="0000015E" w:rsidRDefault="00B501B0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9138D" w14:textId="72697D94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«Танцы со вкусом»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FEE7F" w14:textId="401EFE86" w:rsidR="00B501B0" w:rsidRPr="0000015E" w:rsidRDefault="00B501B0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Муниципальное</w:t>
            </w:r>
            <w:r w:rsidR="004A756B" w:rsidRPr="0000015E">
              <w:rPr>
                <w:rFonts w:ascii="PT Astra Serif" w:hAnsi="PT Astra Serif"/>
                <w:szCs w:val="24"/>
              </w:rPr>
              <w:t xml:space="preserve"> бюджетное</w:t>
            </w:r>
            <w:r w:rsidRPr="0000015E">
              <w:rPr>
                <w:rFonts w:ascii="PT Astra Serif" w:hAnsi="PT Astra Serif"/>
                <w:szCs w:val="24"/>
              </w:rPr>
              <w:t xml:space="preserve"> учреждение культуры «</w:t>
            </w:r>
            <w:proofErr w:type="spellStart"/>
            <w:r w:rsidRPr="0000015E">
              <w:rPr>
                <w:rFonts w:ascii="PT Astra Serif" w:hAnsi="PT Astra Serif"/>
                <w:szCs w:val="24"/>
              </w:rPr>
              <w:t>Дедиловский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 xml:space="preserve"> сельский Дом культуры им. А.Ф. Попова»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D7C18" w14:textId="25DDDB35" w:rsidR="00B501B0" w:rsidRPr="0000015E" w:rsidRDefault="00B501B0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E653B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F55AC" w14:textId="77777777" w:rsidR="00B501B0" w:rsidRPr="0000015E" w:rsidRDefault="00B501B0" w:rsidP="0000015E">
            <w:pPr>
              <w:jc w:val="center"/>
              <w:rPr>
                <w:rFonts w:ascii="PT Astra Serif" w:hAnsi="PT Astra Serif"/>
                <w:szCs w:val="24"/>
              </w:rPr>
            </w:pPr>
            <w:proofErr w:type="spellStart"/>
            <w:r w:rsidRPr="0000015E">
              <w:rPr>
                <w:rFonts w:ascii="PT Astra Serif" w:hAnsi="PT Astra Serif"/>
                <w:szCs w:val="24"/>
              </w:rPr>
              <w:t>Лепёхина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 xml:space="preserve"> Юлия Геннадьевна</w:t>
            </w:r>
          </w:p>
          <w:p w14:paraId="71F68405" w14:textId="77777777" w:rsidR="00B501B0" w:rsidRPr="0000015E" w:rsidRDefault="00B501B0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 xml:space="preserve">художественный руководитель </w:t>
            </w:r>
            <w:proofErr w:type="spellStart"/>
            <w:r w:rsidRPr="0000015E">
              <w:rPr>
                <w:rFonts w:ascii="PT Astra Serif" w:hAnsi="PT Astra Serif"/>
                <w:szCs w:val="24"/>
              </w:rPr>
              <w:t>Дедиловского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 xml:space="preserve"> сельского Дома культуры им. А.Ф. Попова</w:t>
            </w:r>
          </w:p>
          <w:p w14:paraId="5A5E7155" w14:textId="1E1E71AF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89038409003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EAF1B" w14:textId="6BAE4241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Зажигательные танцы с элементами зарядки.</w:t>
            </w:r>
          </w:p>
        </w:tc>
      </w:tr>
      <w:tr w:rsidR="00B501B0" w:rsidRPr="0000015E" w14:paraId="2085EE7A" w14:textId="77777777" w:rsidTr="00B26C29">
        <w:trPr>
          <w:trHeight w:val="387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EF213" w14:textId="4078C005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eastAsia="Calibri" w:hAnsi="PT Astra Serif"/>
                <w:bCs/>
                <w:szCs w:val="24"/>
              </w:rPr>
              <w:lastRenderedPageBreak/>
              <w:t>25.12.2025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9ADFA" w14:textId="736B67F7" w:rsidR="00B501B0" w:rsidRPr="0000015E" w:rsidRDefault="00B501B0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eastAsia="Calibri" w:hAnsi="PT Astra Serif"/>
                <w:bCs/>
                <w:szCs w:val="24"/>
              </w:rPr>
              <w:t>17:00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05B00" w14:textId="77777777" w:rsidR="00B501B0" w:rsidRPr="0000015E" w:rsidRDefault="00B501B0" w:rsidP="0000015E">
            <w:pPr>
              <w:widowControl w:val="0"/>
              <w:tabs>
                <w:tab w:val="left" w:pos="2175"/>
              </w:tabs>
              <w:jc w:val="center"/>
              <w:rPr>
                <w:rFonts w:ascii="PT Astra Serif" w:eastAsia="Calibri" w:hAnsi="PT Astra Serif"/>
                <w:szCs w:val="24"/>
              </w:rPr>
            </w:pPr>
            <w:r w:rsidRPr="0000015E">
              <w:rPr>
                <w:rFonts w:ascii="PT Astra Serif" w:eastAsia="Calibri" w:hAnsi="PT Astra Serif"/>
                <w:szCs w:val="24"/>
              </w:rPr>
              <w:t xml:space="preserve">Песни </w:t>
            </w:r>
            <w:r w:rsidRPr="0000015E">
              <w:rPr>
                <w:rFonts w:ascii="PT Astra Serif" w:eastAsia="Calibri" w:hAnsi="PT Astra Serif"/>
                <w:szCs w:val="24"/>
              </w:rPr>
              <w:br/>
            </w:r>
            <w:r w:rsidRPr="0000015E">
              <w:rPr>
                <w:rFonts w:ascii="PT Astra Serif" w:hAnsi="PT Astra Serif"/>
                <w:szCs w:val="24"/>
              </w:rPr>
              <w:t>«Для души»</w:t>
            </w:r>
          </w:p>
          <w:p w14:paraId="292FFAF9" w14:textId="77777777" w:rsidR="00B501B0" w:rsidRPr="0000015E" w:rsidRDefault="00B501B0" w:rsidP="0000015E">
            <w:pPr>
              <w:widowControl w:val="0"/>
              <w:tabs>
                <w:tab w:val="left" w:pos="2175"/>
              </w:tabs>
              <w:jc w:val="center"/>
              <w:rPr>
                <w:rFonts w:ascii="PT Astra Serif" w:eastAsia="Calibri" w:hAnsi="PT Astra Serif"/>
                <w:bCs/>
                <w:szCs w:val="24"/>
              </w:rPr>
            </w:pPr>
            <w:r w:rsidRPr="0000015E">
              <w:rPr>
                <w:rFonts w:ascii="PT Astra Serif" w:eastAsia="Calibri" w:hAnsi="PT Astra Serif"/>
                <w:szCs w:val="24"/>
              </w:rPr>
              <w:t>Активное долголетие</w:t>
            </w:r>
          </w:p>
          <w:p w14:paraId="3D1418F3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BF28E" w14:textId="67F02CDF" w:rsidR="00B501B0" w:rsidRPr="0000015E" w:rsidRDefault="00B501B0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Муниципальное бюджетное учреждение культуры «Киреевский городской Дом культуры»</w:t>
            </w:r>
          </w:p>
          <w:p w14:paraId="35551218" w14:textId="77777777" w:rsidR="00B501B0" w:rsidRPr="0000015E" w:rsidRDefault="00B501B0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филиал «Октябрьский сельский Дом культуры»</w:t>
            </w:r>
          </w:p>
          <w:p w14:paraId="7E227EC6" w14:textId="610C7CF4" w:rsidR="00B501B0" w:rsidRPr="0000015E" w:rsidRDefault="00B501B0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 xml:space="preserve">Муниципального образования город </w:t>
            </w:r>
            <w:proofErr w:type="spellStart"/>
            <w:r w:rsidRPr="0000015E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 xml:space="preserve"> Киреевского района, </w:t>
            </w:r>
            <w:r w:rsidRPr="0000015E">
              <w:rPr>
                <w:rFonts w:ascii="PT Astra Serif" w:hAnsi="PT Astra Serif"/>
                <w:szCs w:val="24"/>
              </w:rPr>
              <w:br/>
              <w:t xml:space="preserve"> пос. Октябрьский, </w:t>
            </w:r>
            <w:r w:rsidRPr="0000015E">
              <w:rPr>
                <w:rFonts w:ascii="PT Astra Serif" w:hAnsi="PT Astra Serif"/>
                <w:szCs w:val="24"/>
              </w:rPr>
              <w:br/>
              <w:t>ул. Ленина,</w:t>
            </w:r>
          </w:p>
          <w:p w14:paraId="470E06E8" w14:textId="0C665D9B" w:rsidR="00B501B0" w:rsidRPr="0000015E" w:rsidRDefault="00B501B0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дом-12 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BC9F4" w14:textId="4E21B788" w:rsidR="00B501B0" w:rsidRPr="0000015E" w:rsidRDefault="00B501B0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F36B0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ACD65" w14:textId="68B845BE" w:rsidR="00B501B0" w:rsidRPr="0000015E" w:rsidRDefault="00B501B0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Методист</w:t>
            </w:r>
          </w:p>
          <w:p w14:paraId="2DF69899" w14:textId="005889C8" w:rsidR="00B501B0" w:rsidRPr="0000015E" w:rsidRDefault="00B501B0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Горбачёва Зинаида Петровна</w:t>
            </w:r>
          </w:p>
          <w:p w14:paraId="3611B563" w14:textId="5B4BAE8F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eastAsia="Calibri" w:hAnsi="PT Astra Serif"/>
                <w:szCs w:val="24"/>
              </w:rPr>
              <w:t>89639390835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868B6" w14:textId="5250B15B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Воспоминание песен своей молодости, слушать музыку для души.</w:t>
            </w:r>
          </w:p>
        </w:tc>
      </w:tr>
      <w:tr w:rsidR="00B501B0" w:rsidRPr="0000015E" w14:paraId="70A6B77C" w14:textId="77777777" w:rsidTr="008B3043">
        <w:trPr>
          <w:trHeight w:val="387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2B174" w14:textId="66A9F7E8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  <w:shd w:val="clear" w:color="auto" w:fill="FFFFFF"/>
              </w:rPr>
              <w:t>25.12.2025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E79B3" w14:textId="2DC30C71" w:rsidR="00B501B0" w:rsidRPr="0000015E" w:rsidRDefault="00B501B0" w:rsidP="0000015E">
            <w:pPr>
              <w:jc w:val="center"/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</w:pPr>
            <w:r w:rsidRPr="0000015E">
              <w:rPr>
                <w:rFonts w:ascii="PT Astra Serif" w:hAnsi="PT Astra Serif"/>
                <w:szCs w:val="24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F7F9F" w14:textId="2EC10F9D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1A1A1A"/>
                <w:szCs w:val="24"/>
              </w:rPr>
              <w:t>Фитнес для старшего поколения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0B53B" w14:textId="3D87AA91" w:rsidR="00B501B0" w:rsidRPr="0000015E" w:rsidRDefault="004A756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0015E">
              <w:rPr>
                <w:rFonts w:ascii="PT Astra Serif" w:hAnsi="PT Astra Serif"/>
                <w:color w:val="1A1A1A"/>
                <w:szCs w:val="24"/>
              </w:rPr>
              <w:t>Муниципальное</w:t>
            </w:r>
          </w:p>
          <w:p w14:paraId="47B55EF1" w14:textId="4014824B" w:rsidR="00B501B0" w:rsidRPr="0000015E" w:rsidRDefault="004A756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0015E">
              <w:rPr>
                <w:rFonts w:ascii="PT Astra Serif" w:hAnsi="PT Astra Serif"/>
                <w:color w:val="1A1A1A"/>
                <w:szCs w:val="24"/>
              </w:rPr>
              <w:t>бюджетное учреждение</w:t>
            </w:r>
            <w:r w:rsidR="00B501B0" w:rsidRPr="0000015E">
              <w:rPr>
                <w:rFonts w:ascii="PT Astra Serif" w:hAnsi="PT Astra Serif"/>
                <w:color w:val="1A1A1A"/>
                <w:szCs w:val="24"/>
              </w:rPr>
              <w:t xml:space="preserve"> культуры «Киреевский</w:t>
            </w:r>
          </w:p>
          <w:p w14:paraId="44B28E42" w14:textId="5FAA6584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0015E">
              <w:rPr>
                <w:rFonts w:ascii="PT Astra Serif" w:hAnsi="PT Astra Serif"/>
                <w:color w:val="1A1A1A"/>
                <w:szCs w:val="24"/>
              </w:rPr>
              <w:t>районный Дом культуры» муниципального образования Киреевский район, Тульская области</w:t>
            </w:r>
          </w:p>
          <w:p w14:paraId="0A10CD3F" w14:textId="27056B12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0015E">
              <w:rPr>
                <w:rFonts w:ascii="PT Astra Serif" w:hAnsi="PT Astra Serif"/>
                <w:color w:val="1A1A1A"/>
                <w:szCs w:val="24"/>
              </w:rPr>
              <w:t xml:space="preserve">г. </w:t>
            </w:r>
            <w:proofErr w:type="spellStart"/>
            <w:r w:rsidRPr="0000015E">
              <w:rPr>
                <w:rFonts w:ascii="PT Astra Serif" w:hAnsi="PT Astra Serif"/>
                <w:color w:val="1A1A1A"/>
                <w:szCs w:val="24"/>
              </w:rPr>
              <w:t>Киреевск</w:t>
            </w:r>
            <w:proofErr w:type="spellEnd"/>
            <w:r w:rsidRPr="0000015E">
              <w:rPr>
                <w:rFonts w:ascii="PT Astra Serif" w:hAnsi="PT Astra Serif"/>
                <w:color w:val="1A1A1A"/>
                <w:szCs w:val="24"/>
              </w:rPr>
              <w:t>,</w:t>
            </w:r>
          </w:p>
          <w:p w14:paraId="0EEFEE6D" w14:textId="110864D4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1A1A1A"/>
                <w:szCs w:val="24"/>
              </w:rPr>
              <w:t>ул. Октябрьская д.26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A8239" w14:textId="15EC3C0C" w:rsidR="00B501B0" w:rsidRPr="0000015E" w:rsidRDefault="00B501B0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A8F5A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852A8" w14:textId="5C339225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proofErr w:type="spellStart"/>
            <w:r w:rsidRPr="0000015E">
              <w:rPr>
                <w:rFonts w:ascii="PT Astra Serif" w:hAnsi="PT Astra Serif"/>
                <w:color w:val="1A1A1A"/>
                <w:szCs w:val="24"/>
              </w:rPr>
              <w:t>Терёхина</w:t>
            </w:r>
            <w:proofErr w:type="spellEnd"/>
            <w:r w:rsidRPr="0000015E">
              <w:rPr>
                <w:rFonts w:ascii="PT Astra Serif" w:hAnsi="PT Astra Serif"/>
                <w:color w:val="1A1A1A"/>
                <w:szCs w:val="24"/>
              </w:rPr>
              <w:t xml:space="preserve"> Татьяна</w:t>
            </w:r>
          </w:p>
          <w:p w14:paraId="7A17B6A4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0015E">
              <w:rPr>
                <w:rFonts w:ascii="PT Astra Serif" w:hAnsi="PT Astra Serif"/>
                <w:color w:val="1A1A1A"/>
                <w:szCs w:val="24"/>
              </w:rPr>
              <w:t>Викторовна</w:t>
            </w:r>
          </w:p>
          <w:p w14:paraId="33828825" w14:textId="15E96BE8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1A1A1A"/>
                <w:szCs w:val="24"/>
              </w:rPr>
              <w:t>89109421234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DB933" w14:textId="34D8693C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1A1A1A"/>
                <w:szCs w:val="24"/>
              </w:rPr>
              <w:t>Спортивные занятия</w:t>
            </w:r>
          </w:p>
        </w:tc>
      </w:tr>
      <w:tr w:rsidR="00B501B0" w:rsidRPr="0000015E" w14:paraId="12EEFCF4" w14:textId="77777777" w:rsidTr="005D77AD">
        <w:trPr>
          <w:trHeight w:val="387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A7FFF" w14:textId="2791E1FF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  <w:shd w:val="clear" w:color="auto" w:fill="FFFFFF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lastRenderedPageBreak/>
              <w:t>26.12.2025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D1B93" w14:textId="2297B174" w:rsidR="00B501B0" w:rsidRPr="0000015E" w:rsidRDefault="00B501B0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F835C" w14:textId="77777777" w:rsidR="00B501B0" w:rsidRPr="0000015E" w:rsidRDefault="00B501B0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Музыкально - развлекательная программа «Новый год к нам мчится!»</w:t>
            </w:r>
          </w:p>
          <w:p w14:paraId="09A7AA40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F408F" w14:textId="77777777" w:rsidR="00B501B0" w:rsidRPr="0000015E" w:rsidRDefault="00B501B0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Муниципальное бюджетное учреждение культуры «</w:t>
            </w:r>
            <w:proofErr w:type="spellStart"/>
            <w:r w:rsidRPr="0000015E">
              <w:rPr>
                <w:rFonts w:ascii="PT Astra Serif" w:hAnsi="PT Astra Serif"/>
                <w:color w:val="auto"/>
                <w:szCs w:val="24"/>
              </w:rPr>
              <w:t>Липковский</w:t>
            </w:r>
            <w:proofErr w:type="spell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досуговый центр»</w:t>
            </w:r>
          </w:p>
          <w:p w14:paraId="5DBC6326" w14:textId="77777777" w:rsidR="00B501B0" w:rsidRPr="0000015E" w:rsidRDefault="00B501B0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Игровая комната</w:t>
            </w:r>
          </w:p>
          <w:p w14:paraId="003B168C" w14:textId="1F34814C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г. Липки </w:t>
            </w:r>
            <w:proofErr w:type="spellStart"/>
            <w:r w:rsidRPr="0000015E">
              <w:rPr>
                <w:rFonts w:ascii="PT Astra Serif" w:hAnsi="PT Astra Serif"/>
                <w:color w:val="auto"/>
                <w:szCs w:val="24"/>
              </w:rPr>
              <w:t>ул.Советская</w:t>
            </w:r>
            <w:proofErr w:type="spell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17А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C9C4C" w14:textId="3C5107F1" w:rsidR="00B501B0" w:rsidRPr="0000015E" w:rsidRDefault="00B501B0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50C98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A7F65" w14:textId="77777777" w:rsidR="00B501B0" w:rsidRPr="0000015E" w:rsidRDefault="00B501B0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proofErr w:type="spellStart"/>
            <w:r w:rsidRPr="0000015E">
              <w:rPr>
                <w:rFonts w:ascii="PT Astra Serif" w:hAnsi="PT Astra Serif"/>
                <w:color w:val="auto"/>
                <w:szCs w:val="24"/>
              </w:rPr>
              <w:t>Врачева</w:t>
            </w:r>
            <w:proofErr w:type="spell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Елена Сергеевна, </w:t>
            </w:r>
            <w:proofErr w:type="spellStart"/>
            <w:proofErr w:type="gramStart"/>
            <w:r w:rsidRPr="0000015E">
              <w:rPr>
                <w:rFonts w:ascii="PT Astra Serif" w:hAnsi="PT Astra Serif"/>
                <w:color w:val="auto"/>
                <w:szCs w:val="24"/>
              </w:rPr>
              <w:t>зав.досуговым</w:t>
            </w:r>
            <w:proofErr w:type="spellEnd"/>
            <w:proofErr w:type="gramEnd"/>
            <w:r w:rsidRPr="0000015E">
              <w:rPr>
                <w:rFonts w:ascii="PT Astra Serif" w:hAnsi="PT Astra Serif"/>
                <w:color w:val="auto"/>
                <w:szCs w:val="24"/>
              </w:rPr>
              <w:t xml:space="preserve"> отделом</w:t>
            </w:r>
          </w:p>
          <w:p w14:paraId="5EA0E42E" w14:textId="26E60D2D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89029028990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435C3" w14:textId="77777777" w:rsidR="00B501B0" w:rsidRPr="0000015E" w:rsidRDefault="00B501B0" w:rsidP="0000015E">
            <w:pPr>
              <w:jc w:val="center"/>
              <w:rPr>
                <w:rFonts w:ascii="PT Astra Serif" w:hAnsi="PT Astra Serif"/>
                <w:color w:val="auto"/>
                <w:szCs w:val="24"/>
              </w:rPr>
            </w:pPr>
            <w:r w:rsidRPr="0000015E">
              <w:rPr>
                <w:rFonts w:ascii="PT Astra Serif" w:hAnsi="PT Astra Serif"/>
                <w:color w:val="auto"/>
                <w:szCs w:val="24"/>
              </w:rPr>
              <w:t>Развлекательная программа, направленная на удовлетворение эстетических потребностей людей старшего поколения, с включением музыкальных номеров.</w:t>
            </w:r>
          </w:p>
          <w:p w14:paraId="5D5EA50E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1A1A1A"/>
                <w:szCs w:val="24"/>
              </w:rPr>
            </w:pPr>
          </w:p>
        </w:tc>
      </w:tr>
      <w:tr w:rsidR="00B501B0" w:rsidRPr="0000015E" w14:paraId="3AE63C5B" w14:textId="77777777" w:rsidTr="008B3043">
        <w:trPr>
          <w:trHeight w:val="387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E7BC8" w14:textId="1C1B4DB8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  <w:shd w:val="clear" w:color="auto" w:fill="FFFFFF"/>
              </w:rPr>
              <w:t>26.12.2025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F8EFC" w14:textId="6A77A6AD" w:rsidR="00B501B0" w:rsidRPr="0000015E" w:rsidRDefault="00B501B0" w:rsidP="0000015E">
            <w:pPr>
              <w:jc w:val="center"/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</w:pPr>
            <w:r w:rsidRPr="0000015E"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BB5C7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Творческие</w:t>
            </w:r>
          </w:p>
          <w:p w14:paraId="26C96318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посиделки</w:t>
            </w:r>
          </w:p>
          <w:p w14:paraId="16EB545B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«Как-то раз</w:t>
            </w:r>
          </w:p>
          <w:p w14:paraId="557DCBF8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под Новый</w:t>
            </w:r>
          </w:p>
          <w:p w14:paraId="5606CC26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год»</w:t>
            </w:r>
          </w:p>
          <w:p w14:paraId="5DD2AC96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(активное</w:t>
            </w:r>
          </w:p>
          <w:p w14:paraId="7633EE13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долголетие)</w:t>
            </w:r>
          </w:p>
          <w:p w14:paraId="43CD1F9B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E7BF0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Муниципальное бюджетное учреждение</w:t>
            </w:r>
          </w:p>
          <w:p w14:paraId="72E584AB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Культуры «Киреевский</w:t>
            </w:r>
          </w:p>
          <w:p w14:paraId="6A1F9632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районный дом</w:t>
            </w:r>
          </w:p>
          <w:p w14:paraId="58D1E297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культуры» филиал</w:t>
            </w:r>
          </w:p>
          <w:p w14:paraId="61B40BD6" w14:textId="36DD5901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Бородинский сельский Дом культуры,</w:t>
            </w:r>
          </w:p>
          <w:p w14:paraId="06EEA050" w14:textId="4348FA38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Тульская область,</w:t>
            </w:r>
          </w:p>
          <w:p w14:paraId="1E6FB607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Киреевский район,</w:t>
            </w:r>
          </w:p>
          <w:p w14:paraId="77DF6D9F" w14:textId="64AC5E44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п. Бородинский,</w:t>
            </w:r>
          </w:p>
          <w:p w14:paraId="42EBC281" w14:textId="43A94DEA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ул. Советская, д.4а,</w:t>
            </w:r>
          </w:p>
          <w:p w14:paraId="6991B836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Бородинский СДК</w:t>
            </w:r>
          </w:p>
          <w:p w14:paraId="2F4250C8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1C979" w14:textId="0311BF3D" w:rsidR="00B501B0" w:rsidRPr="0000015E" w:rsidRDefault="00B501B0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F1D9B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FD273" w14:textId="15DA377B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Заведующий СДК- Васина</w:t>
            </w:r>
          </w:p>
          <w:p w14:paraId="26C93A4E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Надежда</w:t>
            </w:r>
          </w:p>
          <w:p w14:paraId="10CE827A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Викторовна</w:t>
            </w:r>
          </w:p>
          <w:p w14:paraId="5D704860" w14:textId="5E1B53E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89534327658</w:t>
            </w:r>
          </w:p>
          <w:p w14:paraId="113ADF02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C4DE2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Изготовление</w:t>
            </w:r>
          </w:p>
          <w:p w14:paraId="1F9484BC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сувенира-</w:t>
            </w:r>
          </w:p>
          <w:p w14:paraId="1FB4EB87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символа Нового</w:t>
            </w:r>
          </w:p>
          <w:p w14:paraId="7ABC5B9A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2026 года</w:t>
            </w:r>
          </w:p>
          <w:p w14:paraId="0927CE58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«Лошадка»,</w:t>
            </w:r>
          </w:p>
          <w:p w14:paraId="5723BE8A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песни, танцы,</w:t>
            </w:r>
          </w:p>
          <w:p w14:paraId="1151934B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ароматный чай.</w:t>
            </w:r>
          </w:p>
          <w:p w14:paraId="1A89FE1C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</w:tr>
      <w:tr w:rsidR="00B501B0" w:rsidRPr="0000015E" w14:paraId="6B903A86" w14:textId="77777777" w:rsidTr="00566BD9">
        <w:trPr>
          <w:trHeight w:val="387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2852A" w14:textId="10127826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  <w:shd w:val="clear" w:color="auto" w:fill="FFFFFF"/>
              </w:rPr>
            </w:pPr>
            <w:r w:rsidRPr="0000015E">
              <w:rPr>
                <w:rFonts w:ascii="PT Astra Serif" w:hAnsi="PT Astra Serif"/>
                <w:szCs w:val="24"/>
              </w:rPr>
              <w:lastRenderedPageBreak/>
              <w:t>27.12.2025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B4B50" w14:textId="1521AB17" w:rsidR="00B501B0" w:rsidRPr="0000015E" w:rsidRDefault="00B501B0" w:rsidP="0000015E">
            <w:pPr>
              <w:jc w:val="center"/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</w:pPr>
            <w:r w:rsidRPr="0000015E">
              <w:rPr>
                <w:rFonts w:ascii="PT Astra Serif" w:hAnsi="PT Astra Serif"/>
                <w:szCs w:val="24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5241A" w14:textId="4D7A4D36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Танцевальный коллектив «Романтика танца»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C93A1" w14:textId="77777777" w:rsidR="00B501B0" w:rsidRPr="0000015E" w:rsidRDefault="00B501B0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Муниципальное бюджетное учреждение культуры «Киреевский городской Дом культуры»</w:t>
            </w:r>
          </w:p>
          <w:p w14:paraId="5BFE96FB" w14:textId="3B32A9E5" w:rsidR="00B501B0" w:rsidRPr="0000015E" w:rsidRDefault="00B501B0" w:rsidP="0000015E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3E26C81F" w14:textId="50F2EFC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 xml:space="preserve">г. </w:t>
            </w:r>
            <w:proofErr w:type="spellStart"/>
            <w:r w:rsidRPr="0000015E">
              <w:rPr>
                <w:rFonts w:ascii="PT Astra Serif" w:hAnsi="PT Astra Serif"/>
                <w:szCs w:val="24"/>
              </w:rPr>
              <w:t>Киреевск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>, ул. Ленина, д. 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81C75" w14:textId="511EE379" w:rsidR="00B501B0" w:rsidRPr="0000015E" w:rsidRDefault="00B501B0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8B47C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5683E" w14:textId="3A0EF103" w:rsidR="00B501B0" w:rsidRPr="0000015E" w:rsidRDefault="008169E9" w:rsidP="0000015E">
            <w:pPr>
              <w:jc w:val="center"/>
              <w:rPr>
                <w:rFonts w:ascii="PT Astra Serif" w:hAnsi="PT Astra Serif"/>
                <w:szCs w:val="24"/>
              </w:rPr>
            </w:pPr>
            <w:r>
              <w:rPr>
                <w:rFonts w:ascii="PT Astra Serif" w:hAnsi="PT Astra Serif"/>
                <w:szCs w:val="24"/>
              </w:rPr>
              <w:t xml:space="preserve">Сазонов </w:t>
            </w:r>
            <w:r w:rsidR="00B501B0" w:rsidRPr="0000015E">
              <w:rPr>
                <w:rFonts w:ascii="PT Astra Serif" w:hAnsi="PT Astra Serif"/>
                <w:szCs w:val="24"/>
              </w:rPr>
              <w:t>Владимир Юрьевич</w:t>
            </w:r>
          </w:p>
          <w:p w14:paraId="0F6CC687" w14:textId="77777777" w:rsidR="00B501B0" w:rsidRPr="0000015E" w:rsidRDefault="00B501B0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балетмейстер</w:t>
            </w:r>
          </w:p>
          <w:p w14:paraId="5B08DEC4" w14:textId="77777777" w:rsidR="00B501B0" w:rsidRPr="0000015E" w:rsidRDefault="00B501B0" w:rsidP="0000015E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7E56E81B" w14:textId="77777777" w:rsidR="00B501B0" w:rsidRPr="0000015E" w:rsidRDefault="00B501B0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89534296766</w:t>
            </w:r>
          </w:p>
          <w:p w14:paraId="07C0B5D1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BD252" w14:textId="67134B04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Танцы для людей старшего поколения</w:t>
            </w:r>
          </w:p>
        </w:tc>
      </w:tr>
      <w:tr w:rsidR="00B501B0" w:rsidRPr="0000015E" w14:paraId="6F1E0E4D" w14:textId="77777777" w:rsidTr="00F1117B">
        <w:trPr>
          <w:trHeight w:val="387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57FAD" w14:textId="1761E3CD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  <w:shd w:val="clear" w:color="auto" w:fill="FFFFFF"/>
              </w:rPr>
            </w:pPr>
            <w:r w:rsidRPr="0000015E">
              <w:rPr>
                <w:rFonts w:ascii="PT Astra Serif" w:hAnsi="PT Astra Serif"/>
                <w:szCs w:val="24"/>
              </w:rPr>
              <w:t>28.12.2025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FD2D5" w14:textId="1E4AE5C9" w:rsidR="00B501B0" w:rsidRPr="0000015E" w:rsidRDefault="00B501B0" w:rsidP="0000015E">
            <w:pPr>
              <w:jc w:val="center"/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</w:pPr>
            <w:r w:rsidRPr="0000015E">
              <w:rPr>
                <w:rFonts w:ascii="PT Astra Serif" w:hAnsi="PT Astra Serif"/>
                <w:szCs w:val="24"/>
              </w:rPr>
              <w:t>11:00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81E0E" w14:textId="6CE04CB1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Лыжные гонки открытие сезона 2025-2026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5CF6A" w14:textId="69D395CC" w:rsidR="00B501B0" w:rsidRPr="0000015E" w:rsidRDefault="004A756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 xml:space="preserve">Муниципального бюджетного учреждения культуры </w:t>
            </w:r>
            <w:r w:rsidR="00B501B0" w:rsidRPr="0000015E">
              <w:rPr>
                <w:rFonts w:ascii="PT Astra Serif" w:hAnsi="PT Astra Serif"/>
                <w:szCs w:val="24"/>
              </w:rPr>
              <w:t>«Киреевский городской парк культуры и отдыха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2BE31" w14:textId="1CFC7308" w:rsidR="00B501B0" w:rsidRPr="0000015E" w:rsidRDefault="00B501B0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74FD8" w14:textId="3A5E02D2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EE4DE" w14:textId="7526A5D2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 xml:space="preserve">Морозова Регина Борисовна, главный специалист комитета культуры молодёжной политики и спорта администрации </w:t>
            </w:r>
            <w:proofErr w:type="spellStart"/>
            <w:r w:rsidRPr="0000015E">
              <w:rPr>
                <w:rFonts w:ascii="PT Astra Serif" w:hAnsi="PT Astra Serif"/>
                <w:szCs w:val="24"/>
              </w:rPr>
              <w:t>мо</w:t>
            </w:r>
            <w:proofErr w:type="spellEnd"/>
            <w:r w:rsidRPr="0000015E">
              <w:rPr>
                <w:rFonts w:ascii="PT Astra Serif" w:hAnsi="PT Astra Serif"/>
                <w:szCs w:val="24"/>
              </w:rPr>
              <w:t xml:space="preserve"> Киреевский район, 89202711710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ED27E" w14:textId="413B7D24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Лыжные гонки</w:t>
            </w:r>
          </w:p>
        </w:tc>
      </w:tr>
      <w:tr w:rsidR="00B501B0" w:rsidRPr="0000015E" w14:paraId="1456D3B6" w14:textId="77777777" w:rsidTr="008B3043">
        <w:trPr>
          <w:trHeight w:val="387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231C" w14:textId="729B9A8A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lastRenderedPageBreak/>
              <w:t>28.12.2025</w:t>
            </w:r>
          </w:p>
          <w:p w14:paraId="4518DDBF" w14:textId="77777777" w:rsidR="00B501B0" w:rsidRPr="0000015E" w:rsidRDefault="00B501B0" w:rsidP="0000015E">
            <w:pPr>
              <w:spacing w:line="276" w:lineRule="auto"/>
              <w:ind w:right="-58"/>
              <w:jc w:val="center"/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FBC4E" w14:textId="3CD686C4" w:rsidR="00B501B0" w:rsidRPr="0000015E" w:rsidRDefault="00B501B0" w:rsidP="0000015E">
            <w:pPr>
              <w:jc w:val="center"/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</w:pPr>
            <w:r w:rsidRPr="0000015E"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1BE42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Новогоднее кафе</w:t>
            </w:r>
          </w:p>
          <w:p w14:paraId="484CA64B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«В ожидании</w:t>
            </w:r>
          </w:p>
          <w:p w14:paraId="3F946D8D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праздника»</w:t>
            </w:r>
          </w:p>
          <w:p w14:paraId="1EE7E6F6" w14:textId="77777777" w:rsidR="00B501B0" w:rsidRPr="0000015E" w:rsidRDefault="00B501B0" w:rsidP="0000015E">
            <w:pPr>
              <w:jc w:val="center"/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1992F" w14:textId="429D7079" w:rsidR="00B501B0" w:rsidRPr="0000015E" w:rsidRDefault="004A756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Муниципальное бюджетное</w:t>
            </w:r>
            <w:r w:rsidR="00B501B0" w:rsidRPr="0000015E">
              <w:rPr>
                <w:rFonts w:ascii="PT Astra Serif" w:hAnsi="PT Astra Serif"/>
                <w:szCs w:val="24"/>
              </w:rPr>
              <w:t xml:space="preserve"> учреждения культуры «Киреевский районный Дом культуры» филиал </w:t>
            </w:r>
            <w:proofErr w:type="spellStart"/>
            <w:r w:rsidR="00B501B0" w:rsidRPr="0000015E">
              <w:rPr>
                <w:rFonts w:ascii="PT Astra Serif" w:hAnsi="PT Astra Serif"/>
                <w:color w:val="34343C"/>
                <w:szCs w:val="24"/>
                <w:shd w:val="clear" w:color="auto" w:fill="FFFFFF"/>
              </w:rPr>
              <w:t>Подосиновский</w:t>
            </w:r>
            <w:proofErr w:type="spellEnd"/>
            <w:r w:rsidR="00B501B0" w:rsidRPr="0000015E">
              <w:rPr>
                <w:rFonts w:ascii="PT Astra Serif" w:hAnsi="PT Astra Serif"/>
                <w:color w:val="34343C"/>
                <w:szCs w:val="24"/>
                <w:shd w:val="clear" w:color="auto" w:fill="FFFFFF"/>
              </w:rPr>
              <w:t xml:space="preserve"> сельский Дом культуры, </w:t>
            </w:r>
            <w:r w:rsidR="00B501B0" w:rsidRPr="0000015E">
              <w:rPr>
                <w:rFonts w:ascii="PT Astra Serif" w:hAnsi="PT Astra Serif"/>
                <w:color w:val="34343C"/>
                <w:szCs w:val="24"/>
              </w:rPr>
              <w:t>Тульская область,</w:t>
            </w:r>
          </w:p>
          <w:p w14:paraId="7E44F71D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Киреевский район,</w:t>
            </w:r>
          </w:p>
          <w:p w14:paraId="4194310D" w14:textId="66B46D03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 xml:space="preserve">дер. </w:t>
            </w:r>
            <w:proofErr w:type="spellStart"/>
            <w:r w:rsidRPr="0000015E">
              <w:rPr>
                <w:rFonts w:ascii="PT Astra Serif" w:hAnsi="PT Astra Serif"/>
                <w:color w:val="34343C"/>
                <w:szCs w:val="24"/>
              </w:rPr>
              <w:t>Подосинки</w:t>
            </w:r>
            <w:proofErr w:type="spellEnd"/>
            <w:r w:rsidRPr="0000015E">
              <w:rPr>
                <w:rFonts w:ascii="PT Astra Serif" w:hAnsi="PT Astra Serif"/>
                <w:color w:val="34343C"/>
                <w:szCs w:val="24"/>
              </w:rPr>
              <w:t>, д. 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A96B6" w14:textId="76A5C11A" w:rsidR="00B501B0" w:rsidRPr="0000015E" w:rsidRDefault="00B501B0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73269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FA698" w14:textId="606FBECA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Диденко Е.А.</w:t>
            </w:r>
          </w:p>
          <w:p w14:paraId="151706AA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Художественный</w:t>
            </w:r>
          </w:p>
          <w:p w14:paraId="2F675B62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руководитель</w:t>
            </w:r>
          </w:p>
          <w:p w14:paraId="2B299E36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89207439020</w:t>
            </w:r>
          </w:p>
          <w:p w14:paraId="67E5C05A" w14:textId="77777777" w:rsidR="00B501B0" w:rsidRPr="0000015E" w:rsidRDefault="00B501B0" w:rsidP="0000015E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540998D9" w14:textId="77777777" w:rsidR="00B501B0" w:rsidRPr="0000015E" w:rsidRDefault="00B501B0" w:rsidP="0000015E">
            <w:pPr>
              <w:jc w:val="center"/>
              <w:rPr>
                <w:rFonts w:ascii="PT Astra Serif" w:hAnsi="PT Astra Serif"/>
                <w:szCs w:val="24"/>
              </w:rPr>
            </w:pPr>
          </w:p>
          <w:p w14:paraId="15E4BFE7" w14:textId="74113ACC" w:rsidR="00B501B0" w:rsidRPr="0000015E" w:rsidRDefault="00B501B0" w:rsidP="0000015E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5CD23" w14:textId="6866C08D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Поздравления, конкурсы,</w:t>
            </w:r>
          </w:p>
          <w:p w14:paraId="37715690" w14:textId="09BE7038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шутки за чашкой чая в кругу друзей.</w:t>
            </w:r>
          </w:p>
          <w:p w14:paraId="03A2B718" w14:textId="77777777" w:rsidR="00B501B0" w:rsidRPr="0000015E" w:rsidRDefault="00B501B0" w:rsidP="0000015E">
            <w:pPr>
              <w:jc w:val="center"/>
              <w:rPr>
                <w:rFonts w:ascii="PT Astra Serif" w:eastAsia="Calibri" w:hAnsi="PT Astra Serif"/>
                <w:color w:val="auto"/>
                <w:szCs w:val="24"/>
                <w:lang w:eastAsia="en-US"/>
              </w:rPr>
            </w:pPr>
          </w:p>
        </w:tc>
      </w:tr>
      <w:tr w:rsidR="00B501B0" w:rsidRPr="0000015E" w14:paraId="67E15E46" w14:textId="77777777" w:rsidTr="008B3043">
        <w:trPr>
          <w:trHeight w:val="36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4622D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30.12.2025</w:t>
            </w:r>
          </w:p>
          <w:p w14:paraId="2437C1FB" w14:textId="3881CB40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975AE" w14:textId="520CB2A0" w:rsidR="00B501B0" w:rsidRPr="0000015E" w:rsidRDefault="00B501B0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14:00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0D03C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Новогодние</w:t>
            </w:r>
          </w:p>
          <w:p w14:paraId="7F617053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посиделки:</w:t>
            </w:r>
          </w:p>
          <w:p w14:paraId="3C573E52" w14:textId="01F76B00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«Теплый декабрь:</w:t>
            </w:r>
          </w:p>
          <w:p w14:paraId="3ADAEA5C" w14:textId="7C5B9C8F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Встреча друзей»</w:t>
            </w:r>
          </w:p>
          <w:p w14:paraId="0DC4503B" w14:textId="77777777" w:rsidR="00B501B0" w:rsidRPr="0000015E" w:rsidRDefault="00B501B0" w:rsidP="0000015E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C61F5" w14:textId="1BFE78E9" w:rsidR="00B501B0" w:rsidRPr="0000015E" w:rsidRDefault="004A756B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Муниципальное бюджетное учреждение</w:t>
            </w:r>
            <w:r w:rsidR="00B501B0" w:rsidRPr="0000015E">
              <w:rPr>
                <w:rFonts w:ascii="PT Astra Serif" w:hAnsi="PT Astra Serif"/>
                <w:szCs w:val="24"/>
              </w:rPr>
              <w:t xml:space="preserve"> культуры «Киреевский районный Дом культуры» филиал </w:t>
            </w:r>
            <w:r w:rsidR="00B501B0" w:rsidRPr="0000015E">
              <w:rPr>
                <w:rFonts w:ascii="PT Astra Serif" w:hAnsi="PT Astra Serif"/>
                <w:color w:val="34343C"/>
                <w:szCs w:val="24"/>
              </w:rPr>
              <w:t>Тульская область,</w:t>
            </w:r>
          </w:p>
          <w:p w14:paraId="09EB55DE" w14:textId="32C6F285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Киреевский район,</w:t>
            </w:r>
          </w:p>
          <w:p w14:paraId="1038AEB9" w14:textId="15529769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п. Прогресс,</w:t>
            </w:r>
          </w:p>
          <w:p w14:paraId="3F46ADDE" w14:textId="21247F69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ул. Молодежная, 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8ED9A" w14:textId="6E1504E5" w:rsidR="00B501B0" w:rsidRPr="0000015E" w:rsidRDefault="00B501B0" w:rsidP="0000015E">
            <w:pPr>
              <w:jc w:val="center"/>
              <w:rPr>
                <w:rFonts w:ascii="PT Astra Serif" w:hAnsi="PT Astra Serif"/>
                <w:szCs w:val="24"/>
              </w:rPr>
            </w:pPr>
            <w:r w:rsidRPr="0000015E">
              <w:rPr>
                <w:rFonts w:ascii="PT Astra Serif" w:hAnsi="PT Astra Serif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BA863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A52AF" w14:textId="5B55B69E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Кулагина Лилия Алексеевна</w:t>
            </w:r>
          </w:p>
          <w:p w14:paraId="37D2DA31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bookmarkStart w:id="0" w:name="_GoBack"/>
            <w:r w:rsidRPr="0000015E">
              <w:rPr>
                <w:rFonts w:ascii="PT Astra Serif" w:hAnsi="PT Astra Serif"/>
                <w:color w:val="34343C"/>
                <w:szCs w:val="24"/>
              </w:rPr>
              <w:t>Художественный руководитель</w:t>
            </w:r>
          </w:p>
          <w:bookmarkEnd w:id="0"/>
          <w:p w14:paraId="2F0962BE" w14:textId="250B8B2A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филиала</w:t>
            </w:r>
          </w:p>
          <w:p w14:paraId="161DDDCE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89636602436</w:t>
            </w:r>
          </w:p>
          <w:p w14:paraId="410FD927" w14:textId="77777777" w:rsidR="00B501B0" w:rsidRPr="0000015E" w:rsidRDefault="00B501B0" w:rsidP="0000015E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5843A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Гости соберутся вместе, чтобы:</w:t>
            </w:r>
          </w:p>
          <w:p w14:paraId="2E9E928B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пообщаться в тёплой дружеской</w:t>
            </w:r>
          </w:p>
          <w:p w14:paraId="1468A070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атмосфере;</w:t>
            </w:r>
          </w:p>
          <w:p w14:paraId="0CDF962C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попить ароматного чая с</w:t>
            </w:r>
          </w:p>
          <w:p w14:paraId="7890D346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праздничными угощениями;</w:t>
            </w:r>
          </w:p>
          <w:p w14:paraId="67061498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спеть любимые новогодние песни;</w:t>
            </w:r>
          </w:p>
          <w:p w14:paraId="6F510846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поделиться радостными моментами</w:t>
            </w:r>
          </w:p>
          <w:p w14:paraId="12B74557" w14:textId="77777777" w:rsidR="00B501B0" w:rsidRPr="0000015E" w:rsidRDefault="00B501B0" w:rsidP="0000015E">
            <w:pPr>
              <w:shd w:val="clear" w:color="auto" w:fill="FFFFFF"/>
              <w:jc w:val="center"/>
              <w:rPr>
                <w:rFonts w:ascii="PT Astra Serif" w:hAnsi="PT Astra Serif"/>
                <w:color w:val="34343C"/>
                <w:szCs w:val="24"/>
              </w:rPr>
            </w:pPr>
            <w:r w:rsidRPr="0000015E">
              <w:rPr>
                <w:rFonts w:ascii="PT Astra Serif" w:hAnsi="PT Astra Serif"/>
                <w:color w:val="34343C"/>
                <w:szCs w:val="24"/>
              </w:rPr>
              <w:t>и предвкушением праздника</w:t>
            </w:r>
          </w:p>
          <w:p w14:paraId="180A8D74" w14:textId="77777777" w:rsidR="00B501B0" w:rsidRPr="0000015E" w:rsidRDefault="00B501B0" w:rsidP="0000015E">
            <w:pPr>
              <w:jc w:val="center"/>
              <w:rPr>
                <w:rFonts w:ascii="PT Astra Serif" w:hAnsi="PT Astra Serif"/>
                <w:szCs w:val="24"/>
              </w:rPr>
            </w:pPr>
          </w:p>
        </w:tc>
      </w:tr>
    </w:tbl>
    <w:p w14:paraId="4BEA9A0A" w14:textId="77777777" w:rsidR="00A44635" w:rsidRPr="0000015E" w:rsidRDefault="00A44635" w:rsidP="0000015E">
      <w:pPr>
        <w:jc w:val="center"/>
        <w:rPr>
          <w:rFonts w:ascii="PT Astra Serif" w:hAnsi="PT Astra Serif"/>
          <w:szCs w:val="24"/>
        </w:rPr>
      </w:pPr>
    </w:p>
    <w:sectPr w:rsidR="00A44635" w:rsidRPr="0000015E">
      <w:headerReference w:type="default" r:id="rId7"/>
      <w:headerReference w:type="first" r:id="rId8"/>
      <w:pgSz w:w="16838" w:h="11906" w:orient="landscape"/>
      <w:pgMar w:top="1134" w:right="850" w:bottom="1134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31B00A" w14:textId="77777777" w:rsidR="00EC7236" w:rsidRDefault="00EC7236">
      <w:r>
        <w:separator/>
      </w:r>
    </w:p>
  </w:endnote>
  <w:endnote w:type="continuationSeparator" w:id="0">
    <w:p w14:paraId="26C8DE53" w14:textId="77777777" w:rsidR="00EC7236" w:rsidRDefault="00EC7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762DD6" w14:textId="77777777" w:rsidR="00EC7236" w:rsidRDefault="00EC7236">
      <w:r>
        <w:separator/>
      </w:r>
    </w:p>
  </w:footnote>
  <w:footnote w:type="continuationSeparator" w:id="0">
    <w:p w14:paraId="5C4FB7A8" w14:textId="77777777" w:rsidR="00EC7236" w:rsidRDefault="00EC72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C18F0" w14:textId="77777777" w:rsidR="008169E9" w:rsidRDefault="008169E9">
    <w:pPr>
      <w:pStyle w:val="af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2376BB" w14:textId="77777777" w:rsidR="008169E9" w:rsidRDefault="008169E9">
    <w:pPr>
      <w:pStyle w:val="af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55DB0"/>
    <w:multiLevelType w:val="multilevel"/>
    <w:tmpl w:val="CC1E4D64"/>
    <w:lvl w:ilvl="0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 w15:restartNumberingAfterBreak="0">
    <w:nsid w:val="72963097"/>
    <w:multiLevelType w:val="multilevel"/>
    <w:tmpl w:val="8DA0CD5C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pStyle w:val="2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pStyle w:val="3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pStyle w:val="4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pStyle w:val="5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pStyle w:val="6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pStyle w:val="7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pStyle w:val="8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pStyle w:val="9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635"/>
    <w:rsid w:val="0000015E"/>
    <w:rsid w:val="0002566B"/>
    <w:rsid w:val="00026475"/>
    <w:rsid w:val="000537B9"/>
    <w:rsid w:val="00083B72"/>
    <w:rsid w:val="000B169E"/>
    <w:rsid w:val="000E6146"/>
    <w:rsid w:val="00122A3E"/>
    <w:rsid w:val="001847AF"/>
    <w:rsid w:val="001868FD"/>
    <w:rsid w:val="001A62BA"/>
    <w:rsid w:val="001B4D9A"/>
    <w:rsid w:val="0023428A"/>
    <w:rsid w:val="00251521"/>
    <w:rsid w:val="002D5BEC"/>
    <w:rsid w:val="00353FE3"/>
    <w:rsid w:val="00374F7E"/>
    <w:rsid w:val="003A4D75"/>
    <w:rsid w:val="003E5C7F"/>
    <w:rsid w:val="00421292"/>
    <w:rsid w:val="00431075"/>
    <w:rsid w:val="004A3C1E"/>
    <w:rsid w:val="004A756B"/>
    <w:rsid w:val="004D2F51"/>
    <w:rsid w:val="004D4D18"/>
    <w:rsid w:val="004E3067"/>
    <w:rsid w:val="004E4A6D"/>
    <w:rsid w:val="004F7F97"/>
    <w:rsid w:val="005340CE"/>
    <w:rsid w:val="00566BD9"/>
    <w:rsid w:val="005C0B2F"/>
    <w:rsid w:val="005D77AD"/>
    <w:rsid w:val="006358ED"/>
    <w:rsid w:val="0067497B"/>
    <w:rsid w:val="00694911"/>
    <w:rsid w:val="006D254B"/>
    <w:rsid w:val="006F57BA"/>
    <w:rsid w:val="007319CB"/>
    <w:rsid w:val="007342DC"/>
    <w:rsid w:val="0075311F"/>
    <w:rsid w:val="00756F62"/>
    <w:rsid w:val="00770486"/>
    <w:rsid w:val="007E4DCD"/>
    <w:rsid w:val="0081312D"/>
    <w:rsid w:val="008169E9"/>
    <w:rsid w:val="00851B7B"/>
    <w:rsid w:val="00851CBB"/>
    <w:rsid w:val="008800A5"/>
    <w:rsid w:val="008B3043"/>
    <w:rsid w:val="008C0833"/>
    <w:rsid w:val="00946153"/>
    <w:rsid w:val="009470EB"/>
    <w:rsid w:val="009D1E8B"/>
    <w:rsid w:val="009F2F21"/>
    <w:rsid w:val="00A1593C"/>
    <w:rsid w:val="00A41080"/>
    <w:rsid w:val="00A44635"/>
    <w:rsid w:val="00A45B49"/>
    <w:rsid w:val="00A746C9"/>
    <w:rsid w:val="00A905BF"/>
    <w:rsid w:val="00B26C29"/>
    <w:rsid w:val="00B501B0"/>
    <w:rsid w:val="00B752EA"/>
    <w:rsid w:val="00B763BB"/>
    <w:rsid w:val="00B945C1"/>
    <w:rsid w:val="00BA51A5"/>
    <w:rsid w:val="00C271FA"/>
    <w:rsid w:val="00C75D7C"/>
    <w:rsid w:val="00C80E22"/>
    <w:rsid w:val="00C96DFB"/>
    <w:rsid w:val="00D16EB3"/>
    <w:rsid w:val="00D334A3"/>
    <w:rsid w:val="00D814FD"/>
    <w:rsid w:val="00D86381"/>
    <w:rsid w:val="00D938B6"/>
    <w:rsid w:val="00DD1E56"/>
    <w:rsid w:val="00DF6C2E"/>
    <w:rsid w:val="00E34456"/>
    <w:rsid w:val="00E50102"/>
    <w:rsid w:val="00E538F4"/>
    <w:rsid w:val="00E54257"/>
    <w:rsid w:val="00E729A8"/>
    <w:rsid w:val="00EB0061"/>
    <w:rsid w:val="00EC0A34"/>
    <w:rsid w:val="00EC7236"/>
    <w:rsid w:val="00F1117B"/>
    <w:rsid w:val="00F27BBB"/>
    <w:rsid w:val="00F32D24"/>
    <w:rsid w:val="00F4415A"/>
    <w:rsid w:val="00F56432"/>
    <w:rsid w:val="00F56C90"/>
    <w:rsid w:val="00F67DD3"/>
    <w:rsid w:val="00F844F4"/>
    <w:rsid w:val="00F87A8E"/>
    <w:rsid w:val="00FD19CF"/>
    <w:rsid w:val="00FF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8DC4D"/>
  <w15:docId w15:val="{1E95A73C-CDDF-49F2-B3DA-6E90FA24C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  <w:rPr>
      <w:sz w:val="24"/>
    </w:rPr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numPr>
        <w:ilvl w:val="6"/>
        <w:numId w:val="1"/>
      </w:numPr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Pr>
      <w:sz w:val="24"/>
    </w:rPr>
  </w:style>
  <w:style w:type="paragraph" w:customStyle="1" w:styleId="WW8Num33z5">
    <w:name w:val="WW8Num33z5"/>
    <w:link w:val="WW8Num33z50"/>
  </w:style>
  <w:style w:type="character" w:customStyle="1" w:styleId="WW8Num33z50">
    <w:name w:val="WW8Num33z5"/>
    <w:link w:val="WW8Num33z5"/>
  </w:style>
  <w:style w:type="paragraph" w:customStyle="1" w:styleId="WW8Num24z7">
    <w:name w:val="WW8Num24z7"/>
    <w:link w:val="WW8Num24z70"/>
  </w:style>
  <w:style w:type="character" w:customStyle="1" w:styleId="WW8Num24z70">
    <w:name w:val="WW8Num24z7"/>
    <w:link w:val="WW8Num24z7"/>
  </w:style>
  <w:style w:type="paragraph" w:customStyle="1" w:styleId="WW8Num19z6">
    <w:name w:val="WW8Num19z6"/>
    <w:link w:val="WW8Num19z60"/>
  </w:style>
  <w:style w:type="character" w:customStyle="1" w:styleId="WW8Num19z60">
    <w:name w:val="WW8Num19z6"/>
    <w:link w:val="WW8Num19z6"/>
  </w:style>
  <w:style w:type="paragraph" w:customStyle="1" w:styleId="WW8Num19z2">
    <w:name w:val="WW8Num19z2"/>
    <w:link w:val="WW8Num19z20"/>
  </w:style>
  <w:style w:type="character" w:customStyle="1" w:styleId="WW8Num19z20">
    <w:name w:val="WW8Num19z2"/>
    <w:link w:val="WW8Num19z2"/>
  </w:style>
  <w:style w:type="paragraph" w:customStyle="1" w:styleId="WW8Num7z1">
    <w:name w:val="WW8Num7z1"/>
    <w:link w:val="WW8Num7z10"/>
  </w:style>
  <w:style w:type="character" w:customStyle="1" w:styleId="WW8Num7z10">
    <w:name w:val="WW8Num7z1"/>
    <w:link w:val="WW8Num7z1"/>
  </w:style>
  <w:style w:type="paragraph" w:customStyle="1" w:styleId="WW8Num11z2">
    <w:name w:val="WW8Num11z2"/>
    <w:link w:val="WW8Num11z20"/>
  </w:style>
  <w:style w:type="character" w:customStyle="1" w:styleId="WW8Num11z20">
    <w:name w:val="WW8Num11z2"/>
    <w:link w:val="WW8Num11z2"/>
  </w:style>
  <w:style w:type="paragraph" w:customStyle="1" w:styleId="WW8Num28z7">
    <w:name w:val="WW8Num28z7"/>
    <w:link w:val="WW8Num28z70"/>
  </w:style>
  <w:style w:type="character" w:customStyle="1" w:styleId="WW8Num28z70">
    <w:name w:val="WW8Num28z7"/>
    <w:link w:val="WW8Num28z7"/>
  </w:style>
  <w:style w:type="paragraph" w:customStyle="1" w:styleId="WW8Num12z6">
    <w:name w:val="WW8Num12z6"/>
    <w:link w:val="WW8Num12z60"/>
  </w:style>
  <w:style w:type="character" w:customStyle="1" w:styleId="WW8Num12z60">
    <w:name w:val="WW8Num12z6"/>
    <w:link w:val="WW8Num12z6"/>
  </w:style>
  <w:style w:type="paragraph" w:customStyle="1" w:styleId="WW8Num12z2">
    <w:name w:val="WW8Num12z2"/>
    <w:link w:val="WW8Num12z20"/>
  </w:style>
  <w:style w:type="character" w:customStyle="1" w:styleId="WW8Num12z20">
    <w:name w:val="WW8Num12z2"/>
    <w:link w:val="WW8Num12z2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ody Text Indent"/>
    <w:basedOn w:val="a"/>
    <w:link w:val="a4"/>
    <w:pPr>
      <w:ind w:left="510"/>
      <w:jc w:val="both"/>
    </w:pPr>
    <w:rPr>
      <w:sz w:val="32"/>
    </w:rPr>
  </w:style>
  <w:style w:type="character" w:customStyle="1" w:styleId="a4">
    <w:name w:val="Основной текст с отступом Знак"/>
    <w:basedOn w:val="10"/>
    <w:link w:val="a3"/>
    <w:rPr>
      <w:sz w:val="32"/>
    </w:rPr>
  </w:style>
  <w:style w:type="paragraph" w:customStyle="1" w:styleId="WW8Num22z3">
    <w:name w:val="WW8Num22z3"/>
    <w:link w:val="WW8Num22z30"/>
  </w:style>
  <w:style w:type="character" w:customStyle="1" w:styleId="WW8Num22z30">
    <w:name w:val="WW8Num22z3"/>
    <w:link w:val="WW8Num22z3"/>
  </w:style>
  <w:style w:type="paragraph" w:customStyle="1" w:styleId="WW8Num24z0">
    <w:name w:val="WW8Num24z0"/>
    <w:link w:val="WW8Num24z00"/>
  </w:style>
  <w:style w:type="character" w:customStyle="1" w:styleId="WW8Num24z00">
    <w:name w:val="WW8Num24z0"/>
    <w:link w:val="WW8Num24z0"/>
  </w:style>
  <w:style w:type="paragraph" w:customStyle="1" w:styleId="WW8Num31z0">
    <w:name w:val="WW8Num31z0"/>
    <w:link w:val="WW8Num31z00"/>
  </w:style>
  <w:style w:type="character" w:customStyle="1" w:styleId="WW8Num31z00">
    <w:name w:val="WW8Num31z0"/>
    <w:link w:val="WW8Num31z0"/>
  </w:style>
  <w:style w:type="paragraph" w:customStyle="1" w:styleId="WW8Num4z3">
    <w:name w:val="WW8Num4z3"/>
    <w:link w:val="WW8Num4z30"/>
  </w:style>
  <w:style w:type="character" w:customStyle="1" w:styleId="WW8Num4z30">
    <w:name w:val="WW8Num4z3"/>
    <w:link w:val="WW8Num4z3"/>
  </w:style>
  <w:style w:type="paragraph" w:customStyle="1" w:styleId="WW8Num6z1">
    <w:name w:val="WW8Num6z1"/>
    <w:link w:val="WW8Num6z10"/>
    <w:rPr>
      <w:rFonts w:ascii="Courier New" w:hAnsi="Courier New"/>
    </w:rPr>
  </w:style>
  <w:style w:type="character" w:customStyle="1" w:styleId="WW8Num6z10">
    <w:name w:val="WW8Num6z1"/>
    <w:link w:val="WW8Num6z1"/>
    <w:rPr>
      <w:rFonts w:ascii="Courier New" w:hAnsi="Courier New"/>
    </w:rPr>
  </w:style>
  <w:style w:type="paragraph" w:customStyle="1" w:styleId="WW8Num5z8">
    <w:name w:val="WW8Num5z8"/>
    <w:link w:val="WW8Num5z80"/>
  </w:style>
  <w:style w:type="character" w:customStyle="1" w:styleId="WW8Num5z80">
    <w:name w:val="WW8Num5z8"/>
    <w:link w:val="WW8Num5z8"/>
  </w:style>
  <w:style w:type="paragraph" w:customStyle="1" w:styleId="WW8Num4z7">
    <w:name w:val="WW8Num4z7"/>
    <w:link w:val="WW8Num4z70"/>
  </w:style>
  <w:style w:type="character" w:customStyle="1" w:styleId="WW8Num4z70">
    <w:name w:val="WW8Num4z7"/>
    <w:link w:val="WW8Num4z7"/>
  </w:style>
  <w:style w:type="paragraph" w:customStyle="1" w:styleId="WW8Num14z1">
    <w:name w:val="WW8Num14z1"/>
    <w:link w:val="WW8Num14z10"/>
  </w:style>
  <w:style w:type="character" w:customStyle="1" w:styleId="WW8Num14z10">
    <w:name w:val="WW8Num14z1"/>
    <w:link w:val="WW8Num14z1"/>
  </w:style>
  <w:style w:type="paragraph" w:customStyle="1" w:styleId="WW8Num19z8">
    <w:name w:val="WW8Num19z8"/>
    <w:link w:val="WW8Num19z80"/>
  </w:style>
  <w:style w:type="character" w:customStyle="1" w:styleId="WW8Num19z80">
    <w:name w:val="WW8Num19z8"/>
    <w:link w:val="WW8Num19z8"/>
  </w:style>
  <w:style w:type="paragraph" w:customStyle="1" w:styleId="WW8Num18z3">
    <w:name w:val="WW8Num18z3"/>
    <w:link w:val="WW8Num18z30"/>
  </w:style>
  <w:style w:type="character" w:customStyle="1" w:styleId="WW8Num18z30">
    <w:name w:val="WW8Num18z3"/>
    <w:link w:val="WW8Num18z3"/>
  </w:style>
  <w:style w:type="paragraph" w:customStyle="1" w:styleId="WW8Num30z6">
    <w:name w:val="WW8Num30z6"/>
    <w:link w:val="WW8Num30z60"/>
  </w:style>
  <w:style w:type="character" w:customStyle="1" w:styleId="WW8Num30z60">
    <w:name w:val="WW8Num30z6"/>
    <w:link w:val="WW8Num30z6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WW8Num7z0">
    <w:name w:val="WW8Num7z0"/>
    <w:link w:val="WW8Num7z00"/>
  </w:style>
  <w:style w:type="character" w:customStyle="1" w:styleId="WW8Num7z00">
    <w:name w:val="WW8Num7z0"/>
    <w:link w:val="WW8Num7z0"/>
  </w:style>
  <w:style w:type="paragraph" w:customStyle="1" w:styleId="WW8Num17z6">
    <w:name w:val="WW8Num17z6"/>
    <w:link w:val="WW8Num17z60"/>
  </w:style>
  <w:style w:type="character" w:customStyle="1" w:styleId="WW8Num17z60">
    <w:name w:val="WW8Num17z6"/>
    <w:link w:val="WW8Num17z6"/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WW8Num26z3">
    <w:name w:val="WW8Num26z3"/>
    <w:link w:val="WW8Num26z30"/>
  </w:style>
  <w:style w:type="character" w:customStyle="1" w:styleId="WW8Num26z30">
    <w:name w:val="WW8Num26z3"/>
    <w:link w:val="WW8Num26z3"/>
  </w:style>
  <w:style w:type="character" w:customStyle="1" w:styleId="70">
    <w:name w:val="Заголовок 7 Знак"/>
    <w:basedOn w:val="10"/>
    <w:link w:val="7"/>
    <w:rPr>
      <w:b/>
      <w:sz w:val="28"/>
    </w:rPr>
  </w:style>
  <w:style w:type="paragraph" w:customStyle="1" w:styleId="WW8Num5z6">
    <w:name w:val="WW8Num5z6"/>
    <w:link w:val="WW8Num5z60"/>
  </w:style>
  <w:style w:type="character" w:customStyle="1" w:styleId="WW8Num5z60">
    <w:name w:val="WW8Num5z6"/>
    <w:link w:val="WW8Num5z6"/>
  </w:style>
  <w:style w:type="paragraph" w:customStyle="1" w:styleId="WW8Num22z1">
    <w:name w:val="WW8Num22z1"/>
    <w:link w:val="WW8Num22z10"/>
  </w:style>
  <w:style w:type="character" w:customStyle="1" w:styleId="WW8Num22z10">
    <w:name w:val="WW8Num22z1"/>
    <w:link w:val="WW8Num22z1"/>
  </w:style>
  <w:style w:type="paragraph" w:customStyle="1" w:styleId="WW8Num31z7">
    <w:name w:val="WW8Num31z7"/>
    <w:link w:val="WW8Num31z70"/>
  </w:style>
  <w:style w:type="character" w:customStyle="1" w:styleId="WW8Num31z70">
    <w:name w:val="WW8Num31z7"/>
    <w:link w:val="WW8Num31z7"/>
  </w:style>
  <w:style w:type="paragraph" w:customStyle="1" w:styleId="WW8Num29z3">
    <w:name w:val="WW8Num29z3"/>
    <w:link w:val="WW8Num29z30"/>
  </w:style>
  <w:style w:type="character" w:customStyle="1" w:styleId="WW8Num29z30">
    <w:name w:val="WW8Num29z3"/>
    <w:link w:val="WW8Num29z3"/>
  </w:style>
  <w:style w:type="paragraph" w:customStyle="1" w:styleId="WW8Num34z6">
    <w:name w:val="WW8Num34z6"/>
    <w:link w:val="WW8Num34z60"/>
  </w:style>
  <w:style w:type="character" w:customStyle="1" w:styleId="WW8Num34z60">
    <w:name w:val="WW8Num34z6"/>
    <w:link w:val="WW8Num34z6"/>
  </w:style>
  <w:style w:type="paragraph" w:customStyle="1" w:styleId="WW8Num20z6">
    <w:name w:val="WW8Num20z6"/>
    <w:link w:val="WW8Num20z60"/>
  </w:style>
  <w:style w:type="character" w:customStyle="1" w:styleId="WW8Num20z60">
    <w:name w:val="WW8Num20z6"/>
    <w:link w:val="WW8Num20z6"/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WW8Num21z0">
    <w:name w:val="WW8Num21z0"/>
    <w:link w:val="WW8Num21z00"/>
  </w:style>
  <w:style w:type="character" w:customStyle="1" w:styleId="WW8Num21z00">
    <w:name w:val="WW8Num21z0"/>
    <w:link w:val="WW8Num21z0"/>
  </w:style>
  <w:style w:type="paragraph" w:customStyle="1" w:styleId="WW8Num25z2">
    <w:name w:val="WW8Num25z2"/>
    <w:link w:val="WW8Num25z20"/>
  </w:style>
  <w:style w:type="character" w:customStyle="1" w:styleId="WW8Num25z20">
    <w:name w:val="WW8Num25z2"/>
    <w:link w:val="WW8Num25z2"/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WW8Num17z3">
    <w:name w:val="WW8Num17z3"/>
    <w:link w:val="WW8Num17z30"/>
  </w:style>
  <w:style w:type="character" w:customStyle="1" w:styleId="WW8Num17z30">
    <w:name w:val="WW8Num17z3"/>
    <w:link w:val="WW8Num17z3"/>
  </w:style>
  <w:style w:type="paragraph" w:customStyle="1" w:styleId="WW8Num20z5">
    <w:name w:val="WW8Num20z5"/>
    <w:link w:val="WW8Num20z50"/>
  </w:style>
  <w:style w:type="character" w:customStyle="1" w:styleId="WW8Num20z50">
    <w:name w:val="WW8Num20z5"/>
    <w:link w:val="WW8Num20z5"/>
  </w:style>
  <w:style w:type="paragraph" w:customStyle="1" w:styleId="WW8Num29z8">
    <w:name w:val="WW8Num29z8"/>
    <w:link w:val="WW8Num29z80"/>
  </w:style>
  <w:style w:type="character" w:customStyle="1" w:styleId="WW8Num29z80">
    <w:name w:val="WW8Num29z8"/>
    <w:link w:val="WW8Num29z8"/>
  </w:style>
  <w:style w:type="paragraph" w:customStyle="1" w:styleId="WW8Num14z4">
    <w:name w:val="WW8Num14z4"/>
    <w:link w:val="WW8Num14z40"/>
  </w:style>
  <w:style w:type="character" w:customStyle="1" w:styleId="WW8Num14z40">
    <w:name w:val="WW8Num14z4"/>
    <w:link w:val="WW8Num14z4"/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8Num14z3">
    <w:name w:val="WW8Num14z3"/>
    <w:link w:val="WW8Num14z30"/>
  </w:style>
  <w:style w:type="character" w:customStyle="1" w:styleId="WW8Num14z30">
    <w:name w:val="WW8Num14z3"/>
    <w:link w:val="WW8Num14z3"/>
  </w:style>
  <w:style w:type="paragraph" w:customStyle="1" w:styleId="12">
    <w:name w:val="Обычный1"/>
    <w:link w:val="13"/>
    <w:rPr>
      <w:sz w:val="24"/>
    </w:rPr>
  </w:style>
  <w:style w:type="character" w:customStyle="1" w:styleId="13">
    <w:name w:val="Обычный1"/>
    <w:link w:val="12"/>
    <w:rPr>
      <w:rFonts w:ascii="Times New Roman" w:hAnsi="Times New Roman"/>
      <w:color w:val="000000"/>
      <w:sz w:val="24"/>
    </w:rPr>
  </w:style>
  <w:style w:type="paragraph" w:customStyle="1" w:styleId="WW8Num32z2">
    <w:name w:val="WW8Num32z2"/>
    <w:link w:val="WW8Num32z20"/>
  </w:style>
  <w:style w:type="character" w:customStyle="1" w:styleId="WW8Num32z20">
    <w:name w:val="WW8Num32z2"/>
    <w:link w:val="WW8Num32z2"/>
  </w:style>
  <w:style w:type="paragraph" w:customStyle="1" w:styleId="WW8Num2z3">
    <w:name w:val="WW8Num2z3"/>
    <w:link w:val="WW8Num2z30"/>
    <w:rPr>
      <w:rFonts w:ascii="Symbol" w:hAnsi="Symbol"/>
    </w:rPr>
  </w:style>
  <w:style w:type="character" w:customStyle="1" w:styleId="WW8Num2z30">
    <w:name w:val="WW8Num2z3"/>
    <w:link w:val="WW8Num2z3"/>
    <w:rPr>
      <w:rFonts w:ascii="Symbol" w:hAnsi="Symbol"/>
    </w:rPr>
  </w:style>
  <w:style w:type="paragraph" w:customStyle="1" w:styleId="WW8Num33z4">
    <w:name w:val="WW8Num33z4"/>
    <w:link w:val="WW8Num33z40"/>
  </w:style>
  <w:style w:type="character" w:customStyle="1" w:styleId="WW8Num33z40">
    <w:name w:val="WW8Num33z4"/>
    <w:link w:val="WW8Num33z4"/>
  </w:style>
  <w:style w:type="paragraph" w:customStyle="1" w:styleId="WW8Num32z4">
    <w:name w:val="WW8Num32z4"/>
    <w:link w:val="WW8Num32z40"/>
  </w:style>
  <w:style w:type="character" w:customStyle="1" w:styleId="WW8Num32z40">
    <w:name w:val="WW8Num32z4"/>
    <w:link w:val="WW8Num32z4"/>
  </w:style>
  <w:style w:type="paragraph" w:customStyle="1" w:styleId="WW8Num10z2">
    <w:name w:val="WW8Num10z2"/>
    <w:link w:val="WW8Num10z20"/>
  </w:style>
  <w:style w:type="character" w:customStyle="1" w:styleId="WW8Num10z20">
    <w:name w:val="WW8Num10z2"/>
    <w:link w:val="WW8Num10z2"/>
  </w:style>
  <w:style w:type="paragraph" w:customStyle="1" w:styleId="WW8Num28z4">
    <w:name w:val="WW8Num28z4"/>
    <w:link w:val="WW8Num28z40"/>
  </w:style>
  <w:style w:type="character" w:customStyle="1" w:styleId="WW8Num28z40">
    <w:name w:val="WW8Num28z4"/>
    <w:link w:val="WW8Num28z4"/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WW8Num15z5">
    <w:name w:val="WW8Num15z5"/>
    <w:link w:val="WW8Num15z50"/>
  </w:style>
  <w:style w:type="character" w:customStyle="1" w:styleId="WW8Num15z50">
    <w:name w:val="WW8Num15z5"/>
    <w:link w:val="WW8Num15z5"/>
  </w:style>
  <w:style w:type="paragraph" w:customStyle="1" w:styleId="WW8Num17z4">
    <w:name w:val="WW8Num17z4"/>
    <w:link w:val="WW8Num17z40"/>
  </w:style>
  <w:style w:type="character" w:customStyle="1" w:styleId="WW8Num17z40">
    <w:name w:val="WW8Num17z4"/>
    <w:link w:val="WW8Num17z4"/>
  </w:style>
  <w:style w:type="paragraph" w:customStyle="1" w:styleId="31">
    <w:name w:val="Указатель3"/>
    <w:basedOn w:val="a"/>
    <w:link w:val="32"/>
  </w:style>
  <w:style w:type="character" w:customStyle="1" w:styleId="32">
    <w:name w:val="Указатель3"/>
    <w:basedOn w:val="10"/>
    <w:link w:val="31"/>
    <w:rPr>
      <w:sz w:val="24"/>
    </w:rPr>
  </w:style>
  <w:style w:type="paragraph" w:customStyle="1" w:styleId="WW8Num8z3">
    <w:name w:val="WW8Num8z3"/>
    <w:link w:val="WW8Num8z30"/>
  </w:style>
  <w:style w:type="character" w:customStyle="1" w:styleId="WW8Num8z30">
    <w:name w:val="WW8Num8z3"/>
    <w:link w:val="WW8Num8z3"/>
  </w:style>
  <w:style w:type="paragraph" w:customStyle="1" w:styleId="WW8Num14z7">
    <w:name w:val="WW8Num14z7"/>
    <w:link w:val="WW8Num14z70"/>
  </w:style>
  <w:style w:type="character" w:customStyle="1" w:styleId="WW8Num14z70">
    <w:name w:val="WW8Num14z7"/>
    <w:link w:val="WW8Num14z7"/>
  </w:style>
  <w:style w:type="paragraph" w:customStyle="1" w:styleId="WW8Num23z7">
    <w:name w:val="WW8Num23z7"/>
    <w:link w:val="WW8Num23z70"/>
  </w:style>
  <w:style w:type="character" w:customStyle="1" w:styleId="WW8Num23z70">
    <w:name w:val="WW8Num23z7"/>
    <w:link w:val="WW8Num23z7"/>
  </w:style>
  <w:style w:type="paragraph" w:customStyle="1" w:styleId="210">
    <w:name w:val="Основной текст 21"/>
    <w:basedOn w:val="a"/>
    <w:link w:val="211"/>
    <w:pPr>
      <w:jc w:val="both"/>
    </w:pPr>
    <w:rPr>
      <w:sz w:val="32"/>
    </w:rPr>
  </w:style>
  <w:style w:type="character" w:customStyle="1" w:styleId="211">
    <w:name w:val="Основной текст 21"/>
    <w:basedOn w:val="10"/>
    <w:link w:val="210"/>
    <w:rPr>
      <w:sz w:val="32"/>
    </w:rPr>
  </w:style>
  <w:style w:type="paragraph" w:customStyle="1" w:styleId="WW8Num18z0">
    <w:name w:val="WW8Num18z0"/>
    <w:link w:val="WW8Num18z00"/>
  </w:style>
  <w:style w:type="character" w:customStyle="1" w:styleId="WW8Num18z00">
    <w:name w:val="WW8Num18z0"/>
    <w:link w:val="WW8Num18z0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0"/>
    <w:link w:val="3"/>
    <w:rPr>
      <w:sz w:val="28"/>
    </w:rPr>
  </w:style>
  <w:style w:type="paragraph" w:customStyle="1" w:styleId="WW8Num10z3">
    <w:name w:val="WW8Num10z3"/>
    <w:link w:val="WW8Num10z30"/>
  </w:style>
  <w:style w:type="character" w:customStyle="1" w:styleId="WW8Num10z30">
    <w:name w:val="WW8Num10z3"/>
    <w:link w:val="WW8Num10z3"/>
  </w:style>
  <w:style w:type="paragraph" w:styleId="a5">
    <w:name w:val="index heading"/>
    <w:basedOn w:val="a"/>
    <w:link w:val="a6"/>
    <w:rPr>
      <w:rFonts w:ascii="PT Astra Serif" w:hAnsi="PT Astra Serif"/>
    </w:rPr>
  </w:style>
  <w:style w:type="character" w:customStyle="1" w:styleId="a6">
    <w:name w:val="Указатель Знак"/>
    <w:basedOn w:val="10"/>
    <w:link w:val="a5"/>
    <w:rPr>
      <w:rFonts w:ascii="PT Astra Serif" w:hAnsi="PT Astra Serif"/>
      <w:sz w:val="24"/>
    </w:rPr>
  </w:style>
  <w:style w:type="paragraph" w:customStyle="1" w:styleId="WW8Num28z2">
    <w:name w:val="WW8Num28z2"/>
    <w:link w:val="WW8Num28z20"/>
  </w:style>
  <w:style w:type="character" w:customStyle="1" w:styleId="WW8Num28z20">
    <w:name w:val="WW8Num28z2"/>
    <w:link w:val="WW8Num28z2"/>
  </w:style>
  <w:style w:type="paragraph" w:customStyle="1" w:styleId="WW8Num30z7">
    <w:name w:val="WW8Num30z7"/>
    <w:link w:val="WW8Num30z70"/>
  </w:style>
  <w:style w:type="character" w:customStyle="1" w:styleId="WW8Num30z70">
    <w:name w:val="WW8Num30z7"/>
    <w:link w:val="WW8Num30z7"/>
  </w:style>
  <w:style w:type="paragraph" w:customStyle="1" w:styleId="WW8Num11z7">
    <w:name w:val="WW8Num11z7"/>
    <w:link w:val="WW8Num11z70"/>
  </w:style>
  <w:style w:type="character" w:customStyle="1" w:styleId="WW8Num11z70">
    <w:name w:val="WW8Num11z7"/>
    <w:link w:val="WW8Num11z7"/>
  </w:style>
  <w:style w:type="paragraph" w:customStyle="1" w:styleId="WW8Num3z8">
    <w:name w:val="WW8Num3z8"/>
    <w:link w:val="WW8Num3z80"/>
  </w:style>
  <w:style w:type="character" w:customStyle="1" w:styleId="WW8Num3z80">
    <w:name w:val="WW8Num3z8"/>
    <w:link w:val="WW8Num3z8"/>
  </w:style>
  <w:style w:type="paragraph" w:customStyle="1" w:styleId="WW8Num11z4">
    <w:name w:val="WW8Num11z4"/>
    <w:link w:val="WW8Num11z40"/>
  </w:style>
  <w:style w:type="character" w:customStyle="1" w:styleId="WW8Num11z40">
    <w:name w:val="WW8Num11z4"/>
    <w:link w:val="WW8Num11z4"/>
  </w:style>
  <w:style w:type="paragraph" w:customStyle="1" w:styleId="23">
    <w:name w:val="Название объекта2"/>
    <w:basedOn w:val="12"/>
    <w:link w:val="24"/>
    <w:rPr>
      <w:rFonts w:ascii="PT Astra Serif" w:hAnsi="PT Astra Serif"/>
      <w:i/>
    </w:rPr>
  </w:style>
  <w:style w:type="character" w:customStyle="1" w:styleId="24">
    <w:name w:val="Название объекта2"/>
    <w:basedOn w:val="13"/>
    <w:link w:val="23"/>
    <w:rPr>
      <w:rFonts w:ascii="PT Astra Serif" w:hAnsi="PT Astra Serif"/>
      <w:i/>
      <w:color w:val="000000"/>
      <w:sz w:val="24"/>
    </w:rPr>
  </w:style>
  <w:style w:type="paragraph" w:customStyle="1" w:styleId="WW8Num31z3">
    <w:name w:val="WW8Num31z3"/>
    <w:link w:val="WW8Num31z30"/>
  </w:style>
  <w:style w:type="character" w:customStyle="1" w:styleId="WW8Num31z30">
    <w:name w:val="WW8Num31z3"/>
    <w:link w:val="WW8Num31z3"/>
  </w:style>
  <w:style w:type="paragraph" w:customStyle="1" w:styleId="WW8Num25z5">
    <w:name w:val="WW8Num25z5"/>
    <w:link w:val="WW8Num25z50"/>
  </w:style>
  <w:style w:type="character" w:customStyle="1" w:styleId="WW8Num25z50">
    <w:name w:val="WW8Num25z5"/>
    <w:link w:val="WW8Num25z5"/>
  </w:style>
  <w:style w:type="paragraph" w:customStyle="1" w:styleId="WW8Num24z6">
    <w:name w:val="WW8Num24z6"/>
    <w:link w:val="WW8Num24z60"/>
  </w:style>
  <w:style w:type="character" w:customStyle="1" w:styleId="WW8Num24z60">
    <w:name w:val="WW8Num24z6"/>
    <w:link w:val="WW8Num24z6"/>
  </w:style>
  <w:style w:type="paragraph" w:customStyle="1" w:styleId="WW8Num8z8">
    <w:name w:val="WW8Num8z8"/>
    <w:link w:val="WW8Num8z80"/>
  </w:style>
  <w:style w:type="character" w:customStyle="1" w:styleId="WW8Num8z80">
    <w:name w:val="WW8Num8z8"/>
    <w:link w:val="WW8Num8z8"/>
  </w:style>
  <w:style w:type="paragraph" w:customStyle="1" w:styleId="WW8Num27z3">
    <w:name w:val="WW8Num27z3"/>
    <w:link w:val="WW8Num27z30"/>
  </w:style>
  <w:style w:type="character" w:customStyle="1" w:styleId="WW8Num27z30">
    <w:name w:val="WW8Num27z3"/>
    <w:link w:val="WW8Num27z3"/>
  </w:style>
  <w:style w:type="paragraph" w:customStyle="1" w:styleId="14">
    <w:name w:val="Указатель1"/>
    <w:basedOn w:val="a"/>
    <w:link w:val="15"/>
  </w:style>
  <w:style w:type="character" w:customStyle="1" w:styleId="15">
    <w:name w:val="Указатель1"/>
    <w:basedOn w:val="10"/>
    <w:link w:val="14"/>
    <w:rPr>
      <w:sz w:val="24"/>
    </w:rPr>
  </w:style>
  <w:style w:type="paragraph" w:customStyle="1" w:styleId="WW8Num28z5">
    <w:name w:val="WW8Num28z5"/>
    <w:link w:val="WW8Num28z50"/>
  </w:style>
  <w:style w:type="character" w:customStyle="1" w:styleId="WW8Num28z50">
    <w:name w:val="WW8Num28z5"/>
    <w:link w:val="WW8Num28z5"/>
  </w:style>
  <w:style w:type="paragraph" w:customStyle="1" w:styleId="WW8Num32z8">
    <w:name w:val="WW8Num32z8"/>
    <w:link w:val="WW8Num32z80"/>
  </w:style>
  <w:style w:type="character" w:customStyle="1" w:styleId="WW8Num32z80">
    <w:name w:val="WW8Num32z8"/>
    <w:link w:val="WW8Num32z8"/>
  </w:style>
  <w:style w:type="paragraph" w:customStyle="1" w:styleId="WW8Num8z4">
    <w:name w:val="WW8Num8z4"/>
    <w:link w:val="WW8Num8z40"/>
  </w:style>
  <w:style w:type="character" w:customStyle="1" w:styleId="WW8Num8z40">
    <w:name w:val="WW8Num8z4"/>
    <w:link w:val="WW8Num8z4"/>
  </w:style>
  <w:style w:type="paragraph" w:customStyle="1" w:styleId="WW8Num27z4">
    <w:name w:val="WW8Num27z4"/>
    <w:link w:val="WW8Num27z40"/>
  </w:style>
  <w:style w:type="character" w:customStyle="1" w:styleId="WW8Num27z40">
    <w:name w:val="WW8Num27z4"/>
    <w:link w:val="WW8Num27z4"/>
  </w:style>
  <w:style w:type="paragraph" w:customStyle="1" w:styleId="WW8Num25z7">
    <w:name w:val="WW8Num25z7"/>
    <w:link w:val="WW8Num25z70"/>
  </w:style>
  <w:style w:type="character" w:customStyle="1" w:styleId="WW8Num25z70">
    <w:name w:val="WW8Num25z7"/>
    <w:link w:val="WW8Num25z7"/>
  </w:style>
  <w:style w:type="paragraph" w:customStyle="1" w:styleId="WW8Num13z3">
    <w:name w:val="WW8Num13z3"/>
    <w:link w:val="WW8Num13z30"/>
  </w:style>
  <w:style w:type="character" w:customStyle="1" w:styleId="WW8Num13z30">
    <w:name w:val="WW8Num13z3"/>
    <w:link w:val="WW8Num13z3"/>
  </w:style>
  <w:style w:type="paragraph" w:customStyle="1" w:styleId="WW8Num25z1">
    <w:name w:val="WW8Num25z1"/>
    <w:link w:val="WW8Num25z10"/>
  </w:style>
  <w:style w:type="character" w:customStyle="1" w:styleId="WW8Num25z10">
    <w:name w:val="WW8Num25z1"/>
    <w:link w:val="WW8Num25z1"/>
  </w:style>
  <w:style w:type="paragraph" w:customStyle="1" w:styleId="a7">
    <w:name w:val="Верхний и нижний колонтитулы"/>
    <w:basedOn w:val="a"/>
    <w:link w:val="a8"/>
    <w:pPr>
      <w:tabs>
        <w:tab w:val="center" w:pos="4819"/>
        <w:tab w:val="right" w:pos="9638"/>
      </w:tabs>
    </w:pPr>
  </w:style>
  <w:style w:type="character" w:customStyle="1" w:styleId="a8">
    <w:name w:val="Верхний и нижний колонтитулы"/>
    <w:basedOn w:val="10"/>
    <w:link w:val="a7"/>
    <w:rPr>
      <w:sz w:val="24"/>
    </w:rPr>
  </w:style>
  <w:style w:type="paragraph" w:customStyle="1" w:styleId="WW8Num34z2">
    <w:name w:val="WW8Num34z2"/>
    <w:link w:val="WW8Num34z20"/>
  </w:style>
  <w:style w:type="character" w:customStyle="1" w:styleId="WW8Num34z20">
    <w:name w:val="WW8Num34z2"/>
    <w:link w:val="WW8Num34z2"/>
  </w:style>
  <w:style w:type="paragraph" w:customStyle="1" w:styleId="WW8Num31z2">
    <w:name w:val="WW8Num31z2"/>
    <w:link w:val="WW8Num31z20"/>
  </w:style>
  <w:style w:type="character" w:customStyle="1" w:styleId="WW8Num31z20">
    <w:name w:val="WW8Num31z2"/>
    <w:link w:val="WW8Num31z2"/>
  </w:style>
  <w:style w:type="paragraph" w:customStyle="1" w:styleId="WW8Num13z7">
    <w:name w:val="WW8Num13z7"/>
    <w:link w:val="WW8Num13z70"/>
  </w:style>
  <w:style w:type="character" w:customStyle="1" w:styleId="WW8Num13z70">
    <w:name w:val="WW8Num13z7"/>
    <w:link w:val="WW8Num13z7"/>
  </w:style>
  <w:style w:type="paragraph" w:customStyle="1" w:styleId="WW8Num21z7">
    <w:name w:val="WW8Num21z7"/>
    <w:link w:val="WW8Num21z70"/>
  </w:style>
  <w:style w:type="character" w:customStyle="1" w:styleId="WW8Num21z70">
    <w:name w:val="WW8Num21z7"/>
    <w:link w:val="WW8Num21z7"/>
  </w:style>
  <w:style w:type="paragraph" w:customStyle="1" w:styleId="WW8Num9z6">
    <w:name w:val="WW8Num9z6"/>
    <w:link w:val="WW8Num9z60"/>
  </w:style>
  <w:style w:type="character" w:customStyle="1" w:styleId="WW8Num9z60">
    <w:name w:val="WW8Num9z6"/>
    <w:link w:val="WW8Num9z6"/>
  </w:style>
  <w:style w:type="paragraph" w:customStyle="1" w:styleId="WW8Num9z7">
    <w:name w:val="WW8Num9z7"/>
    <w:link w:val="WW8Num9z70"/>
  </w:style>
  <w:style w:type="character" w:customStyle="1" w:styleId="WW8Num9z70">
    <w:name w:val="WW8Num9z7"/>
    <w:link w:val="WW8Num9z7"/>
  </w:style>
  <w:style w:type="paragraph" w:customStyle="1" w:styleId="WW8Num10z1">
    <w:name w:val="WW8Num10z1"/>
    <w:link w:val="WW8Num10z10"/>
  </w:style>
  <w:style w:type="character" w:customStyle="1" w:styleId="WW8Num10z10">
    <w:name w:val="WW8Num10z1"/>
    <w:link w:val="WW8Num10z1"/>
  </w:style>
  <w:style w:type="paragraph" w:customStyle="1" w:styleId="WW8Num20z4">
    <w:name w:val="WW8Num20z4"/>
    <w:link w:val="WW8Num20z40"/>
  </w:style>
  <w:style w:type="character" w:customStyle="1" w:styleId="WW8Num20z40">
    <w:name w:val="WW8Num20z4"/>
    <w:link w:val="WW8Num20z4"/>
  </w:style>
  <w:style w:type="paragraph" w:customStyle="1" w:styleId="WW8Num10z8">
    <w:name w:val="WW8Num10z8"/>
    <w:link w:val="WW8Num10z80"/>
  </w:style>
  <w:style w:type="character" w:customStyle="1" w:styleId="WW8Num10z80">
    <w:name w:val="WW8Num10z8"/>
    <w:link w:val="WW8Num10z8"/>
  </w:style>
  <w:style w:type="paragraph" w:customStyle="1" w:styleId="WW8Num18z5">
    <w:name w:val="WW8Num18z5"/>
    <w:link w:val="WW8Num18z50"/>
  </w:style>
  <w:style w:type="character" w:customStyle="1" w:styleId="WW8Num18z50">
    <w:name w:val="WW8Num18z5"/>
    <w:link w:val="WW8Num18z5"/>
  </w:style>
  <w:style w:type="paragraph" w:customStyle="1" w:styleId="Standard">
    <w:name w:val="Standard"/>
    <w:link w:val="Standard0"/>
    <w:rPr>
      <w:sz w:val="24"/>
    </w:rPr>
  </w:style>
  <w:style w:type="character" w:customStyle="1" w:styleId="Standard0">
    <w:name w:val="Standard"/>
    <w:link w:val="Standard"/>
    <w:rPr>
      <w:sz w:val="24"/>
    </w:rPr>
  </w:style>
  <w:style w:type="paragraph" w:customStyle="1" w:styleId="WW8Num21z8">
    <w:name w:val="WW8Num21z8"/>
    <w:link w:val="WW8Num21z80"/>
  </w:style>
  <w:style w:type="character" w:customStyle="1" w:styleId="WW8Num21z80">
    <w:name w:val="WW8Num21z8"/>
    <w:link w:val="WW8Num21z8"/>
  </w:style>
  <w:style w:type="paragraph" w:customStyle="1" w:styleId="WW8Num19z0">
    <w:name w:val="WW8Num19z0"/>
    <w:link w:val="WW8Num19z00"/>
  </w:style>
  <w:style w:type="character" w:customStyle="1" w:styleId="WW8Num19z00">
    <w:name w:val="WW8Num19z0"/>
    <w:link w:val="WW8Num19z0"/>
  </w:style>
  <w:style w:type="paragraph" w:customStyle="1" w:styleId="WW8Num11z6">
    <w:name w:val="WW8Num11z6"/>
    <w:link w:val="WW8Num11z60"/>
  </w:style>
  <w:style w:type="character" w:customStyle="1" w:styleId="WW8Num11z60">
    <w:name w:val="WW8Num11z6"/>
    <w:link w:val="WW8Num11z6"/>
  </w:style>
  <w:style w:type="character" w:customStyle="1" w:styleId="90">
    <w:name w:val="Заголовок 9 Знак"/>
    <w:basedOn w:val="10"/>
    <w:link w:val="9"/>
    <w:rPr>
      <w:b/>
      <w:sz w:val="26"/>
    </w:rPr>
  </w:style>
  <w:style w:type="paragraph" w:customStyle="1" w:styleId="WW8Num24z2">
    <w:name w:val="WW8Num24z2"/>
    <w:link w:val="WW8Num24z20"/>
  </w:style>
  <w:style w:type="character" w:customStyle="1" w:styleId="WW8Num24z20">
    <w:name w:val="WW8Num24z2"/>
    <w:link w:val="WW8Num24z2"/>
  </w:style>
  <w:style w:type="paragraph" w:customStyle="1" w:styleId="WW8Num7z8">
    <w:name w:val="WW8Num7z8"/>
    <w:link w:val="WW8Num7z80"/>
  </w:style>
  <w:style w:type="character" w:customStyle="1" w:styleId="WW8Num7z80">
    <w:name w:val="WW8Num7z8"/>
    <w:link w:val="WW8Num7z8"/>
  </w:style>
  <w:style w:type="paragraph" w:customStyle="1" w:styleId="WW8Num21z6">
    <w:name w:val="WW8Num21z6"/>
    <w:link w:val="WW8Num21z60"/>
  </w:style>
  <w:style w:type="character" w:customStyle="1" w:styleId="WW8Num21z60">
    <w:name w:val="WW8Num21z6"/>
    <w:link w:val="WW8Num21z6"/>
  </w:style>
  <w:style w:type="paragraph" w:customStyle="1" w:styleId="WW8Num4z4">
    <w:name w:val="WW8Num4z4"/>
    <w:link w:val="WW8Num4z40"/>
  </w:style>
  <w:style w:type="character" w:customStyle="1" w:styleId="WW8Num4z40">
    <w:name w:val="WW8Num4z4"/>
    <w:link w:val="WW8Num4z4"/>
  </w:style>
  <w:style w:type="paragraph" w:customStyle="1" w:styleId="WW8Num23z2">
    <w:name w:val="WW8Num23z2"/>
    <w:link w:val="WW8Num23z20"/>
  </w:style>
  <w:style w:type="character" w:customStyle="1" w:styleId="WW8Num23z20">
    <w:name w:val="WW8Num23z2"/>
    <w:link w:val="WW8Num23z2"/>
  </w:style>
  <w:style w:type="paragraph" w:customStyle="1" w:styleId="WW8Num8z5">
    <w:name w:val="WW8Num8z5"/>
    <w:link w:val="WW8Num8z50"/>
  </w:style>
  <w:style w:type="character" w:customStyle="1" w:styleId="WW8Num8z50">
    <w:name w:val="WW8Num8z5"/>
    <w:link w:val="WW8Num8z5"/>
  </w:style>
  <w:style w:type="paragraph" w:customStyle="1" w:styleId="WW8Num6z2">
    <w:name w:val="WW8Num6z2"/>
    <w:link w:val="WW8Num6z20"/>
    <w:rPr>
      <w:rFonts w:ascii="Wingdings" w:hAnsi="Wingdings"/>
    </w:rPr>
  </w:style>
  <w:style w:type="character" w:customStyle="1" w:styleId="WW8Num6z20">
    <w:name w:val="WW8Num6z2"/>
    <w:link w:val="WW8Num6z2"/>
    <w:rPr>
      <w:rFonts w:ascii="Wingdings" w:hAnsi="Wingdings"/>
    </w:rPr>
  </w:style>
  <w:style w:type="paragraph" w:customStyle="1" w:styleId="WW8Num33z2">
    <w:name w:val="WW8Num33z2"/>
    <w:link w:val="WW8Num33z20"/>
  </w:style>
  <w:style w:type="character" w:customStyle="1" w:styleId="WW8Num33z20">
    <w:name w:val="WW8Num33z2"/>
    <w:link w:val="WW8Num33z2"/>
  </w:style>
  <w:style w:type="paragraph" w:styleId="a9">
    <w:name w:val="caption"/>
    <w:basedOn w:val="a"/>
    <w:link w:val="aa"/>
    <w:pPr>
      <w:spacing w:before="120" w:after="120"/>
    </w:pPr>
    <w:rPr>
      <w:i/>
    </w:rPr>
  </w:style>
  <w:style w:type="character" w:customStyle="1" w:styleId="aa">
    <w:name w:val="Название объекта Знак"/>
    <w:basedOn w:val="10"/>
    <w:link w:val="a9"/>
    <w:rPr>
      <w:i/>
      <w:sz w:val="24"/>
    </w:rPr>
  </w:style>
  <w:style w:type="paragraph" w:customStyle="1" w:styleId="WW8Num12z3">
    <w:name w:val="WW8Num12z3"/>
    <w:link w:val="WW8Num12z30"/>
  </w:style>
  <w:style w:type="character" w:customStyle="1" w:styleId="WW8Num12z30">
    <w:name w:val="WW8Num12z3"/>
    <w:link w:val="WW8Num12z3"/>
  </w:style>
  <w:style w:type="paragraph" w:customStyle="1" w:styleId="WW8Num24z5">
    <w:name w:val="WW8Num24z5"/>
    <w:link w:val="WW8Num24z50"/>
  </w:style>
  <w:style w:type="character" w:customStyle="1" w:styleId="WW8Num24z50">
    <w:name w:val="WW8Num24z5"/>
    <w:link w:val="WW8Num24z5"/>
  </w:style>
  <w:style w:type="paragraph" w:customStyle="1" w:styleId="WW8Num28z8">
    <w:name w:val="WW8Num28z8"/>
    <w:link w:val="WW8Num28z80"/>
  </w:style>
  <w:style w:type="character" w:customStyle="1" w:styleId="WW8Num28z80">
    <w:name w:val="WW8Num28z8"/>
    <w:link w:val="WW8Num28z8"/>
  </w:style>
  <w:style w:type="paragraph" w:customStyle="1" w:styleId="WW8Num24z8">
    <w:name w:val="WW8Num24z8"/>
    <w:link w:val="WW8Num24z80"/>
  </w:style>
  <w:style w:type="character" w:customStyle="1" w:styleId="WW8Num24z80">
    <w:name w:val="WW8Num24z8"/>
    <w:link w:val="WW8Num24z8"/>
  </w:style>
  <w:style w:type="paragraph" w:customStyle="1" w:styleId="WW8Num19z4">
    <w:name w:val="WW8Num19z4"/>
    <w:link w:val="WW8Num19z40"/>
  </w:style>
  <w:style w:type="character" w:customStyle="1" w:styleId="WW8Num19z40">
    <w:name w:val="WW8Num19z4"/>
    <w:link w:val="WW8Num19z4"/>
  </w:style>
  <w:style w:type="paragraph" w:customStyle="1" w:styleId="WW8Num3z0">
    <w:name w:val="WW8Num3z0"/>
    <w:link w:val="WW8Num3z00"/>
  </w:style>
  <w:style w:type="character" w:customStyle="1" w:styleId="WW8Num3z00">
    <w:name w:val="WW8Num3z0"/>
    <w:link w:val="WW8Num3z0"/>
  </w:style>
  <w:style w:type="paragraph" w:customStyle="1" w:styleId="WW8Num30z3">
    <w:name w:val="WW8Num30z3"/>
    <w:link w:val="WW8Num30z30"/>
  </w:style>
  <w:style w:type="character" w:customStyle="1" w:styleId="WW8Num30z30">
    <w:name w:val="WW8Num30z3"/>
    <w:link w:val="WW8Num30z3"/>
  </w:style>
  <w:style w:type="paragraph" w:customStyle="1" w:styleId="WW8Num27z6">
    <w:name w:val="WW8Num27z6"/>
    <w:link w:val="WW8Num27z60"/>
  </w:style>
  <w:style w:type="character" w:customStyle="1" w:styleId="WW8Num27z60">
    <w:name w:val="WW8Num27z6"/>
    <w:link w:val="WW8Num27z6"/>
  </w:style>
  <w:style w:type="paragraph" w:customStyle="1" w:styleId="WW8Num23z6">
    <w:name w:val="WW8Num23z6"/>
    <w:link w:val="WW8Num23z60"/>
  </w:style>
  <w:style w:type="character" w:customStyle="1" w:styleId="WW8Num23z60">
    <w:name w:val="WW8Num23z6"/>
    <w:link w:val="WW8Num23z6"/>
  </w:style>
  <w:style w:type="paragraph" w:customStyle="1" w:styleId="WW8Num26z6">
    <w:name w:val="WW8Num26z6"/>
    <w:link w:val="WW8Num26z60"/>
  </w:style>
  <w:style w:type="character" w:customStyle="1" w:styleId="WW8Num26z60">
    <w:name w:val="WW8Num26z6"/>
    <w:link w:val="WW8Num26z6"/>
  </w:style>
  <w:style w:type="paragraph" w:customStyle="1" w:styleId="WW8Num20z0">
    <w:name w:val="WW8Num20z0"/>
    <w:link w:val="WW8Num20z00"/>
  </w:style>
  <w:style w:type="character" w:customStyle="1" w:styleId="WW8Num20z00">
    <w:name w:val="WW8Num20z0"/>
    <w:link w:val="WW8Num20z0"/>
  </w:style>
  <w:style w:type="paragraph" w:customStyle="1" w:styleId="WW8Num13z5">
    <w:name w:val="WW8Num13z5"/>
    <w:link w:val="WW8Num13z50"/>
  </w:style>
  <w:style w:type="character" w:customStyle="1" w:styleId="WW8Num13z50">
    <w:name w:val="WW8Num13z5"/>
    <w:link w:val="WW8Num13z5"/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WW8Num22z6">
    <w:name w:val="WW8Num22z6"/>
    <w:link w:val="WW8Num22z60"/>
  </w:style>
  <w:style w:type="character" w:customStyle="1" w:styleId="WW8Num22z60">
    <w:name w:val="WW8Num22z6"/>
    <w:link w:val="WW8Num22z6"/>
  </w:style>
  <w:style w:type="paragraph" w:customStyle="1" w:styleId="WW8Num33z1">
    <w:name w:val="WW8Num33z1"/>
    <w:link w:val="WW8Num33z10"/>
  </w:style>
  <w:style w:type="character" w:customStyle="1" w:styleId="WW8Num33z10">
    <w:name w:val="WW8Num33z1"/>
    <w:link w:val="WW8Num33z1"/>
  </w:style>
  <w:style w:type="paragraph" w:customStyle="1" w:styleId="WW8Num15z4">
    <w:name w:val="WW8Num15z4"/>
    <w:link w:val="WW8Num15z40"/>
  </w:style>
  <w:style w:type="character" w:customStyle="1" w:styleId="WW8Num15z40">
    <w:name w:val="WW8Num15z4"/>
    <w:link w:val="WW8Num15z4"/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</w:style>
  <w:style w:type="paragraph" w:styleId="ab">
    <w:name w:val="Balloon Text"/>
    <w:basedOn w:val="a"/>
    <w:link w:val="16"/>
    <w:rPr>
      <w:rFonts w:ascii="Tahoma" w:hAnsi="Tahoma"/>
      <w:sz w:val="16"/>
    </w:rPr>
  </w:style>
  <w:style w:type="character" w:customStyle="1" w:styleId="16">
    <w:name w:val="Текст выноски Знак1"/>
    <w:basedOn w:val="10"/>
    <w:link w:val="ab"/>
    <w:rPr>
      <w:rFonts w:ascii="Tahoma" w:hAnsi="Tahoma"/>
      <w:sz w:val="16"/>
    </w:rPr>
  </w:style>
  <w:style w:type="paragraph" w:customStyle="1" w:styleId="WW8Num10z5">
    <w:name w:val="WW8Num10z5"/>
    <w:link w:val="WW8Num10z50"/>
  </w:style>
  <w:style w:type="character" w:customStyle="1" w:styleId="WW8Num10z50">
    <w:name w:val="WW8Num10z5"/>
    <w:link w:val="WW8Num10z5"/>
  </w:style>
  <w:style w:type="paragraph" w:customStyle="1" w:styleId="17">
    <w:name w:val="Название объекта1"/>
    <w:basedOn w:val="a"/>
    <w:link w:val="18"/>
    <w:pPr>
      <w:spacing w:before="120" w:after="120"/>
    </w:pPr>
    <w:rPr>
      <w:i/>
    </w:rPr>
  </w:style>
  <w:style w:type="character" w:customStyle="1" w:styleId="18">
    <w:name w:val="Название объекта1"/>
    <w:basedOn w:val="10"/>
    <w:link w:val="17"/>
    <w:rPr>
      <w:i/>
      <w:sz w:val="24"/>
    </w:rPr>
  </w:style>
  <w:style w:type="paragraph" w:customStyle="1" w:styleId="ac">
    <w:name w:val="Содержимое таблицы"/>
    <w:basedOn w:val="a"/>
    <w:link w:val="ad"/>
  </w:style>
  <w:style w:type="character" w:customStyle="1" w:styleId="ad">
    <w:name w:val="Содержимое таблицы"/>
    <w:basedOn w:val="10"/>
    <w:link w:val="ac"/>
    <w:rPr>
      <w:sz w:val="24"/>
    </w:rPr>
  </w:style>
  <w:style w:type="paragraph" w:customStyle="1" w:styleId="WW8Num9z1">
    <w:name w:val="WW8Num9z1"/>
    <w:link w:val="WW8Num9z10"/>
  </w:style>
  <w:style w:type="character" w:customStyle="1" w:styleId="WW8Num9z10">
    <w:name w:val="WW8Num9z1"/>
    <w:link w:val="WW8Num9z1"/>
  </w:style>
  <w:style w:type="paragraph" w:customStyle="1" w:styleId="WW8Num15z0">
    <w:name w:val="WW8Num15z0"/>
    <w:link w:val="WW8Num15z00"/>
  </w:style>
  <w:style w:type="character" w:customStyle="1" w:styleId="WW8Num15z00">
    <w:name w:val="WW8Num15z0"/>
    <w:link w:val="WW8Num15z0"/>
  </w:style>
  <w:style w:type="paragraph" w:customStyle="1" w:styleId="WW8Num20z2">
    <w:name w:val="WW8Num20z2"/>
    <w:link w:val="WW8Num20z20"/>
  </w:style>
  <w:style w:type="character" w:customStyle="1" w:styleId="WW8Num20z20">
    <w:name w:val="WW8Num20z2"/>
    <w:link w:val="WW8Num20z2"/>
  </w:style>
  <w:style w:type="paragraph" w:customStyle="1" w:styleId="WW8Num5z0">
    <w:name w:val="WW8Num5z0"/>
    <w:link w:val="WW8Num5z00"/>
  </w:style>
  <w:style w:type="character" w:customStyle="1" w:styleId="WW8Num5z00">
    <w:name w:val="WW8Num5z0"/>
    <w:link w:val="WW8Num5z0"/>
  </w:style>
  <w:style w:type="paragraph" w:customStyle="1" w:styleId="WW8Num9z4">
    <w:name w:val="WW8Num9z4"/>
    <w:link w:val="WW8Num9z40"/>
  </w:style>
  <w:style w:type="character" w:customStyle="1" w:styleId="WW8Num9z40">
    <w:name w:val="WW8Num9z4"/>
    <w:link w:val="WW8Num9z4"/>
  </w:style>
  <w:style w:type="paragraph" w:customStyle="1" w:styleId="WW8Num21z1">
    <w:name w:val="WW8Num21z1"/>
    <w:link w:val="WW8Num21z10"/>
  </w:style>
  <w:style w:type="character" w:customStyle="1" w:styleId="WW8Num21z10">
    <w:name w:val="WW8Num21z1"/>
    <w:link w:val="WW8Num21z1"/>
  </w:style>
  <w:style w:type="paragraph" w:customStyle="1" w:styleId="WW8Num33z3">
    <w:name w:val="WW8Num33z3"/>
    <w:link w:val="WW8Num33z30"/>
  </w:style>
  <w:style w:type="character" w:customStyle="1" w:styleId="WW8Num33z30">
    <w:name w:val="WW8Num33z3"/>
    <w:link w:val="WW8Num33z3"/>
  </w:style>
  <w:style w:type="paragraph" w:customStyle="1" w:styleId="WW8Num18z8">
    <w:name w:val="WW8Num18z8"/>
    <w:link w:val="WW8Num18z80"/>
  </w:style>
  <w:style w:type="character" w:customStyle="1" w:styleId="WW8Num18z80">
    <w:name w:val="WW8Num18z8"/>
    <w:link w:val="WW8Num18z8"/>
  </w:style>
  <w:style w:type="paragraph" w:customStyle="1" w:styleId="WW8Num12z8">
    <w:name w:val="WW8Num12z8"/>
    <w:link w:val="WW8Num12z80"/>
  </w:style>
  <w:style w:type="character" w:customStyle="1" w:styleId="WW8Num12z80">
    <w:name w:val="WW8Num12z8"/>
    <w:link w:val="WW8Num12z8"/>
  </w:style>
  <w:style w:type="paragraph" w:customStyle="1" w:styleId="19">
    <w:name w:val="Текст1"/>
    <w:basedOn w:val="a"/>
    <w:link w:val="1a"/>
    <w:rPr>
      <w:rFonts w:ascii="Courier New" w:hAnsi="Courier New"/>
      <w:sz w:val="20"/>
    </w:rPr>
  </w:style>
  <w:style w:type="character" w:customStyle="1" w:styleId="1a">
    <w:name w:val="Текст1"/>
    <w:basedOn w:val="10"/>
    <w:link w:val="19"/>
    <w:rPr>
      <w:rFonts w:ascii="Courier New" w:hAnsi="Courier New"/>
      <w:sz w:val="20"/>
    </w:rPr>
  </w:style>
  <w:style w:type="paragraph" w:customStyle="1" w:styleId="WW8Num31z4">
    <w:name w:val="WW8Num31z4"/>
    <w:link w:val="WW8Num31z40"/>
  </w:style>
  <w:style w:type="character" w:customStyle="1" w:styleId="WW8Num31z40">
    <w:name w:val="WW8Num31z4"/>
    <w:link w:val="WW8Num31z4"/>
  </w:style>
  <w:style w:type="paragraph" w:customStyle="1" w:styleId="WW8Num8z1">
    <w:name w:val="WW8Num8z1"/>
    <w:link w:val="WW8Num8z10"/>
  </w:style>
  <w:style w:type="character" w:customStyle="1" w:styleId="WW8Num8z10">
    <w:name w:val="WW8Num8z1"/>
    <w:link w:val="WW8Num8z1"/>
  </w:style>
  <w:style w:type="paragraph" w:customStyle="1" w:styleId="WW8Num11z0">
    <w:name w:val="WW8Num11z0"/>
    <w:link w:val="WW8Num11z00"/>
  </w:style>
  <w:style w:type="character" w:customStyle="1" w:styleId="WW8Num11z00">
    <w:name w:val="WW8Num11z0"/>
    <w:link w:val="WW8Num11z0"/>
  </w:style>
  <w:style w:type="paragraph" w:customStyle="1" w:styleId="WW8Num19z1">
    <w:name w:val="WW8Num19z1"/>
    <w:link w:val="WW8Num19z10"/>
  </w:style>
  <w:style w:type="character" w:customStyle="1" w:styleId="WW8Num19z10">
    <w:name w:val="WW8Num19z1"/>
    <w:link w:val="WW8Num19z1"/>
  </w:style>
  <w:style w:type="paragraph" w:styleId="ae">
    <w:name w:val="Body Text"/>
    <w:basedOn w:val="a"/>
    <w:link w:val="af"/>
    <w:pPr>
      <w:jc w:val="both"/>
    </w:pPr>
    <w:rPr>
      <w:sz w:val="28"/>
    </w:rPr>
  </w:style>
  <w:style w:type="character" w:customStyle="1" w:styleId="af">
    <w:name w:val="Основной текст Знак"/>
    <w:basedOn w:val="10"/>
    <w:link w:val="ae"/>
    <w:rPr>
      <w:sz w:val="28"/>
    </w:rPr>
  </w:style>
  <w:style w:type="paragraph" w:customStyle="1" w:styleId="WW8Num22z8">
    <w:name w:val="WW8Num22z8"/>
    <w:link w:val="WW8Num22z80"/>
  </w:style>
  <w:style w:type="character" w:customStyle="1" w:styleId="WW8Num22z80">
    <w:name w:val="WW8Num22z8"/>
    <w:link w:val="WW8Num22z8"/>
  </w:style>
  <w:style w:type="paragraph" w:customStyle="1" w:styleId="WW8Num23z0">
    <w:name w:val="WW8Num23z0"/>
    <w:link w:val="WW8Num23z00"/>
  </w:style>
  <w:style w:type="character" w:customStyle="1" w:styleId="WW8Num23z00">
    <w:name w:val="WW8Num23z0"/>
    <w:link w:val="WW8Num23z0"/>
  </w:style>
  <w:style w:type="paragraph" w:customStyle="1" w:styleId="WW8Num21z2">
    <w:name w:val="WW8Num21z2"/>
    <w:link w:val="WW8Num21z20"/>
  </w:style>
  <w:style w:type="character" w:customStyle="1" w:styleId="WW8Num21z20">
    <w:name w:val="WW8Num21z2"/>
    <w:link w:val="WW8Num21z2"/>
  </w:style>
  <w:style w:type="paragraph" w:customStyle="1" w:styleId="WW8Num29z6">
    <w:name w:val="WW8Num29z6"/>
    <w:link w:val="WW8Num29z60"/>
  </w:style>
  <w:style w:type="character" w:customStyle="1" w:styleId="WW8Num29z60">
    <w:name w:val="WW8Num29z6"/>
    <w:link w:val="WW8Num29z6"/>
  </w:style>
  <w:style w:type="paragraph" w:customStyle="1" w:styleId="1b">
    <w:name w:val="Основной шрифт абзаца1"/>
    <w:link w:val="1c"/>
  </w:style>
  <w:style w:type="character" w:customStyle="1" w:styleId="1c">
    <w:name w:val="Основной шрифт абзаца1"/>
    <w:link w:val="1b"/>
  </w:style>
  <w:style w:type="paragraph" w:customStyle="1" w:styleId="WW8Num34z3">
    <w:name w:val="WW8Num34z3"/>
    <w:link w:val="WW8Num34z30"/>
  </w:style>
  <w:style w:type="character" w:customStyle="1" w:styleId="WW8Num34z30">
    <w:name w:val="WW8Num34z3"/>
    <w:link w:val="WW8Num34z3"/>
  </w:style>
  <w:style w:type="paragraph" w:customStyle="1" w:styleId="WW8Num17z0">
    <w:name w:val="WW8Num17z0"/>
    <w:link w:val="WW8Num17z00"/>
  </w:style>
  <w:style w:type="character" w:customStyle="1" w:styleId="WW8Num17z00">
    <w:name w:val="WW8Num17z0"/>
    <w:link w:val="WW8Num17z0"/>
  </w:style>
  <w:style w:type="paragraph" w:customStyle="1" w:styleId="WW8Num25z0">
    <w:name w:val="WW8Num25z0"/>
    <w:link w:val="WW8Num25z00"/>
  </w:style>
  <w:style w:type="character" w:customStyle="1" w:styleId="WW8Num25z00">
    <w:name w:val="WW8Num25z0"/>
    <w:link w:val="WW8Num25z0"/>
  </w:style>
  <w:style w:type="paragraph" w:customStyle="1" w:styleId="WW8Num5z7">
    <w:name w:val="WW8Num5z7"/>
    <w:link w:val="WW8Num5z70"/>
  </w:style>
  <w:style w:type="character" w:customStyle="1" w:styleId="WW8Num5z70">
    <w:name w:val="WW8Num5z7"/>
    <w:link w:val="WW8Num5z7"/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WW8Num6z0">
    <w:name w:val="WW8Num6z0"/>
    <w:link w:val="WW8Num6z00"/>
  </w:style>
  <w:style w:type="character" w:customStyle="1" w:styleId="WW8Num6z00">
    <w:name w:val="WW8Num6z0"/>
    <w:link w:val="WW8Num6z0"/>
  </w:style>
  <w:style w:type="paragraph" w:customStyle="1" w:styleId="WW8Num12z0">
    <w:name w:val="WW8Num12z0"/>
    <w:link w:val="WW8Num12z00"/>
  </w:style>
  <w:style w:type="character" w:customStyle="1" w:styleId="WW8Num12z00">
    <w:name w:val="WW8Num12z0"/>
    <w:link w:val="WW8Num12z0"/>
  </w:style>
  <w:style w:type="paragraph" w:customStyle="1" w:styleId="WW8Num27z8">
    <w:name w:val="WW8Num27z8"/>
    <w:link w:val="WW8Num27z80"/>
  </w:style>
  <w:style w:type="character" w:customStyle="1" w:styleId="WW8Num27z80">
    <w:name w:val="WW8Num27z8"/>
    <w:link w:val="WW8Num27z8"/>
  </w:style>
  <w:style w:type="paragraph" w:customStyle="1" w:styleId="WW8Num28z6">
    <w:name w:val="WW8Num28z6"/>
    <w:link w:val="WW8Num28z60"/>
  </w:style>
  <w:style w:type="character" w:customStyle="1" w:styleId="WW8Num28z60">
    <w:name w:val="WW8Num28z6"/>
    <w:link w:val="WW8Num28z6"/>
  </w:style>
  <w:style w:type="paragraph" w:customStyle="1" w:styleId="1d">
    <w:name w:val="Гиперссылка1"/>
    <w:link w:val="1e"/>
    <w:rPr>
      <w:color w:val="0000FF"/>
      <w:u w:val="single"/>
    </w:rPr>
  </w:style>
  <w:style w:type="character" w:customStyle="1" w:styleId="1e">
    <w:name w:val="Гиперссылка1"/>
    <w:link w:val="1d"/>
    <w:rPr>
      <w:color w:val="0000FF"/>
      <w:u w:val="single"/>
    </w:rPr>
  </w:style>
  <w:style w:type="paragraph" w:styleId="af0">
    <w:name w:val="List Paragraph"/>
    <w:basedOn w:val="a"/>
    <w:link w:val="af1"/>
    <w:pPr>
      <w:ind w:left="720"/>
      <w:contextualSpacing/>
    </w:pPr>
  </w:style>
  <w:style w:type="character" w:customStyle="1" w:styleId="af1">
    <w:name w:val="Абзац списка Знак"/>
    <w:basedOn w:val="10"/>
    <w:link w:val="af0"/>
    <w:rPr>
      <w:sz w:val="24"/>
    </w:rPr>
  </w:style>
  <w:style w:type="paragraph" w:customStyle="1" w:styleId="WW8Num20z1">
    <w:name w:val="WW8Num20z1"/>
    <w:link w:val="WW8Num20z10"/>
  </w:style>
  <w:style w:type="character" w:customStyle="1" w:styleId="WW8Num20z10">
    <w:name w:val="WW8Num20z1"/>
    <w:link w:val="WW8Num20z1"/>
  </w:style>
  <w:style w:type="paragraph" w:customStyle="1" w:styleId="WW8Num7z7">
    <w:name w:val="WW8Num7z7"/>
    <w:link w:val="WW8Num7z70"/>
  </w:style>
  <w:style w:type="character" w:customStyle="1" w:styleId="WW8Num7z70">
    <w:name w:val="WW8Num7z7"/>
    <w:link w:val="WW8Num7z7"/>
  </w:style>
  <w:style w:type="paragraph" w:customStyle="1" w:styleId="WW8Num9z3">
    <w:name w:val="WW8Num9z3"/>
    <w:link w:val="WW8Num9z30"/>
  </w:style>
  <w:style w:type="character" w:customStyle="1" w:styleId="WW8Num9z30">
    <w:name w:val="WW8Num9z3"/>
    <w:link w:val="WW8Num9z3"/>
  </w:style>
  <w:style w:type="paragraph" w:customStyle="1" w:styleId="WW8Num31z5">
    <w:name w:val="WW8Num31z5"/>
    <w:link w:val="WW8Num31z50"/>
  </w:style>
  <w:style w:type="character" w:customStyle="1" w:styleId="WW8Num31z50">
    <w:name w:val="WW8Num31z5"/>
    <w:link w:val="WW8Num31z5"/>
  </w:style>
  <w:style w:type="paragraph" w:customStyle="1" w:styleId="WW8Num14z0">
    <w:name w:val="WW8Num14z0"/>
    <w:link w:val="WW8Num14z00"/>
  </w:style>
  <w:style w:type="character" w:customStyle="1" w:styleId="WW8Num14z00">
    <w:name w:val="WW8Num14z0"/>
    <w:link w:val="WW8Num14z0"/>
  </w:style>
  <w:style w:type="paragraph" w:customStyle="1" w:styleId="WW8Num3z6">
    <w:name w:val="WW8Num3z6"/>
    <w:link w:val="WW8Num3z60"/>
  </w:style>
  <w:style w:type="character" w:customStyle="1" w:styleId="WW8Num3z60">
    <w:name w:val="WW8Num3z6"/>
    <w:link w:val="WW8Num3z6"/>
  </w:style>
  <w:style w:type="paragraph" w:customStyle="1" w:styleId="35">
    <w:name w:val="Основной шрифт абзаца3"/>
    <w:link w:val="36"/>
  </w:style>
  <w:style w:type="character" w:customStyle="1" w:styleId="36">
    <w:name w:val="Основной шрифт абзаца3"/>
    <w:link w:val="35"/>
  </w:style>
  <w:style w:type="paragraph" w:customStyle="1" w:styleId="WW8Num10z7">
    <w:name w:val="WW8Num10z7"/>
    <w:link w:val="WW8Num10z70"/>
  </w:style>
  <w:style w:type="character" w:customStyle="1" w:styleId="WW8Num10z70">
    <w:name w:val="WW8Num10z7"/>
    <w:link w:val="WW8Num10z7"/>
  </w:style>
  <w:style w:type="paragraph" w:styleId="af2">
    <w:name w:val="footer"/>
    <w:basedOn w:val="a"/>
    <w:link w:val="af3"/>
  </w:style>
  <w:style w:type="character" w:customStyle="1" w:styleId="af3">
    <w:name w:val="Нижний колонтитул Знак"/>
    <w:basedOn w:val="10"/>
    <w:link w:val="af2"/>
    <w:rPr>
      <w:sz w:val="24"/>
    </w:rPr>
  </w:style>
  <w:style w:type="paragraph" w:customStyle="1" w:styleId="WW8Num3z5">
    <w:name w:val="WW8Num3z5"/>
    <w:link w:val="WW8Num3z50"/>
  </w:style>
  <w:style w:type="character" w:customStyle="1" w:styleId="WW8Num3z50">
    <w:name w:val="WW8Num3z5"/>
    <w:link w:val="WW8Num3z5"/>
  </w:style>
  <w:style w:type="paragraph" w:customStyle="1" w:styleId="WW8Num29z5">
    <w:name w:val="WW8Num29z5"/>
    <w:link w:val="WW8Num29z50"/>
  </w:style>
  <w:style w:type="character" w:customStyle="1" w:styleId="WW8Num29z50">
    <w:name w:val="WW8Num29z5"/>
    <w:link w:val="WW8Num29z5"/>
  </w:style>
  <w:style w:type="paragraph" w:customStyle="1" w:styleId="WW8Num34z8">
    <w:name w:val="WW8Num34z8"/>
    <w:link w:val="WW8Num34z80"/>
  </w:style>
  <w:style w:type="character" w:customStyle="1" w:styleId="WW8Num34z80">
    <w:name w:val="WW8Num34z8"/>
    <w:link w:val="WW8Num34z8"/>
  </w:style>
  <w:style w:type="paragraph" w:customStyle="1" w:styleId="WW8Num20z7">
    <w:name w:val="WW8Num20z7"/>
    <w:link w:val="WW8Num20z70"/>
  </w:style>
  <w:style w:type="character" w:customStyle="1" w:styleId="WW8Num20z70">
    <w:name w:val="WW8Num20z7"/>
    <w:link w:val="WW8Num20z7"/>
  </w:style>
  <w:style w:type="paragraph" w:customStyle="1" w:styleId="WW8Num9z5">
    <w:name w:val="WW8Num9z5"/>
    <w:link w:val="WW8Num9z50"/>
  </w:style>
  <w:style w:type="character" w:customStyle="1" w:styleId="WW8Num9z50">
    <w:name w:val="WW8Num9z5"/>
    <w:link w:val="WW8Num9z5"/>
  </w:style>
  <w:style w:type="paragraph" w:customStyle="1" w:styleId="WW8Num27z2">
    <w:name w:val="WW8Num27z2"/>
    <w:link w:val="WW8Num27z20"/>
  </w:style>
  <w:style w:type="character" w:customStyle="1" w:styleId="WW8Num27z20">
    <w:name w:val="WW8Num27z2"/>
    <w:link w:val="WW8Num27z2"/>
  </w:style>
  <w:style w:type="paragraph" w:styleId="af4">
    <w:name w:val="Normal (Web)"/>
    <w:basedOn w:val="a"/>
    <w:link w:val="af5"/>
    <w:pPr>
      <w:spacing w:beforeAutospacing="1" w:afterAutospacing="1"/>
    </w:pPr>
  </w:style>
  <w:style w:type="character" w:customStyle="1" w:styleId="af5">
    <w:name w:val="Обычный (веб) Знак"/>
    <w:basedOn w:val="10"/>
    <w:link w:val="af4"/>
    <w:rPr>
      <w:color w:val="000000"/>
      <w:sz w:val="24"/>
    </w:rPr>
  </w:style>
  <w:style w:type="paragraph" w:customStyle="1" w:styleId="WW8Num18z2">
    <w:name w:val="WW8Num18z2"/>
    <w:link w:val="WW8Num18z20"/>
  </w:style>
  <w:style w:type="character" w:customStyle="1" w:styleId="WW8Num18z20">
    <w:name w:val="WW8Num18z2"/>
    <w:link w:val="WW8Num18z2"/>
  </w:style>
  <w:style w:type="paragraph" w:customStyle="1" w:styleId="WW8Num7z4">
    <w:name w:val="WW8Num7z4"/>
    <w:link w:val="WW8Num7z40"/>
  </w:style>
  <w:style w:type="character" w:customStyle="1" w:styleId="WW8Num7z40">
    <w:name w:val="WW8Num7z4"/>
    <w:link w:val="WW8Num7z4"/>
  </w:style>
  <w:style w:type="paragraph" w:customStyle="1" w:styleId="WW8Num5z2">
    <w:name w:val="WW8Num5z2"/>
    <w:link w:val="WW8Num5z20"/>
  </w:style>
  <w:style w:type="character" w:customStyle="1" w:styleId="WW8Num5z20">
    <w:name w:val="WW8Num5z2"/>
    <w:link w:val="WW8Num5z2"/>
  </w:style>
  <w:style w:type="paragraph" w:customStyle="1" w:styleId="1f">
    <w:name w:val="Заголовок1"/>
    <w:basedOn w:val="a"/>
    <w:next w:val="ae"/>
    <w:link w:val="1f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f0">
    <w:name w:val="Заголовок1"/>
    <w:basedOn w:val="10"/>
    <w:link w:val="1f"/>
    <w:rPr>
      <w:rFonts w:ascii="Liberation Sans" w:hAnsi="Liberation Sans"/>
      <w:sz w:val="28"/>
    </w:rPr>
  </w:style>
  <w:style w:type="paragraph" w:customStyle="1" w:styleId="WW8Num27z1">
    <w:name w:val="WW8Num27z1"/>
    <w:link w:val="WW8Num27z10"/>
  </w:style>
  <w:style w:type="character" w:customStyle="1" w:styleId="WW8Num27z10">
    <w:name w:val="WW8Num27z1"/>
    <w:link w:val="WW8Num27z1"/>
  </w:style>
  <w:style w:type="paragraph" w:customStyle="1" w:styleId="af6">
    <w:name w:val="Текст примечания Знак"/>
    <w:basedOn w:val="1b"/>
    <w:link w:val="af7"/>
  </w:style>
  <w:style w:type="character" w:customStyle="1" w:styleId="af7">
    <w:name w:val="Текст примечания Знак"/>
    <w:basedOn w:val="1c"/>
    <w:link w:val="af6"/>
  </w:style>
  <w:style w:type="paragraph" w:customStyle="1" w:styleId="af8">
    <w:name w:val="Тема примечания Знак"/>
    <w:link w:val="af9"/>
    <w:rPr>
      <w:b/>
    </w:rPr>
  </w:style>
  <w:style w:type="character" w:customStyle="1" w:styleId="af9">
    <w:name w:val="Тема примечания Знак"/>
    <w:link w:val="af8"/>
    <w:rPr>
      <w:b/>
    </w:rPr>
  </w:style>
  <w:style w:type="paragraph" w:customStyle="1" w:styleId="WW8Num23z4">
    <w:name w:val="WW8Num23z4"/>
    <w:link w:val="WW8Num23z40"/>
  </w:style>
  <w:style w:type="character" w:customStyle="1" w:styleId="WW8Num23z40">
    <w:name w:val="WW8Num23z4"/>
    <w:link w:val="WW8Num23z4"/>
  </w:style>
  <w:style w:type="paragraph" w:customStyle="1" w:styleId="WW8Num28z3">
    <w:name w:val="WW8Num28z3"/>
    <w:link w:val="WW8Num28z30"/>
  </w:style>
  <w:style w:type="character" w:customStyle="1" w:styleId="WW8Num28z30">
    <w:name w:val="WW8Num28z3"/>
    <w:link w:val="WW8Num28z3"/>
  </w:style>
  <w:style w:type="paragraph" w:customStyle="1" w:styleId="WW8Num33z8">
    <w:name w:val="WW8Num33z8"/>
    <w:link w:val="WW8Num33z80"/>
  </w:style>
  <w:style w:type="character" w:customStyle="1" w:styleId="WW8Num33z80">
    <w:name w:val="WW8Num33z8"/>
    <w:link w:val="WW8Num33z8"/>
  </w:style>
  <w:style w:type="paragraph" w:customStyle="1" w:styleId="WW8Num31z8">
    <w:name w:val="WW8Num31z8"/>
    <w:link w:val="WW8Num31z80"/>
  </w:style>
  <w:style w:type="character" w:customStyle="1" w:styleId="WW8Num31z80">
    <w:name w:val="WW8Num31z8"/>
    <w:link w:val="WW8Num31z8"/>
  </w:style>
  <w:style w:type="paragraph" w:customStyle="1" w:styleId="WW8Num13z4">
    <w:name w:val="WW8Num13z4"/>
    <w:link w:val="WW8Num13z40"/>
  </w:style>
  <w:style w:type="character" w:customStyle="1" w:styleId="WW8Num13z40">
    <w:name w:val="WW8Num13z4"/>
    <w:link w:val="WW8Num13z4"/>
  </w:style>
  <w:style w:type="paragraph" w:customStyle="1" w:styleId="WW8Num31z1">
    <w:name w:val="WW8Num31z1"/>
    <w:link w:val="WW8Num31z10"/>
  </w:style>
  <w:style w:type="character" w:customStyle="1" w:styleId="WW8Num31z10">
    <w:name w:val="WW8Num31z1"/>
    <w:link w:val="WW8Num31z1"/>
  </w:style>
  <w:style w:type="paragraph" w:customStyle="1" w:styleId="1f1">
    <w:name w:val="Знак примечания1"/>
    <w:link w:val="1f2"/>
    <w:rPr>
      <w:sz w:val="16"/>
    </w:rPr>
  </w:style>
  <w:style w:type="character" w:customStyle="1" w:styleId="1f2">
    <w:name w:val="Знак примечания1"/>
    <w:link w:val="1f1"/>
    <w:rPr>
      <w:sz w:val="16"/>
    </w:rPr>
  </w:style>
  <w:style w:type="paragraph" w:customStyle="1" w:styleId="WW8Num22z4">
    <w:name w:val="WW8Num22z4"/>
    <w:link w:val="WW8Num22z40"/>
  </w:style>
  <w:style w:type="character" w:customStyle="1" w:styleId="WW8Num22z40">
    <w:name w:val="WW8Num22z4"/>
    <w:link w:val="WW8Num22z4"/>
  </w:style>
  <w:style w:type="paragraph" w:customStyle="1" w:styleId="WW8Num8z7">
    <w:name w:val="WW8Num8z7"/>
    <w:link w:val="WW8Num8z70"/>
  </w:style>
  <w:style w:type="character" w:customStyle="1" w:styleId="WW8Num8z70">
    <w:name w:val="WW8Num8z7"/>
    <w:link w:val="WW8Num8z7"/>
  </w:style>
  <w:style w:type="paragraph" w:styleId="afa">
    <w:name w:val="Revision"/>
    <w:link w:val="afb"/>
    <w:rPr>
      <w:sz w:val="24"/>
    </w:rPr>
  </w:style>
  <w:style w:type="character" w:customStyle="1" w:styleId="afb">
    <w:name w:val="Рецензия Знак"/>
    <w:link w:val="afa"/>
    <w:rPr>
      <w:sz w:val="24"/>
    </w:rPr>
  </w:style>
  <w:style w:type="paragraph" w:customStyle="1" w:styleId="WW8Num33z7">
    <w:name w:val="WW8Num33z7"/>
    <w:link w:val="WW8Num33z70"/>
  </w:style>
  <w:style w:type="character" w:customStyle="1" w:styleId="WW8Num33z70">
    <w:name w:val="WW8Num33z7"/>
    <w:link w:val="WW8Num33z7"/>
  </w:style>
  <w:style w:type="character" w:customStyle="1" w:styleId="50">
    <w:name w:val="Заголовок 5 Знак"/>
    <w:basedOn w:val="10"/>
    <w:link w:val="5"/>
    <w:rPr>
      <w:b/>
      <w:sz w:val="28"/>
    </w:rPr>
  </w:style>
  <w:style w:type="paragraph" w:customStyle="1" w:styleId="WW8Num29z2">
    <w:name w:val="WW8Num29z2"/>
    <w:link w:val="WW8Num29z20"/>
  </w:style>
  <w:style w:type="character" w:customStyle="1" w:styleId="WW8Num29z20">
    <w:name w:val="WW8Num29z2"/>
    <w:link w:val="WW8Num29z2"/>
  </w:style>
  <w:style w:type="paragraph" w:customStyle="1" w:styleId="WW8Num7z3">
    <w:name w:val="WW8Num7z3"/>
    <w:link w:val="WW8Num7z30"/>
  </w:style>
  <w:style w:type="character" w:customStyle="1" w:styleId="WW8Num7z30">
    <w:name w:val="WW8Num7z3"/>
    <w:link w:val="WW8Num7z3"/>
  </w:style>
  <w:style w:type="paragraph" w:customStyle="1" w:styleId="WW8Num33z0">
    <w:name w:val="WW8Num33z0"/>
    <w:link w:val="WW8Num33z00"/>
  </w:style>
  <w:style w:type="character" w:customStyle="1" w:styleId="WW8Num33z00">
    <w:name w:val="WW8Num33z0"/>
    <w:link w:val="WW8Num33z0"/>
  </w:style>
  <w:style w:type="paragraph" w:customStyle="1" w:styleId="WW8Num30z1">
    <w:name w:val="WW8Num30z1"/>
    <w:link w:val="WW8Num30z10"/>
  </w:style>
  <w:style w:type="character" w:customStyle="1" w:styleId="WW8Num30z10">
    <w:name w:val="WW8Num30z1"/>
    <w:link w:val="WW8Num30z1"/>
  </w:style>
  <w:style w:type="paragraph" w:customStyle="1" w:styleId="WW8Num6z3">
    <w:name w:val="WW8Num6z3"/>
    <w:link w:val="WW8Num6z30"/>
    <w:rPr>
      <w:rFonts w:ascii="Symbol" w:hAnsi="Symbol"/>
    </w:rPr>
  </w:style>
  <w:style w:type="character" w:customStyle="1" w:styleId="WW8Num6z30">
    <w:name w:val="WW8Num6z3"/>
    <w:link w:val="WW8Num6z3"/>
    <w:rPr>
      <w:rFonts w:ascii="Symbol" w:hAnsi="Symbol"/>
    </w:rPr>
  </w:style>
  <w:style w:type="paragraph" w:customStyle="1" w:styleId="WW8Num32z5">
    <w:name w:val="WW8Num32z5"/>
    <w:link w:val="WW8Num32z50"/>
  </w:style>
  <w:style w:type="character" w:customStyle="1" w:styleId="WW8Num32z50">
    <w:name w:val="WW8Num32z5"/>
    <w:link w:val="WW8Num32z5"/>
  </w:style>
  <w:style w:type="paragraph" w:customStyle="1" w:styleId="WW8Num13z8">
    <w:name w:val="WW8Num13z8"/>
    <w:link w:val="WW8Num13z80"/>
  </w:style>
  <w:style w:type="character" w:customStyle="1" w:styleId="WW8Num13z80">
    <w:name w:val="WW8Num13z8"/>
    <w:link w:val="WW8Num13z8"/>
  </w:style>
  <w:style w:type="character" w:customStyle="1" w:styleId="11">
    <w:name w:val="Заголовок 1 Знак"/>
    <w:basedOn w:val="10"/>
    <w:link w:val="1"/>
    <w:uiPriority w:val="9"/>
    <w:rPr>
      <w:sz w:val="28"/>
    </w:rPr>
  </w:style>
  <w:style w:type="paragraph" w:customStyle="1" w:styleId="WW8Num10z6">
    <w:name w:val="WW8Num10z6"/>
    <w:link w:val="WW8Num10z60"/>
  </w:style>
  <w:style w:type="character" w:customStyle="1" w:styleId="WW8Num10z60">
    <w:name w:val="WW8Num10z6"/>
    <w:link w:val="WW8Num10z6"/>
  </w:style>
  <w:style w:type="paragraph" w:customStyle="1" w:styleId="WW8Num3z7">
    <w:name w:val="WW8Num3z7"/>
    <w:link w:val="WW8Num3z70"/>
  </w:style>
  <w:style w:type="character" w:customStyle="1" w:styleId="WW8Num3z70">
    <w:name w:val="WW8Num3z7"/>
    <w:link w:val="WW8Num3z7"/>
  </w:style>
  <w:style w:type="paragraph" w:customStyle="1" w:styleId="WW8Num12z7">
    <w:name w:val="WW8Num12z7"/>
    <w:link w:val="WW8Num12z70"/>
  </w:style>
  <w:style w:type="character" w:customStyle="1" w:styleId="WW8Num12z70">
    <w:name w:val="WW8Num12z7"/>
    <w:link w:val="WW8Num12z7"/>
  </w:style>
  <w:style w:type="paragraph" w:customStyle="1" w:styleId="WW8Num29z1">
    <w:name w:val="WW8Num29z1"/>
    <w:link w:val="WW8Num29z10"/>
  </w:style>
  <w:style w:type="character" w:customStyle="1" w:styleId="WW8Num29z10">
    <w:name w:val="WW8Num29z1"/>
    <w:link w:val="WW8Num29z1"/>
  </w:style>
  <w:style w:type="paragraph" w:customStyle="1" w:styleId="WW8Num16z1">
    <w:name w:val="WW8Num16z1"/>
    <w:link w:val="WW8Num16z10"/>
  </w:style>
  <w:style w:type="character" w:customStyle="1" w:styleId="WW8Num16z10">
    <w:name w:val="WW8Num16z1"/>
    <w:link w:val="WW8Num16z1"/>
  </w:style>
  <w:style w:type="paragraph" w:customStyle="1" w:styleId="WW8Num18z7">
    <w:name w:val="WW8Num18z7"/>
    <w:link w:val="WW8Num18z70"/>
  </w:style>
  <w:style w:type="character" w:customStyle="1" w:styleId="WW8Num18z70">
    <w:name w:val="WW8Num18z7"/>
    <w:link w:val="WW8Num18z7"/>
  </w:style>
  <w:style w:type="paragraph" w:customStyle="1" w:styleId="WW8Num26z0">
    <w:name w:val="WW8Num26z0"/>
    <w:link w:val="WW8Num26z00"/>
  </w:style>
  <w:style w:type="character" w:customStyle="1" w:styleId="WW8Num26z00">
    <w:name w:val="WW8Num26z0"/>
    <w:link w:val="WW8Num26z0"/>
  </w:style>
  <w:style w:type="paragraph" w:customStyle="1" w:styleId="WW8Num17z5">
    <w:name w:val="WW8Num17z5"/>
    <w:link w:val="WW8Num17z50"/>
  </w:style>
  <w:style w:type="character" w:customStyle="1" w:styleId="WW8Num17z50">
    <w:name w:val="WW8Num17z5"/>
    <w:link w:val="WW8Num17z5"/>
  </w:style>
  <w:style w:type="paragraph" w:customStyle="1" w:styleId="WW8Num19z5">
    <w:name w:val="WW8Num19z5"/>
    <w:link w:val="WW8Num19z50"/>
  </w:style>
  <w:style w:type="character" w:customStyle="1" w:styleId="WW8Num19z50">
    <w:name w:val="WW8Num19z5"/>
    <w:link w:val="WW8Num19z5"/>
  </w:style>
  <w:style w:type="paragraph" w:customStyle="1" w:styleId="WW8Num21z4">
    <w:name w:val="WW8Num21z4"/>
    <w:link w:val="WW8Num21z40"/>
  </w:style>
  <w:style w:type="character" w:customStyle="1" w:styleId="WW8Num21z40">
    <w:name w:val="WW8Num21z4"/>
    <w:link w:val="WW8Num21z4"/>
  </w:style>
  <w:style w:type="paragraph" w:customStyle="1" w:styleId="WW8Num18z6">
    <w:name w:val="WW8Num18z6"/>
    <w:link w:val="WW8Num18z60"/>
  </w:style>
  <w:style w:type="character" w:customStyle="1" w:styleId="WW8Num18z60">
    <w:name w:val="WW8Num18z6"/>
    <w:link w:val="WW8Num18z6"/>
  </w:style>
  <w:style w:type="paragraph" w:customStyle="1" w:styleId="WW8Num9z0">
    <w:name w:val="WW8Num9z0"/>
    <w:link w:val="WW8Num9z00"/>
  </w:style>
  <w:style w:type="character" w:customStyle="1" w:styleId="WW8Num9z00">
    <w:name w:val="WW8Num9z0"/>
    <w:link w:val="WW8Num9z0"/>
  </w:style>
  <w:style w:type="paragraph" w:styleId="afc">
    <w:name w:val="header"/>
    <w:basedOn w:val="a"/>
    <w:link w:val="afd"/>
  </w:style>
  <w:style w:type="character" w:customStyle="1" w:styleId="afd">
    <w:name w:val="Верхний колонтитул Знак"/>
    <w:basedOn w:val="10"/>
    <w:link w:val="afc"/>
    <w:rPr>
      <w:sz w:val="24"/>
    </w:rPr>
  </w:style>
  <w:style w:type="paragraph" w:customStyle="1" w:styleId="WW8Num21z3">
    <w:name w:val="WW8Num21z3"/>
    <w:link w:val="WW8Num21z30"/>
  </w:style>
  <w:style w:type="character" w:customStyle="1" w:styleId="WW8Num21z30">
    <w:name w:val="WW8Num21z3"/>
    <w:link w:val="WW8Num21z3"/>
  </w:style>
  <w:style w:type="paragraph" w:styleId="afe">
    <w:name w:val="annotation subject"/>
    <w:basedOn w:val="1f3"/>
    <w:next w:val="1f3"/>
    <w:link w:val="1f4"/>
    <w:rPr>
      <w:b/>
    </w:rPr>
  </w:style>
  <w:style w:type="character" w:customStyle="1" w:styleId="1f4">
    <w:name w:val="Тема примечания Знак1"/>
    <w:basedOn w:val="1f5"/>
    <w:link w:val="afe"/>
    <w:rPr>
      <w:b/>
      <w:sz w:val="20"/>
    </w:rPr>
  </w:style>
  <w:style w:type="paragraph" w:customStyle="1" w:styleId="WW8Num32z1">
    <w:name w:val="WW8Num32z1"/>
    <w:link w:val="WW8Num32z10"/>
  </w:style>
  <w:style w:type="character" w:customStyle="1" w:styleId="WW8Num32z10">
    <w:name w:val="WW8Num32z1"/>
    <w:link w:val="WW8Num32z1"/>
  </w:style>
  <w:style w:type="paragraph" w:customStyle="1" w:styleId="WW8Num20z8">
    <w:name w:val="WW8Num20z8"/>
    <w:link w:val="WW8Num20z80"/>
  </w:style>
  <w:style w:type="character" w:customStyle="1" w:styleId="WW8Num20z80">
    <w:name w:val="WW8Num20z8"/>
    <w:link w:val="WW8Num20z8"/>
  </w:style>
  <w:style w:type="paragraph" w:customStyle="1" w:styleId="27">
    <w:name w:val="Гиперссылка2"/>
    <w:link w:val="aff"/>
    <w:rPr>
      <w:color w:val="0000FF"/>
      <w:u w:val="single"/>
    </w:rPr>
  </w:style>
  <w:style w:type="character" w:styleId="aff">
    <w:name w:val="Hyperlink"/>
    <w:link w:val="2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0"/>
    <w:link w:val="8"/>
    <w:rPr>
      <w:sz w:val="28"/>
    </w:rPr>
  </w:style>
  <w:style w:type="paragraph" w:customStyle="1" w:styleId="WW8Num16z7">
    <w:name w:val="WW8Num16z7"/>
    <w:link w:val="WW8Num16z70"/>
  </w:style>
  <w:style w:type="character" w:customStyle="1" w:styleId="WW8Num16z70">
    <w:name w:val="WW8Num16z7"/>
    <w:link w:val="WW8Num16z7"/>
  </w:style>
  <w:style w:type="paragraph" w:customStyle="1" w:styleId="WW8Num4z2">
    <w:name w:val="WW8Num4z2"/>
    <w:link w:val="WW8Num4z20"/>
  </w:style>
  <w:style w:type="character" w:customStyle="1" w:styleId="WW8Num4z20">
    <w:name w:val="WW8Num4z2"/>
    <w:link w:val="WW8Num4z2"/>
  </w:style>
  <w:style w:type="paragraph" w:customStyle="1" w:styleId="WW8Num11z3">
    <w:name w:val="WW8Num11z3"/>
    <w:link w:val="WW8Num11z30"/>
  </w:style>
  <w:style w:type="character" w:customStyle="1" w:styleId="WW8Num11z30">
    <w:name w:val="WW8Num11z3"/>
    <w:link w:val="WW8Num11z3"/>
  </w:style>
  <w:style w:type="paragraph" w:styleId="1f6">
    <w:name w:val="toc 1"/>
    <w:next w:val="a"/>
    <w:link w:val="1f7"/>
    <w:uiPriority w:val="39"/>
    <w:rPr>
      <w:rFonts w:ascii="XO Thames" w:hAnsi="XO Thames"/>
      <w:b/>
      <w:sz w:val="28"/>
    </w:rPr>
  </w:style>
  <w:style w:type="character" w:customStyle="1" w:styleId="1f7">
    <w:name w:val="Оглавление 1 Знак"/>
    <w:link w:val="1f6"/>
    <w:rPr>
      <w:rFonts w:ascii="XO Thames" w:hAnsi="XO Thames"/>
      <w:b/>
      <w:sz w:val="28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WW8Num11z8">
    <w:name w:val="WW8Num11z8"/>
    <w:link w:val="WW8Num11z80"/>
  </w:style>
  <w:style w:type="character" w:customStyle="1" w:styleId="WW8Num11z80">
    <w:name w:val="WW8Num11z8"/>
    <w:link w:val="WW8Num11z8"/>
  </w:style>
  <w:style w:type="paragraph" w:customStyle="1" w:styleId="WW8Num16z6">
    <w:name w:val="WW8Num16z6"/>
    <w:link w:val="WW8Num16z60"/>
  </w:style>
  <w:style w:type="character" w:customStyle="1" w:styleId="WW8Num16z60">
    <w:name w:val="WW8Num16z6"/>
    <w:link w:val="WW8Num16z6"/>
  </w:style>
  <w:style w:type="paragraph" w:customStyle="1" w:styleId="WW8Num32z0">
    <w:name w:val="WW8Num32z0"/>
    <w:link w:val="WW8Num32z00"/>
  </w:style>
  <w:style w:type="character" w:customStyle="1" w:styleId="WW8Num32z00">
    <w:name w:val="WW8Num32z0"/>
    <w:link w:val="WW8Num32z0"/>
  </w:style>
  <w:style w:type="paragraph" w:customStyle="1" w:styleId="WW8Num2z2">
    <w:name w:val="WW8Num2z2"/>
    <w:link w:val="WW8Num2z20"/>
    <w:rPr>
      <w:rFonts w:ascii="Wingdings" w:hAnsi="Wingdings"/>
    </w:rPr>
  </w:style>
  <w:style w:type="character" w:customStyle="1" w:styleId="WW8Num2z20">
    <w:name w:val="WW8Num2z2"/>
    <w:link w:val="WW8Num2z2"/>
    <w:rPr>
      <w:rFonts w:ascii="Wingdings" w:hAnsi="Wingdings"/>
    </w:rPr>
  </w:style>
  <w:style w:type="paragraph" w:customStyle="1" w:styleId="WW8Num4z8">
    <w:name w:val="WW8Num4z8"/>
    <w:link w:val="WW8Num4z80"/>
  </w:style>
  <w:style w:type="character" w:customStyle="1" w:styleId="WW8Num4z80">
    <w:name w:val="WW8Num4z8"/>
    <w:link w:val="WW8Num4z8"/>
  </w:style>
  <w:style w:type="paragraph" w:customStyle="1" w:styleId="WW8Num22z5">
    <w:name w:val="WW8Num22z5"/>
    <w:link w:val="WW8Num22z50"/>
  </w:style>
  <w:style w:type="character" w:customStyle="1" w:styleId="WW8Num22z50">
    <w:name w:val="WW8Num22z5"/>
    <w:link w:val="WW8Num22z5"/>
  </w:style>
  <w:style w:type="paragraph" w:customStyle="1" w:styleId="1f3">
    <w:name w:val="Текст примечания1"/>
    <w:basedOn w:val="a"/>
    <w:link w:val="1f5"/>
    <w:rPr>
      <w:sz w:val="20"/>
    </w:rPr>
  </w:style>
  <w:style w:type="character" w:customStyle="1" w:styleId="1f5">
    <w:name w:val="Текст примечания1"/>
    <w:basedOn w:val="10"/>
    <w:link w:val="1f3"/>
    <w:rPr>
      <w:sz w:val="20"/>
    </w:rPr>
  </w:style>
  <w:style w:type="paragraph" w:customStyle="1" w:styleId="43">
    <w:name w:val="Основной шрифт абзаца4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WW8Num26z2">
    <w:name w:val="WW8Num26z2"/>
    <w:link w:val="WW8Num26z20"/>
  </w:style>
  <w:style w:type="character" w:customStyle="1" w:styleId="WW8Num26z20">
    <w:name w:val="WW8Num26z2"/>
    <w:link w:val="WW8Num26z2"/>
  </w:style>
  <w:style w:type="paragraph" w:customStyle="1" w:styleId="WW8Num19z3">
    <w:name w:val="WW8Num19z3"/>
    <w:link w:val="WW8Num19z30"/>
  </w:style>
  <w:style w:type="character" w:customStyle="1" w:styleId="WW8Num19z30">
    <w:name w:val="WW8Num19z3"/>
    <w:link w:val="WW8Num19z3"/>
  </w:style>
  <w:style w:type="paragraph" w:customStyle="1" w:styleId="WW8Num9z8">
    <w:name w:val="WW8Num9z8"/>
    <w:link w:val="WW8Num9z80"/>
  </w:style>
  <w:style w:type="character" w:customStyle="1" w:styleId="WW8Num9z80">
    <w:name w:val="WW8Num9z8"/>
    <w:link w:val="WW8Num9z8"/>
  </w:style>
  <w:style w:type="paragraph" w:customStyle="1" w:styleId="WW8Num32z6">
    <w:name w:val="WW8Num32z6"/>
    <w:link w:val="WW8Num32z60"/>
  </w:style>
  <w:style w:type="character" w:customStyle="1" w:styleId="WW8Num32z60">
    <w:name w:val="WW8Num32z6"/>
    <w:link w:val="WW8Num32z6"/>
  </w:style>
  <w:style w:type="paragraph" w:customStyle="1" w:styleId="WW8Num18z4">
    <w:name w:val="WW8Num18z4"/>
    <w:link w:val="WW8Num18z40"/>
  </w:style>
  <w:style w:type="character" w:customStyle="1" w:styleId="WW8Num18z40">
    <w:name w:val="WW8Num18z4"/>
    <w:link w:val="WW8Num18z4"/>
  </w:style>
  <w:style w:type="paragraph" w:customStyle="1" w:styleId="aff0">
    <w:name w:val="Текст Знак"/>
    <w:link w:val="aff1"/>
    <w:rPr>
      <w:rFonts w:ascii="Courier New" w:hAnsi="Courier New"/>
    </w:rPr>
  </w:style>
  <w:style w:type="character" w:customStyle="1" w:styleId="aff1">
    <w:name w:val="Текст Знак"/>
    <w:link w:val="aff0"/>
    <w:rPr>
      <w:rFonts w:ascii="Courier New" w:hAnsi="Courier New"/>
    </w:rPr>
  </w:style>
  <w:style w:type="paragraph" w:customStyle="1" w:styleId="WW8Num16z8">
    <w:name w:val="WW8Num16z8"/>
    <w:link w:val="WW8Num16z80"/>
  </w:style>
  <w:style w:type="character" w:customStyle="1" w:styleId="WW8Num16z80">
    <w:name w:val="WW8Num16z8"/>
    <w:link w:val="WW8Num16z8"/>
  </w:style>
  <w:style w:type="paragraph" w:customStyle="1" w:styleId="WW8Num32z3">
    <w:name w:val="WW8Num32z3"/>
    <w:link w:val="WW8Num32z30"/>
  </w:style>
  <w:style w:type="character" w:customStyle="1" w:styleId="WW8Num32z30">
    <w:name w:val="WW8Num32z3"/>
    <w:link w:val="WW8Num32z3"/>
  </w:style>
  <w:style w:type="paragraph" w:customStyle="1" w:styleId="WW8Num9z2">
    <w:name w:val="WW8Num9z2"/>
    <w:link w:val="WW8Num9z20"/>
  </w:style>
  <w:style w:type="character" w:customStyle="1" w:styleId="WW8Num9z20">
    <w:name w:val="WW8Num9z2"/>
    <w:link w:val="WW8Num9z2"/>
  </w:style>
  <w:style w:type="paragraph" w:customStyle="1" w:styleId="28">
    <w:name w:val="Основной шрифт абзаца2"/>
    <w:link w:val="29"/>
  </w:style>
  <w:style w:type="character" w:customStyle="1" w:styleId="29">
    <w:name w:val="Основной шрифт абзаца2"/>
    <w:link w:val="28"/>
  </w:style>
  <w:style w:type="paragraph" w:customStyle="1" w:styleId="WW8Num26z8">
    <w:name w:val="WW8Num26z8"/>
    <w:link w:val="WW8Num26z80"/>
  </w:style>
  <w:style w:type="character" w:customStyle="1" w:styleId="WW8Num26z80">
    <w:name w:val="WW8Num26z8"/>
    <w:link w:val="WW8Num26z8"/>
  </w:style>
  <w:style w:type="paragraph" w:customStyle="1" w:styleId="WW8Num27z7">
    <w:name w:val="WW8Num27z7"/>
    <w:link w:val="WW8Num27z70"/>
  </w:style>
  <w:style w:type="character" w:customStyle="1" w:styleId="WW8Num27z70">
    <w:name w:val="WW8Num27z7"/>
    <w:link w:val="WW8Num27z7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WW8Num16z4">
    <w:name w:val="WW8Num16z4"/>
    <w:link w:val="WW8Num16z40"/>
  </w:style>
  <w:style w:type="character" w:customStyle="1" w:styleId="WW8Num16z40">
    <w:name w:val="WW8Num16z4"/>
    <w:link w:val="WW8Num16z4"/>
  </w:style>
  <w:style w:type="paragraph" w:customStyle="1" w:styleId="WW8Num5z1">
    <w:name w:val="WW8Num5z1"/>
    <w:link w:val="WW8Num5z10"/>
  </w:style>
  <w:style w:type="character" w:customStyle="1" w:styleId="WW8Num5z10">
    <w:name w:val="WW8Num5z1"/>
    <w:link w:val="WW8Num5z1"/>
  </w:style>
  <w:style w:type="paragraph" w:customStyle="1" w:styleId="WW8Num16z0">
    <w:name w:val="WW8Num16z0"/>
    <w:link w:val="WW8Num16z00"/>
  </w:style>
  <w:style w:type="character" w:customStyle="1" w:styleId="WW8Num16z00">
    <w:name w:val="WW8Num16z0"/>
    <w:link w:val="WW8Num16z0"/>
  </w:style>
  <w:style w:type="paragraph" w:customStyle="1" w:styleId="WW8Num15z2">
    <w:name w:val="WW8Num15z2"/>
    <w:link w:val="WW8Num15z20"/>
  </w:style>
  <w:style w:type="character" w:customStyle="1" w:styleId="WW8Num15z20">
    <w:name w:val="WW8Num15z2"/>
    <w:link w:val="WW8Num15z2"/>
  </w:style>
  <w:style w:type="paragraph" w:customStyle="1" w:styleId="WW8Num13z0">
    <w:name w:val="WW8Num13z0"/>
    <w:link w:val="WW8Num13z00"/>
  </w:style>
  <w:style w:type="character" w:customStyle="1" w:styleId="WW8Num13z00">
    <w:name w:val="WW8Num13z0"/>
    <w:link w:val="WW8Num13z0"/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WW8Num24z3">
    <w:name w:val="WW8Num24z3"/>
    <w:link w:val="WW8Num24z30"/>
  </w:style>
  <w:style w:type="character" w:customStyle="1" w:styleId="WW8Num24z30">
    <w:name w:val="WW8Num24z3"/>
    <w:link w:val="WW8Num24z3"/>
  </w:style>
  <w:style w:type="paragraph" w:customStyle="1" w:styleId="WW8Num7z2">
    <w:name w:val="WW8Num7z2"/>
    <w:link w:val="WW8Num7z20"/>
  </w:style>
  <w:style w:type="character" w:customStyle="1" w:styleId="WW8Num7z20">
    <w:name w:val="WW8Num7z2"/>
    <w:link w:val="WW8Num7z2"/>
  </w:style>
  <w:style w:type="paragraph" w:customStyle="1" w:styleId="WW8Num28z1">
    <w:name w:val="WW8Num28z1"/>
    <w:link w:val="WW8Num28z10"/>
  </w:style>
  <w:style w:type="character" w:customStyle="1" w:styleId="WW8Num28z10">
    <w:name w:val="WW8Num28z1"/>
    <w:link w:val="WW8Num28z1"/>
  </w:style>
  <w:style w:type="paragraph" w:customStyle="1" w:styleId="WW8Num26z5">
    <w:name w:val="WW8Num26z5"/>
    <w:link w:val="WW8Num26z50"/>
  </w:style>
  <w:style w:type="character" w:customStyle="1" w:styleId="WW8Num26z50">
    <w:name w:val="WW8Num26z5"/>
    <w:link w:val="WW8Num26z5"/>
  </w:style>
  <w:style w:type="paragraph" w:customStyle="1" w:styleId="WW8Num3z2">
    <w:name w:val="WW8Num3z2"/>
    <w:link w:val="WW8Num3z20"/>
  </w:style>
  <w:style w:type="character" w:customStyle="1" w:styleId="WW8Num3z20">
    <w:name w:val="WW8Num3z2"/>
    <w:link w:val="WW8Num3z2"/>
  </w:style>
  <w:style w:type="paragraph" w:customStyle="1" w:styleId="WW8Num17z8">
    <w:name w:val="WW8Num17z8"/>
    <w:link w:val="WW8Num17z80"/>
  </w:style>
  <w:style w:type="character" w:customStyle="1" w:styleId="WW8Num17z80">
    <w:name w:val="WW8Num17z8"/>
    <w:link w:val="WW8Num17z8"/>
  </w:style>
  <w:style w:type="paragraph" w:customStyle="1" w:styleId="WW8Num15z3">
    <w:name w:val="WW8Num15z3"/>
    <w:link w:val="WW8Num15z30"/>
  </w:style>
  <w:style w:type="character" w:customStyle="1" w:styleId="WW8Num15z30">
    <w:name w:val="WW8Num15z3"/>
    <w:link w:val="WW8Num15z3"/>
  </w:style>
  <w:style w:type="paragraph" w:customStyle="1" w:styleId="WW8Num29z7">
    <w:name w:val="WW8Num29z7"/>
    <w:link w:val="WW8Num29z70"/>
  </w:style>
  <w:style w:type="character" w:customStyle="1" w:styleId="WW8Num29z70">
    <w:name w:val="WW8Num29z7"/>
    <w:link w:val="WW8Num29z7"/>
  </w:style>
  <w:style w:type="paragraph" w:customStyle="1" w:styleId="WW8Num30z4">
    <w:name w:val="WW8Num30z4"/>
    <w:link w:val="WW8Num30z40"/>
  </w:style>
  <w:style w:type="character" w:customStyle="1" w:styleId="WW8Num30z40">
    <w:name w:val="WW8Num30z4"/>
    <w:link w:val="WW8Num30z4"/>
  </w:style>
  <w:style w:type="paragraph" w:customStyle="1" w:styleId="WW8Num22z2">
    <w:name w:val="WW8Num22z2"/>
    <w:link w:val="WW8Num22z20"/>
  </w:style>
  <w:style w:type="character" w:customStyle="1" w:styleId="WW8Num22z20">
    <w:name w:val="WW8Num22z2"/>
    <w:link w:val="WW8Num22z2"/>
  </w:style>
  <w:style w:type="paragraph" w:customStyle="1" w:styleId="WW8Num20z3">
    <w:name w:val="WW8Num20z3"/>
    <w:link w:val="WW8Num20z30"/>
  </w:style>
  <w:style w:type="character" w:customStyle="1" w:styleId="WW8Num20z30">
    <w:name w:val="WW8Num20z3"/>
    <w:link w:val="WW8Num20z3"/>
  </w:style>
  <w:style w:type="paragraph" w:customStyle="1" w:styleId="WW8Num23z3">
    <w:name w:val="WW8Num23z3"/>
    <w:link w:val="WW8Num23z30"/>
  </w:style>
  <w:style w:type="character" w:customStyle="1" w:styleId="WW8Num23z30">
    <w:name w:val="WW8Num23z3"/>
    <w:link w:val="WW8Num23z3"/>
  </w:style>
  <w:style w:type="paragraph" w:customStyle="1" w:styleId="WW8Num4z1">
    <w:name w:val="WW8Num4z1"/>
    <w:link w:val="WW8Num4z10"/>
  </w:style>
  <w:style w:type="character" w:customStyle="1" w:styleId="WW8Num4z10">
    <w:name w:val="WW8Num4z1"/>
    <w:link w:val="WW8Num4z1"/>
  </w:style>
  <w:style w:type="paragraph" w:customStyle="1" w:styleId="WW8Num13z1">
    <w:name w:val="WW8Num13z1"/>
    <w:link w:val="WW8Num13z10"/>
  </w:style>
  <w:style w:type="character" w:customStyle="1" w:styleId="WW8Num13z10">
    <w:name w:val="WW8Num13z1"/>
    <w:link w:val="WW8Num13z1"/>
  </w:style>
  <w:style w:type="paragraph" w:customStyle="1" w:styleId="WW8Num14z5">
    <w:name w:val="WW8Num14z5"/>
    <w:link w:val="WW8Num14z50"/>
  </w:style>
  <w:style w:type="character" w:customStyle="1" w:styleId="WW8Num14z50">
    <w:name w:val="WW8Num14z5"/>
    <w:link w:val="WW8Num14z5"/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WW8Num3z3">
    <w:name w:val="WW8Num3z3"/>
    <w:link w:val="WW8Num3z30"/>
  </w:style>
  <w:style w:type="character" w:customStyle="1" w:styleId="WW8Num3z30">
    <w:name w:val="WW8Num3z3"/>
    <w:link w:val="WW8Num3z3"/>
  </w:style>
  <w:style w:type="paragraph" w:customStyle="1" w:styleId="WW8Num24z1">
    <w:name w:val="WW8Num24z1"/>
    <w:link w:val="WW8Num24z10"/>
  </w:style>
  <w:style w:type="character" w:customStyle="1" w:styleId="WW8Num24z10">
    <w:name w:val="WW8Num24z1"/>
    <w:link w:val="WW8Num24z1"/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aff2">
    <w:name w:val="Заголовок таблицы"/>
    <w:basedOn w:val="ac"/>
    <w:link w:val="aff3"/>
    <w:pPr>
      <w:jc w:val="center"/>
    </w:pPr>
    <w:rPr>
      <w:b/>
    </w:rPr>
  </w:style>
  <w:style w:type="character" w:customStyle="1" w:styleId="aff3">
    <w:name w:val="Заголовок таблицы"/>
    <w:basedOn w:val="ad"/>
    <w:link w:val="aff2"/>
    <w:rPr>
      <w:b/>
      <w:sz w:val="24"/>
    </w:rPr>
  </w:style>
  <w:style w:type="paragraph" w:customStyle="1" w:styleId="WW8Num15z7">
    <w:name w:val="WW8Num15z7"/>
    <w:link w:val="WW8Num15z70"/>
  </w:style>
  <w:style w:type="character" w:customStyle="1" w:styleId="WW8Num15z70">
    <w:name w:val="WW8Num15z7"/>
    <w:link w:val="WW8Num15z7"/>
  </w:style>
  <w:style w:type="paragraph" w:customStyle="1" w:styleId="WW8Num3z4">
    <w:name w:val="WW8Num3z4"/>
    <w:link w:val="WW8Num3z40"/>
  </w:style>
  <w:style w:type="character" w:customStyle="1" w:styleId="WW8Num3z40">
    <w:name w:val="WW8Num3z4"/>
    <w:link w:val="WW8Num3z4"/>
  </w:style>
  <w:style w:type="paragraph" w:customStyle="1" w:styleId="WW8Num13z2">
    <w:name w:val="WW8Num13z2"/>
    <w:link w:val="WW8Num13z20"/>
  </w:style>
  <w:style w:type="character" w:customStyle="1" w:styleId="WW8Num13z20">
    <w:name w:val="WW8Num13z2"/>
    <w:link w:val="WW8Num13z2"/>
  </w:style>
  <w:style w:type="paragraph" w:customStyle="1" w:styleId="WW8Num28z0">
    <w:name w:val="WW8Num28z0"/>
    <w:link w:val="WW8Num28z00"/>
  </w:style>
  <w:style w:type="character" w:customStyle="1" w:styleId="WW8Num28z00">
    <w:name w:val="WW8Num28z0"/>
    <w:link w:val="WW8Num28z0"/>
  </w:style>
  <w:style w:type="paragraph" w:customStyle="1" w:styleId="WW8Num7z5">
    <w:name w:val="WW8Num7z5"/>
    <w:link w:val="WW8Num7z50"/>
  </w:style>
  <w:style w:type="character" w:customStyle="1" w:styleId="WW8Num7z50">
    <w:name w:val="WW8Num7z5"/>
    <w:link w:val="WW8Num7z5"/>
  </w:style>
  <w:style w:type="paragraph" w:customStyle="1" w:styleId="WW8Num22z0">
    <w:name w:val="WW8Num22z0"/>
    <w:link w:val="WW8Num22z00"/>
  </w:style>
  <w:style w:type="character" w:customStyle="1" w:styleId="WW8Num22z00">
    <w:name w:val="WW8Num22z0"/>
    <w:link w:val="WW8Num22z0"/>
  </w:style>
  <w:style w:type="paragraph" w:customStyle="1" w:styleId="WW8Num14z8">
    <w:name w:val="WW8Num14z8"/>
    <w:link w:val="WW8Num14z80"/>
  </w:style>
  <w:style w:type="character" w:customStyle="1" w:styleId="WW8Num14z80">
    <w:name w:val="WW8Num14z8"/>
    <w:link w:val="WW8Num14z8"/>
  </w:style>
  <w:style w:type="paragraph" w:customStyle="1" w:styleId="WW8Num25z4">
    <w:name w:val="WW8Num25z4"/>
    <w:link w:val="WW8Num25z40"/>
  </w:style>
  <w:style w:type="character" w:customStyle="1" w:styleId="WW8Num25z40">
    <w:name w:val="WW8Num25z4"/>
    <w:link w:val="WW8Num25z4"/>
  </w:style>
  <w:style w:type="paragraph" w:customStyle="1" w:styleId="WW8Num14z6">
    <w:name w:val="WW8Num14z6"/>
    <w:link w:val="WW8Num14z60"/>
  </w:style>
  <w:style w:type="character" w:customStyle="1" w:styleId="WW8Num14z60">
    <w:name w:val="WW8Num14z6"/>
    <w:link w:val="WW8Num14z6"/>
  </w:style>
  <w:style w:type="paragraph" w:customStyle="1" w:styleId="WW8Num17z7">
    <w:name w:val="WW8Num17z7"/>
    <w:link w:val="WW8Num17z70"/>
  </w:style>
  <w:style w:type="character" w:customStyle="1" w:styleId="WW8Num17z70">
    <w:name w:val="WW8Num17z7"/>
    <w:link w:val="WW8Num17z7"/>
  </w:style>
  <w:style w:type="paragraph" w:customStyle="1" w:styleId="WW8Num34z5">
    <w:name w:val="WW8Num34z5"/>
    <w:link w:val="WW8Num34z50"/>
  </w:style>
  <w:style w:type="character" w:customStyle="1" w:styleId="WW8Num34z50">
    <w:name w:val="WW8Num34z5"/>
    <w:link w:val="WW8Num34z5"/>
  </w:style>
  <w:style w:type="paragraph" w:customStyle="1" w:styleId="WW8Num11z5">
    <w:name w:val="WW8Num11z5"/>
    <w:link w:val="WW8Num11z50"/>
  </w:style>
  <w:style w:type="character" w:customStyle="1" w:styleId="WW8Num11z50">
    <w:name w:val="WW8Num11z5"/>
    <w:link w:val="WW8Num11z5"/>
  </w:style>
  <w:style w:type="paragraph" w:customStyle="1" w:styleId="WW8Num34z4">
    <w:name w:val="WW8Num34z4"/>
    <w:link w:val="WW8Num34z40"/>
  </w:style>
  <w:style w:type="character" w:customStyle="1" w:styleId="WW8Num34z40">
    <w:name w:val="WW8Num34z4"/>
    <w:link w:val="WW8Num34z4"/>
  </w:style>
  <w:style w:type="paragraph" w:customStyle="1" w:styleId="WW8Num27z5">
    <w:name w:val="WW8Num27z5"/>
    <w:link w:val="WW8Num27z50"/>
  </w:style>
  <w:style w:type="character" w:customStyle="1" w:styleId="WW8Num27z50">
    <w:name w:val="WW8Num27z5"/>
    <w:link w:val="WW8Num27z5"/>
  </w:style>
  <w:style w:type="paragraph" w:customStyle="1" w:styleId="WW8Num12z5">
    <w:name w:val="WW8Num12z5"/>
    <w:link w:val="WW8Num12z50"/>
  </w:style>
  <w:style w:type="character" w:customStyle="1" w:styleId="WW8Num12z50">
    <w:name w:val="WW8Num12z5"/>
    <w:link w:val="WW8Num12z5"/>
  </w:style>
  <w:style w:type="paragraph" w:customStyle="1" w:styleId="WW8Num4z6">
    <w:name w:val="WW8Num4z6"/>
    <w:link w:val="WW8Num4z60"/>
  </w:style>
  <w:style w:type="character" w:customStyle="1" w:styleId="WW8Num4z60">
    <w:name w:val="WW8Num4z6"/>
    <w:link w:val="WW8Num4z6"/>
  </w:style>
  <w:style w:type="paragraph" w:customStyle="1" w:styleId="1f8">
    <w:name w:val="Замещающий текст1"/>
    <w:link w:val="1f9"/>
    <w:rPr>
      <w:color w:val="808080"/>
    </w:rPr>
  </w:style>
  <w:style w:type="character" w:customStyle="1" w:styleId="1f9">
    <w:name w:val="Замещающий текст1"/>
    <w:link w:val="1f8"/>
    <w:rPr>
      <w:color w:val="808080"/>
    </w:rPr>
  </w:style>
  <w:style w:type="paragraph" w:customStyle="1" w:styleId="WW8Num5z3">
    <w:name w:val="WW8Num5z3"/>
    <w:link w:val="WW8Num5z30"/>
  </w:style>
  <w:style w:type="character" w:customStyle="1" w:styleId="WW8Num5z30">
    <w:name w:val="WW8Num5z3"/>
    <w:link w:val="WW8Num5z3"/>
  </w:style>
  <w:style w:type="paragraph" w:customStyle="1" w:styleId="WW8Num23z8">
    <w:name w:val="WW8Num23z8"/>
    <w:link w:val="WW8Num23z80"/>
  </w:style>
  <w:style w:type="character" w:customStyle="1" w:styleId="WW8Num23z80">
    <w:name w:val="WW8Num23z8"/>
    <w:link w:val="WW8Num23z8"/>
  </w:style>
  <w:style w:type="paragraph" w:customStyle="1" w:styleId="WW8Num27z0">
    <w:name w:val="WW8Num27z0"/>
    <w:link w:val="WW8Num27z00"/>
  </w:style>
  <w:style w:type="character" w:customStyle="1" w:styleId="WW8Num27z00">
    <w:name w:val="WW8Num27z0"/>
    <w:link w:val="WW8Num27z0"/>
  </w:style>
  <w:style w:type="paragraph" w:customStyle="1" w:styleId="WW8Num25z3">
    <w:name w:val="WW8Num25z3"/>
    <w:link w:val="WW8Num25z30"/>
  </w:style>
  <w:style w:type="character" w:customStyle="1" w:styleId="WW8Num25z30">
    <w:name w:val="WW8Num25z3"/>
    <w:link w:val="WW8Num25z3"/>
  </w:style>
  <w:style w:type="paragraph" w:customStyle="1" w:styleId="WW8Num34z0">
    <w:name w:val="WW8Num34z0"/>
    <w:link w:val="WW8Num34z00"/>
  </w:style>
  <w:style w:type="character" w:customStyle="1" w:styleId="WW8Num34z00">
    <w:name w:val="WW8Num34z0"/>
    <w:link w:val="WW8Num34z0"/>
  </w:style>
  <w:style w:type="paragraph" w:customStyle="1" w:styleId="WW8Num26z4">
    <w:name w:val="WW8Num26z4"/>
    <w:link w:val="WW8Num26z40"/>
  </w:style>
  <w:style w:type="character" w:customStyle="1" w:styleId="WW8Num26z40">
    <w:name w:val="WW8Num26z4"/>
    <w:link w:val="WW8Num26z4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WW8Num26z7">
    <w:name w:val="WW8Num26z7"/>
    <w:link w:val="WW8Num26z70"/>
  </w:style>
  <w:style w:type="character" w:customStyle="1" w:styleId="WW8Num26z70">
    <w:name w:val="WW8Num26z7"/>
    <w:link w:val="WW8Num26z7"/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WW8Num15z6">
    <w:name w:val="WW8Num15z6"/>
    <w:link w:val="WW8Num15z60"/>
  </w:style>
  <w:style w:type="character" w:customStyle="1" w:styleId="WW8Num15z60">
    <w:name w:val="WW8Num15z6"/>
    <w:link w:val="WW8Num15z6"/>
  </w:style>
  <w:style w:type="paragraph" w:customStyle="1" w:styleId="WW8Num30z0">
    <w:name w:val="WW8Num30z0"/>
    <w:link w:val="WW8Num30z00"/>
  </w:style>
  <w:style w:type="character" w:customStyle="1" w:styleId="WW8Num30z00">
    <w:name w:val="WW8Num30z0"/>
    <w:link w:val="WW8Num30z0"/>
  </w:style>
  <w:style w:type="paragraph" w:customStyle="1" w:styleId="2a">
    <w:name w:val="Указатель2"/>
    <w:basedOn w:val="a"/>
    <w:link w:val="2b"/>
  </w:style>
  <w:style w:type="character" w:customStyle="1" w:styleId="2b">
    <w:name w:val="Указатель2"/>
    <w:basedOn w:val="10"/>
    <w:link w:val="2a"/>
    <w:rPr>
      <w:sz w:val="24"/>
    </w:rPr>
  </w:style>
  <w:style w:type="paragraph" w:customStyle="1" w:styleId="WW8Num23z1">
    <w:name w:val="WW8Num23z1"/>
    <w:link w:val="WW8Num23z10"/>
  </w:style>
  <w:style w:type="character" w:customStyle="1" w:styleId="WW8Num23z10">
    <w:name w:val="WW8Num23z1"/>
    <w:link w:val="WW8Num23z1"/>
  </w:style>
  <w:style w:type="paragraph" w:customStyle="1" w:styleId="WW8Num24z4">
    <w:name w:val="WW8Num24z4"/>
    <w:link w:val="WW8Num24z40"/>
  </w:style>
  <w:style w:type="character" w:customStyle="1" w:styleId="WW8Num24z40">
    <w:name w:val="WW8Num24z4"/>
    <w:link w:val="WW8Num24z4"/>
  </w:style>
  <w:style w:type="paragraph" w:customStyle="1" w:styleId="1fa">
    <w:name w:val="Знак Знак1 Знак"/>
    <w:basedOn w:val="a"/>
    <w:link w:val="1fb"/>
    <w:pPr>
      <w:spacing w:after="160" w:line="240" w:lineRule="exact"/>
    </w:pPr>
    <w:rPr>
      <w:rFonts w:ascii="Verdana" w:hAnsi="Verdana"/>
      <w:sz w:val="20"/>
    </w:rPr>
  </w:style>
  <w:style w:type="character" w:customStyle="1" w:styleId="1fb">
    <w:name w:val="Знак Знак1 Знак"/>
    <w:basedOn w:val="10"/>
    <w:link w:val="1fa"/>
    <w:rPr>
      <w:rFonts w:ascii="Verdana" w:hAnsi="Verdana"/>
      <w:sz w:val="20"/>
    </w:rPr>
  </w:style>
  <w:style w:type="paragraph" w:customStyle="1" w:styleId="WW8Num30z2">
    <w:name w:val="WW8Num30z2"/>
    <w:link w:val="WW8Num30z20"/>
  </w:style>
  <w:style w:type="character" w:customStyle="1" w:styleId="WW8Num30z20">
    <w:name w:val="WW8Num30z2"/>
    <w:link w:val="WW8Num30z2"/>
  </w:style>
  <w:style w:type="paragraph" w:customStyle="1" w:styleId="WW8Num12z1">
    <w:name w:val="WW8Num12z1"/>
    <w:link w:val="WW8Num12z10"/>
  </w:style>
  <w:style w:type="character" w:customStyle="1" w:styleId="WW8Num12z10">
    <w:name w:val="WW8Num12z1"/>
    <w:link w:val="WW8Num12z1"/>
  </w:style>
  <w:style w:type="paragraph" w:customStyle="1" w:styleId="aff4">
    <w:name w:val="Знак Знак Знак Знак Знак Знак Знак"/>
    <w:basedOn w:val="a"/>
    <w:link w:val="aff5"/>
    <w:pPr>
      <w:spacing w:after="160" w:line="240" w:lineRule="exact"/>
    </w:pPr>
    <w:rPr>
      <w:rFonts w:ascii="Arial" w:hAnsi="Arial"/>
      <w:sz w:val="20"/>
    </w:rPr>
  </w:style>
  <w:style w:type="character" w:customStyle="1" w:styleId="aff5">
    <w:name w:val="Знак Знак Знак Знак Знак Знак Знак"/>
    <w:basedOn w:val="10"/>
    <w:link w:val="aff4"/>
    <w:rPr>
      <w:rFonts w:ascii="Arial" w:hAnsi="Arial"/>
      <w:sz w:val="20"/>
    </w:rPr>
  </w:style>
  <w:style w:type="paragraph" w:customStyle="1" w:styleId="WW8Num2z1">
    <w:name w:val="WW8Num2z1"/>
    <w:link w:val="WW8Num2z10"/>
    <w:rPr>
      <w:rFonts w:ascii="Courier New" w:hAnsi="Courier New"/>
    </w:rPr>
  </w:style>
  <w:style w:type="character" w:customStyle="1" w:styleId="WW8Num2z10">
    <w:name w:val="WW8Num2z1"/>
    <w:link w:val="WW8Num2z1"/>
    <w:rPr>
      <w:rFonts w:ascii="Courier New" w:hAnsi="Courier New"/>
    </w:rPr>
  </w:style>
  <w:style w:type="paragraph" w:customStyle="1" w:styleId="WW8Num16z2">
    <w:name w:val="WW8Num16z2"/>
    <w:link w:val="WW8Num16z20"/>
  </w:style>
  <w:style w:type="character" w:customStyle="1" w:styleId="WW8Num16z20">
    <w:name w:val="WW8Num16z2"/>
    <w:link w:val="WW8Num16z2"/>
  </w:style>
  <w:style w:type="paragraph" w:customStyle="1" w:styleId="WW8Num29z0">
    <w:name w:val="WW8Num29z0"/>
    <w:link w:val="WW8Num29z00"/>
  </w:style>
  <w:style w:type="character" w:customStyle="1" w:styleId="WW8Num29z00">
    <w:name w:val="WW8Num29z0"/>
    <w:link w:val="WW8Num29z0"/>
  </w:style>
  <w:style w:type="paragraph" w:customStyle="1" w:styleId="WW8Num5z5">
    <w:name w:val="WW8Num5z5"/>
    <w:link w:val="WW8Num5z50"/>
  </w:style>
  <w:style w:type="character" w:customStyle="1" w:styleId="WW8Num5z50">
    <w:name w:val="WW8Num5z5"/>
    <w:link w:val="WW8Num5z5"/>
  </w:style>
  <w:style w:type="paragraph" w:customStyle="1" w:styleId="WW8Num31z6">
    <w:name w:val="WW8Num31z6"/>
    <w:link w:val="WW8Num31z60"/>
  </w:style>
  <w:style w:type="character" w:customStyle="1" w:styleId="WW8Num31z60">
    <w:name w:val="WW8Num31z6"/>
    <w:link w:val="WW8Num31z6"/>
  </w:style>
  <w:style w:type="paragraph" w:customStyle="1" w:styleId="WW8Num17z2">
    <w:name w:val="WW8Num17z2"/>
    <w:link w:val="WW8Num17z20"/>
  </w:style>
  <w:style w:type="character" w:customStyle="1" w:styleId="WW8Num17z20">
    <w:name w:val="WW8Num17z2"/>
    <w:link w:val="WW8Num17z2"/>
  </w:style>
  <w:style w:type="paragraph" w:customStyle="1" w:styleId="WW8Num7z6">
    <w:name w:val="WW8Num7z6"/>
    <w:link w:val="WW8Num7z60"/>
  </w:style>
  <w:style w:type="character" w:customStyle="1" w:styleId="WW8Num7z60">
    <w:name w:val="WW8Num7z6"/>
    <w:link w:val="WW8Num7z6"/>
  </w:style>
  <w:style w:type="paragraph" w:customStyle="1" w:styleId="WW8Num13z6">
    <w:name w:val="WW8Num13z6"/>
    <w:link w:val="WW8Num13z60"/>
  </w:style>
  <w:style w:type="character" w:customStyle="1" w:styleId="WW8Num13z60">
    <w:name w:val="WW8Num13z6"/>
    <w:link w:val="WW8Num13z6"/>
  </w:style>
  <w:style w:type="paragraph" w:customStyle="1" w:styleId="WW8Num8z2">
    <w:name w:val="WW8Num8z2"/>
    <w:link w:val="WW8Num8z20"/>
  </w:style>
  <w:style w:type="character" w:customStyle="1" w:styleId="WW8Num8z20">
    <w:name w:val="WW8Num8z2"/>
    <w:link w:val="WW8Num8z2"/>
  </w:style>
  <w:style w:type="paragraph" w:customStyle="1" w:styleId="aff6">
    <w:name w:val="Текст выноски Знак"/>
    <w:link w:val="aff7"/>
    <w:rPr>
      <w:rFonts w:ascii="Tahoma" w:hAnsi="Tahoma"/>
      <w:sz w:val="16"/>
    </w:rPr>
  </w:style>
  <w:style w:type="character" w:customStyle="1" w:styleId="aff7">
    <w:name w:val="Текст выноски Знак"/>
    <w:link w:val="aff6"/>
    <w:rPr>
      <w:rFonts w:ascii="Tahoma" w:hAnsi="Tahoma"/>
      <w:sz w:val="16"/>
    </w:rPr>
  </w:style>
  <w:style w:type="paragraph" w:customStyle="1" w:styleId="aff8">
    <w:name w:val="Содержимое врезки"/>
    <w:basedOn w:val="a"/>
    <w:link w:val="aff9"/>
  </w:style>
  <w:style w:type="character" w:customStyle="1" w:styleId="aff9">
    <w:name w:val="Содержимое врезки"/>
    <w:basedOn w:val="10"/>
    <w:link w:val="aff8"/>
    <w:rPr>
      <w:sz w:val="24"/>
    </w:rPr>
  </w:style>
  <w:style w:type="paragraph" w:customStyle="1" w:styleId="affa">
    <w:name w:val="Колонтитул"/>
    <w:basedOn w:val="a"/>
    <w:link w:val="affb"/>
  </w:style>
  <w:style w:type="character" w:customStyle="1" w:styleId="affb">
    <w:name w:val="Колонтитул"/>
    <w:basedOn w:val="10"/>
    <w:link w:val="affa"/>
    <w:rPr>
      <w:sz w:val="24"/>
    </w:rPr>
  </w:style>
  <w:style w:type="paragraph" w:styleId="affc">
    <w:name w:val="List"/>
    <w:basedOn w:val="ae"/>
    <w:link w:val="affd"/>
  </w:style>
  <w:style w:type="character" w:customStyle="1" w:styleId="affd">
    <w:name w:val="Список Знак"/>
    <w:basedOn w:val="af"/>
    <w:link w:val="affc"/>
    <w:rPr>
      <w:sz w:val="28"/>
    </w:rPr>
  </w:style>
  <w:style w:type="paragraph" w:customStyle="1" w:styleId="WW8Num26z1">
    <w:name w:val="WW8Num26z1"/>
    <w:link w:val="WW8Num26z10"/>
  </w:style>
  <w:style w:type="character" w:customStyle="1" w:styleId="WW8Num26z10">
    <w:name w:val="WW8Num26z1"/>
    <w:link w:val="WW8Num26z1"/>
  </w:style>
  <w:style w:type="paragraph" w:customStyle="1" w:styleId="WW8Num11z1">
    <w:name w:val="WW8Num11z1"/>
    <w:link w:val="WW8Num11z10"/>
  </w:style>
  <w:style w:type="character" w:customStyle="1" w:styleId="WW8Num11z10">
    <w:name w:val="WW8Num11z1"/>
    <w:link w:val="WW8Num11z1"/>
  </w:style>
  <w:style w:type="paragraph" w:customStyle="1" w:styleId="WW8Num5z4">
    <w:name w:val="WW8Num5z4"/>
    <w:link w:val="WW8Num5z40"/>
  </w:style>
  <w:style w:type="character" w:customStyle="1" w:styleId="WW8Num5z40">
    <w:name w:val="WW8Num5z4"/>
    <w:link w:val="WW8Num5z4"/>
  </w:style>
  <w:style w:type="paragraph" w:customStyle="1" w:styleId="WW8Num19z7">
    <w:name w:val="WW8Num19z7"/>
    <w:link w:val="WW8Num19z70"/>
  </w:style>
  <w:style w:type="character" w:customStyle="1" w:styleId="WW8Num19z70">
    <w:name w:val="WW8Num19z7"/>
    <w:link w:val="WW8Num19z7"/>
  </w:style>
  <w:style w:type="paragraph" w:styleId="affe">
    <w:name w:val="Subtitle"/>
    <w:next w:val="a"/>
    <w:link w:val="aff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f">
    <w:name w:val="Подзаголовок Знак"/>
    <w:link w:val="affe"/>
    <w:rPr>
      <w:rFonts w:ascii="XO Thames" w:hAnsi="XO Thames"/>
      <w:i/>
      <w:sz w:val="24"/>
    </w:rPr>
  </w:style>
  <w:style w:type="paragraph" w:customStyle="1" w:styleId="WW8Num23z5">
    <w:name w:val="WW8Num23z5"/>
    <w:link w:val="WW8Num23z50"/>
  </w:style>
  <w:style w:type="character" w:customStyle="1" w:styleId="WW8Num23z50">
    <w:name w:val="WW8Num23z5"/>
    <w:link w:val="WW8Num23z5"/>
  </w:style>
  <w:style w:type="paragraph" w:customStyle="1" w:styleId="WW8Num15z8">
    <w:name w:val="WW8Num15z8"/>
    <w:link w:val="WW8Num15z80"/>
  </w:style>
  <w:style w:type="character" w:customStyle="1" w:styleId="WW8Num15z80">
    <w:name w:val="WW8Num15z8"/>
    <w:link w:val="WW8Num15z8"/>
  </w:style>
  <w:style w:type="paragraph" w:customStyle="1" w:styleId="2c">
    <w:name w:val="Название объекта2"/>
    <w:basedOn w:val="a"/>
    <w:link w:val="2d"/>
    <w:pPr>
      <w:spacing w:before="120" w:after="120"/>
    </w:pPr>
    <w:rPr>
      <w:i/>
    </w:rPr>
  </w:style>
  <w:style w:type="character" w:customStyle="1" w:styleId="2d">
    <w:name w:val="Название объекта2"/>
    <w:basedOn w:val="10"/>
    <w:link w:val="2c"/>
    <w:rPr>
      <w:i/>
      <w:sz w:val="24"/>
    </w:rPr>
  </w:style>
  <w:style w:type="paragraph" w:customStyle="1" w:styleId="WW8Num34z1">
    <w:name w:val="WW8Num34z1"/>
    <w:link w:val="WW8Num34z10"/>
  </w:style>
  <w:style w:type="character" w:customStyle="1" w:styleId="WW8Num34z10">
    <w:name w:val="WW8Num34z1"/>
    <w:link w:val="WW8Num34z1"/>
  </w:style>
  <w:style w:type="paragraph" w:customStyle="1" w:styleId="WW8Num4z5">
    <w:name w:val="WW8Num4z5"/>
    <w:link w:val="WW8Num4z50"/>
  </w:style>
  <w:style w:type="character" w:customStyle="1" w:styleId="WW8Num4z50">
    <w:name w:val="WW8Num4z5"/>
    <w:link w:val="WW8Num4z5"/>
  </w:style>
  <w:style w:type="paragraph" w:customStyle="1" w:styleId="WW8Num16z5">
    <w:name w:val="WW8Num16z5"/>
    <w:link w:val="WW8Num16z50"/>
  </w:style>
  <w:style w:type="character" w:customStyle="1" w:styleId="WW8Num16z50">
    <w:name w:val="WW8Num16z5"/>
    <w:link w:val="WW8Num16z5"/>
  </w:style>
  <w:style w:type="paragraph" w:customStyle="1" w:styleId="WW8Num3z1">
    <w:name w:val="WW8Num3z1"/>
    <w:link w:val="WW8Num3z10"/>
  </w:style>
  <w:style w:type="character" w:customStyle="1" w:styleId="WW8Num3z10">
    <w:name w:val="WW8Num3z1"/>
    <w:link w:val="WW8Num3z1"/>
  </w:style>
  <w:style w:type="paragraph" w:styleId="afff0">
    <w:name w:val="Title"/>
    <w:next w:val="a"/>
    <w:link w:val="aff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f1">
    <w:name w:val="Заголовок Знак"/>
    <w:link w:val="afff0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rPr>
      <w:sz w:val="32"/>
    </w:rPr>
  </w:style>
  <w:style w:type="paragraph" w:customStyle="1" w:styleId="WW8Num33z6">
    <w:name w:val="WW8Num33z6"/>
    <w:link w:val="WW8Num33z60"/>
  </w:style>
  <w:style w:type="character" w:customStyle="1" w:styleId="WW8Num33z60">
    <w:name w:val="WW8Num33z6"/>
    <w:link w:val="WW8Num33z6"/>
  </w:style>
  <w:style w:type="paragraph" w:customStyle="1" w:styleId="WW8Num8z0">
    <w:name w:val="WW8Num8z0"/>
    <w:link w:val="WW8Num8z00"/>
  </w:style>
  <w:style w:type="character" w:customStyle="1" w:styleId="WW8Num8z00">
    <w:name w:val="WW8Num8z0"/>
    <w:link w:val="WW8Num8z0"/>
  </w:style>
  <w:style w:type="paragraph" w:customStyle="1" w:styleId="WW8Num16z3">
    <w:name w:val="WW8Num16z3"/>
    <w:link w:val="WW8Num16z30"/>
  </w:style>
  <w:style w:type="character" w:customStyle="1" w:styleId="WW8Num16z30">
    <w:name w:val="WW8Num16z3"/>
    <w:link w:val="WW8Num16z3"/>
  </w:style>
  <w:style w:type="paragraph" w:customStyle="1" w:styleId="1fc">
    <w:name w:val="Номер страницы1"/>
    <w:basedOn w:val="1b"/>
    <w:link w:val="1fd"/>
  </w:style>
  <w:style w:type="character" w:customStyle="1" w:styleId="1fd">
    <w:name w:val="Номер страницы1"/>
    <w:basedOn w:val="1c"/>
    <w:link w:val="1fc"/>
  </w:style>
  <w:style w:type="paragraph" w:customStyle="1" w:styleId="WW8Num18z1">
    <w:name w:val="WW8Num18z1"/>
    <w:link w:val="WW8Num18z10"/>
  </w:style>
  <w:style w:type="character" w:customStyle="1" w:styleId="WW8Num18z10">
    <w:name w:val="WW8Num18z1"/>
    <w:link w:val="WW8Num18z1"/>
  </w:style>
  <w:style w:type="paragraph" w:customStyle="1" w:styleId="WW8Num17z1">
    <w:name w:val="WW8Num17z1"/>
    <w:link w:val="WW8Num17z10"/>
  </w:style>
  <w:style w:type="character" w:customStyle="1" w:styleId="WW8Num17z10">
    <w:name w:val="WW8Num17z1"/>
    <w:link w:val="WW8Num17z1"/>
  </w:style>
  <w:style w:type="paragraph" w:customStyle="1" w:styleId="WW8Num30z5">
    <w:name w:val="WW8Num30z5"/>
    <w:link w:val="WW8Num30z50"/>
  </w:style>
  <w:style w:type="character" w:customStyle="1" w:styleId="WW8Num30z50">
    <w:name w:val="WW8Num30z5"/>
    <w:link w:val="WW8Num30z5"/>
  </w:style>
  <w:style w:type="paragraph" w:customStyle="1" w:styleId="WW8Num10z4">
    <w:name w:val="WW8Num10z4"/>
    <w:link w:val="WW8Num10z40"/>
  </w:style>
  <w:style w:type="character" w:customStyle="1" w:styleId="WW8Num10z40">
    <w:name w:val="WW8Num10z4"/>
    <w:link w:val="WW8Num10z4"/>
  </w:style>
  <w:style w:type="paragraph" w:customStyle="1" w:styleId="WW8Num21z5">
    <w:name w:val="WW8Num21z5"/>
    <w:link w:val="WW8Num21z50"/>
  </w:style>
  <w:style w:type="character" w:customStyle="1" w:styleId="WW8Num21z50">
    <w:name w:val="WW8Num21z5"/>
    <w:link w:val="WW8Num21z5"/>
  </w:style>
  <w:style w:type="paragraph" w:customStyle="1" w:styleId="2e">
    <w:name w:val="Заголовок2"/>
    <w:basedOn w:val="12"/>
    <w:link w:val="2f"/>
    <w:rPr>
      <w:rFonts w:ascii="PT Astra Serif" w:hAnsi="PT Astra Serif"/>
      <w:sz w:val="28"/>
    </w:rPr>
  </w:style>
  <w:style w:type="character" w:customStyle="1" w:styleId="2f">
    <w:name w:val="Заголовок2"/>
    <w:basedOn w:val="13"/>
    <w:link w:val="2e"/>
    <w:rPr>
      <w:rFonts w:ascii="PT Astra Serif" w:hAnsi="PT Astra Serif"/>
      <w:color w:val="000000"/>
      <w:sz w:val="28"/>
    </w:rPr>
  </w:style>
  <w:style w:type="paragraph" w:customStyle="1" w:styleId="212">
    <w:name w:val="Основной текст с отступом 21"/>
    <w:basedOn w:val="a"/>
    <w:link w:val="213"/>
    <w:pPr>
      <w:ind w:left="510"/>
      <w:jc w:val="both"/>
    </w:pPr>
    <w:rPr>
      <w:sz w:val="28"/>
    </w:rPr>
  </w:style>
  <w:style w:type="character" w:customStyle="1" w:styleId="213">
    <w:name w:val="Основной текст с отступом 21"/>
    <w:basedOn w:val="10"/>
    <w:link w:val="212"/>
    <w:rPr>
      <w:sz w:val="28"/>
    </w:rPr>
  </w:style>
  <w:style w:type="character" w:customStyle="1" w:styleId="20">
    <w:name w:val="Заголовок 2 Знак"/>
    <w:basedOn w:val="10"/>
    <w:link w:val="2"/>
    <w:rPr>
      <w:sz w:val="36"/>
    </w:rPr>
  </w:style>
  <w:style w:type="paragraph" w:customStyle="1" w:styleId="WW8Num32z7">
    <w:name w:val="WW8Num32z7"/>
    <w:link w:val="WW8Num32z70"/>
  </w:style>
  <w:style w:type="character" w:customStyle="1" w:styleId="WW8Num32z70">
    <w:name w:val="WW8Num32z7"/>
    <w:link w:val="WW8Num32z7"/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</w:style>
  <w:style w:type="paragraph" w:customStyle="1" w:styleId="WW8Num34z7">
    <w:name w:val="WW8Num34z7"/>
    <w:link w:val="WW8Num34z70"/>
  </w:style>
  <w:style w:type="character" w:customStyle="1" w:styleId="WW8Num34z70">
    <w:name w:val="WW8Num34z7"/>
    <w:link w:val="WW8Num34z7"/>
  </w:style>
  <w:style w:type="paragraph" w:customStyle="1" w:styleId="WW8Num25z8">
    <w:name w:val="WW8Num25z8"/>
    <w:link w:val="WW8Num25z80"/>
  </w:style>
  <w:style w:type="character" w:customStyle="1" w:styleId="WW8Num25z80">
    <w:name w:val="WW8Num25z8"/>
    <w:link w:val="WW8Num25z8"/>
  </w:style>
  <w:style w:type="paragraph" w:customStyle="1" w:styleId="WW8Num14z2">
    <w:name w:val="WW8Num14z2"/>
    <w:link w:val="WW8Num14z20"/>
  </w:style>
  <w:style w:type="character" w:customStyle="1" w:styleId="WW8Num14z20">
    <w:name w:val="WW8Num14z2"/>
    <w:link w:val="WW8Num14z2"/>
  </w:style>
  <w:style w:type="paragraph" w:customStyle="1" w:styleId="WW8Num25z6">
    <w:name w:val="WW8Num25z6"/>
    <w:link w:val="WW8Num25z60"/>
  </w:style>
  <w:style w:type="character" w:customStyle="1" w:styleId="WW8Num25z60">
    <w:name w:val="WW8Num25z6"/>
    <w:link w:val="WW8Num25z6"/>
  </w:style>
  <w:style w:type="paragraph" w:customStyle="1" w:styleId="WW8Num15z1">
    <w:name w:val="WW8Num15z1"/>
    <w:link w:val="WW8Num15z10"/>
  </w:style>
  <w:style w:type="character" w:customStyle="1" w:styleId="WW8Num15z10">
    <w:name w:val="WW8Num15z1"/>
    <w:link w:val="WW8Num15z1"/>
  </w:style>
  <w:style w:type="paragraph" w:customStyle="1" w:styleId="WW8Num30z8">
    <w:name w:val="WW8Num30z8"/>
    <w:link w:val="WW8Num30z80"/>
  </w:style>
  <w:style w:type="character" w:customStyle="1" w:styleId="WW8Num30z80">
    <w:name w:val="WW8Num30z8"/>
    <w:link w:val="WW8Num30z8"/>
  </w:style>
  <w:style w:type="paragraph" w:customStyle="1" w:styleId="WW8Num22z7">
    <w:name w:val="WW8Num22z7"/>
    <w:link w:val="WW8Num22z70"/>
  </w:style>
  <w:style w:type="character" w:customStyle="1" w:styleId="WW8Num22z70">
    <w:name w:val="WW8Num22z7"/>
    <w:link w:val="WW8Num22z7"/>
  </w:style>
  <w:style w:type="character" w:customStyle="1" w:styleId="60">
    <w:name w:val="Заголовок 6 Знак"/>
    <w:basedOn w:val="10"/>
    <w:link w:val="6"/>
    <w:rPr>
      <w:sz w:val="28"/>
    </w:rPr>
  </w:style>
  <w:style w:type="paragraph" w:customStyle="1" w:styleId="WW8Num8z6">
    <w:name w:val="WW8Num8z6"/>
    <w:link w:val="WW8Num8z60"/>
  </w:style>
  <w:style w:type="character" w:customStyle="1" w:styleId="WW8Num8z60">
    <w:name w:val="WW8Num8z6"/>
    <w:link w:val="WW8Num8z6"/>
  </w:style>
  <w:style w:type="paragraph" w:customStyle="1" w:styleId="WW8Num29z4">
    <w:name w:val="WW8Num29z4"/>
    <w:link w:val="WW8Num29z40"/>
  </w:style>
  <w:style w:type="character" w:customStyle="1" w:styleId="WW8Num29z40">
    <w:name w:val="WW8Num29z4"/>
    <w:link w:val="WW8Num29z4"/>
  </w:style>
  <w:style w:type="paragraph" w:customStyle="1" w:styleId="WW8Num12z4">
    <w:name w:val="WW8Num12z4"/>
    <w:link w:val="WW8Num12z40"/>
  </w:style>
  <w:style w:type="character" w:customStyle="1" w:styleId="WW8Num12z40">
    <w:name w:val="WW8Num12z4"/>
    <w:link w:val="WW8Num12z4"/>
  </w:style>
  <w:style w:type="paragraph" w:customStyle="1" w:styleId="WW8Num10z0">
    <w:name w:val="WW8Num10z0"/>
    <w:link w:val="WW8Num10z00"/>
  </w:style>
  <w:style w:type="character" w:customStyle="1" w:styleId="WW8Num10z00">
    <w:name w:val="WW8Num10z0"/>
    <w:link w:val="WW8Num10z0"/>
  </w:style>
  <w:style w:type="table" w:styleId="afff2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30</Pages>
  <Words>3742</Words>
  <Characters>21336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</dc:creator>
  <cp:lastModifiedBy>morozovaea_2807@outlook.com</cp:lastModifiedBy>
  <cp:revision>9</cp:revision>
  <dcterms:created xsi:type="dcterms:W3CDTF">2025-11-12T09:17:00Z</dcterms:created>
  <dcterms:modified xsi:type="dcterms:W3CDTF">2025-11-18T06:31:00Z</dcterms:modified>
</cp:coreProperties>
</file>